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9E7A" w14:textId="77777777" w:rsidR="00D14C17" w:rsidRPr="00A7409D" w:rsidRDefault="00D14C17" w:rsidP="002D3C2D">
      <w:pPr>
        <w:spacing w:before="120" w:after="120"/>
        <w:rPr>
          <w:rFonts w:ascii="Open Sans" w:hAnsi="Open Sans" w:cs="Open Sans"/>
          <w:b/>
          <w:sz w:val="28"/>
        </w:rPr>
      </w:pPr>
      <w:r w:rsidRPr="00A7409D">
        <w:rPr>
          <w:rFonts w:ascii="Open Sans" w:hAnsi="Open Sans" w:cs="Open Sans"/>
          <w:b/>
          <w:sz w:val="28"/>
        </w:rPr>
        <w:t>Aged Care Quality Standards Non-Compliance Decision Log</w:t>
      </w:r>
    </w:p>
    <w:p w14:paraId="51F18815" w14:textId="77777777" w:rsidR="00D14C17" w:rsidRPr="00A7409D" w:rsidRDefault="00D14C17" w:rsidP="002D3C2D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 w:rsidRPr="00A7409D">
          <w:rPr>
            <w:rStyle w:val="Hyperlink"/>
            <w:rFonts w:ascii="Open Sans" w:hAnsi="Open Sans" w:cs="Open Sans"/>
          </w:rPr>
          <w:t>My Aged Care</w:t>
        </w:r>
      </w:hyperlink>
      <w:r w:rsidRPr="00A7409D">
        <w:rPr>
          <w:rFonts w:ascii="Open Sans" w:hAnsi="Open Sans" w:cs="Open Sans"/>
        </w:rPr>
        <w:t>.</w:t>
      </w:r>
    </w:p>
    <w:p w14:paraId="740E7B94" w14:textId="00B4688D" w:rsidR="006313E5" w:rsidRDefault="00C21677" w:rsidP="002D3C2D">
      <w:pPr>
        <w:spacing w:before="120" w:after="120"/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01 </w:t>
      </w:r>
      <w:r w:rsidR="002C4EC3" w:rsidRPr="00A7409D">
        <w:rPr>
          <w:rFonts w:ascii="Open Sans" w:hAnsi="Open Sans" w:cs="Open Sans"/>
        </w:rPr>
        <w:t>July 202</w:t>
      </w:r>
      <w:r w:rsidR="00DA29D9">
        <w:rPr>
          <w:rFonts w:ascii="Open Sans" w:hAnsi="Open Sans" w:cs="Open Sans"/>
        </w:rPr>
        <w:t>4</w:t>
      </w:r>
      <w:r w:rsidR="002C4EC3" w:rsidRPr="00A7409D">
        <w:rPr>
          <w:rFonts w:ascii="Open Sans" w:hAnsi="Open Sans" w:cs="Open Sans"/>
        </w:rPr>
        <w:t xml:space="preserve"> </w:t>
      </w:r>
      <w:r w:rsidRPr="00A7409D">
        <w:rPr>
          <w:rFonts w:ascii="Open Sans" w:hAnsi="Open Sans" w:cs="Open Sans"/>
        </w:rPr>
        <w:t xml:space="preserve">to </w:t>
      </w:r>
      <w:r w:rsidR="00E103AA">
        <w:rPr>
          <w:rFonts w:ascii="Open Sans" w:hAnsi="Open Sans" w:cs="Open Sans"/>
        </w:rPr>
        <w:t>31</w:t>
      </w:r>
      <w:r w:rsidR="00810B54">
        <w:rPr>
          <w:rFonts w:ascii="Open Sans" w:hAnsi="Open Sans" w:cs="Open Sans"/>
        </w:rPr>
        <w:t xml:space="preserve"> </w:t>
      </w:r>
      <w:r w:rsidR="00E103AA">
        <w:rPr>
          <w:rFonts w:ascii="Open Sans" w:hAnsi="Open Sans" w:cs="Open Sans"/>
        </w:rPr>
        <w:t>October</w:t>
      </w:r>
      <w:r w:rsidR="00DD49F9" w:rsidRPr="00A7409D">
        <w:rPr>
          <w:rFonts w:ascii="Open Sans" w:hAnsi="Open Sans" w:cs="Open Sans"/>
        </w:rPr>
        <w:t xml:space="preserve"> 202</w:t>
      </w:r>
      <w:r w:rsidR="00313F99" w:rsidRPr="00A7409D">
        <w:rPr>
          <w:rFonts w:ascii="Open Sans" w:hAnsi="Open Sans" w:cs="Open Sans"/>
        </w:rPr>
        <w:t>4</w:t>
      </w:r>
    </w:p>
    <w:tbl>
      <w:tblPr>
        <w:tblW w:w="15040" w:type="dxa"/>
        <w:tblLook w:val="04A0" w:firstRow="1" w:lastRow="0" w:firstColumn="1" w:lastColumn="0" w:noHBand="0" w:noVBand="1"/>
      </w:tblPr>
      <w:tblGrid>
        <w:gridCol w:w="2191"/>
        <w:gridCol w:w="2192"/>
        <w:gridCol w:w="1005"/>
        <w:gridCol w:w="1028"/>
        <w:gridCol w:w="1239"/>
        <w:gridCol w:w="1217"/>
        <w:gridCol w:w="6168"/>
      </w:tblGrid>
      <w:tr w:rsidR="00E103AA" w:rsidRPr="00E103AA" w14:paraId="160F2560" w14:textId="77777777" w:rsidTr="00A109D6">
        <w:trPr>
          <w:trHeight w:val="630"/>
          <w:tblHeader/>
        </w:trPr>
        <w:tc>
          <w:tcPr>
            <w:tcW w:w="221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67E3EBB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103A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name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2DD7A96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103A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Provider name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458A6B9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103A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 xml:space="preserve"> ID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6A4D9EB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103A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ECFF60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103A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4B1D5E6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103A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40BC622D" w14:textId="77777777" w:rsidR="00E103AA" w:rsidRPr="00E103AA" w:rsidRDefault="00E103AA" w:rsidP="00E103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E103A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AU"/>
              </w:rPr>
              <w:t>Type of action</w:t>
            </w:r>
          </w:p>
        </w:tc>
      </w:tr>
      <w:tr w:rsidR="00E103AA" w:rsidRPr="00E103AA" w14:paraId="1C945530" w14:textId="77777777" w:rsidTr="00A109D6">
        <w:trPr>
          <w:trHeight w:val="94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9A33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Abberfield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7A94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Sandra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523D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DBBC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9FA7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9948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3997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</w:t>
            </w:r>
          </w:p>
        </w:tc>
      </w:tr>
      <w:tr w:rsidR="00E103AA" w:rsidRPr="00E103AA" w14:paraId="592E6849" w14:textId="77777777" w:rsidTr="00A109D6">
        <w:trPr>
          <w:trHeight w:val="1828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94C0D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Active Refugee Migrant Home Services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B5FC7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ARMIA HEALING THE INCURABLES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A3930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4CA6D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A99FD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668A4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D3609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      Standard 8 Organisational governance </w:t>
            </w:r>
          </w:p>
        </w:tc>
      </w:tr>
      <w:tr w:rsidR="00E103AA" w:rsidRPr="00E103AA" w14:paraId="4AEB0B29" w14:textId="77777777" w:rsidTr="00A109D6">
        <w:trPr>
          <w:trHeight w:val="2397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39F0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Adina Care Cootamundra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86F3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Cootamundra Health Care Co-operative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04AA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BE9A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FFD3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30F3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C573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Standard 4 Services and supports for daily living               Standard 6 Feedback and complaints                                  Standard 7 Human resources                                               Standard 8 Organisational governance </w:t>
            </w:r>
          </w:p>
        </w:tc>
      </w:tr>
      <w:tr w:rsidR="00E103AA" w:rsidRPr="00E103AA" w14:paraId="5F5EBE22" w14:textId="77777777" w:rsidTr="00A109D6">
        <w:trPr>
          <w:trHeight w:val="165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17FB7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Alliance Health Services Group Pty Limited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17AAD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Alliance Health Services Group Pty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0228C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200937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2AA3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A7DC1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B414D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910AF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Standard 4 Services and supports for daily living               </w:t>
            </w:r>
          </w:p>
        </w:tc>
      </w:tr>
      <w:tr w:rsidR="00E103AA" w:rsidRPr="00E103AA" w14:paraId="22DFB86F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109B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AMES Australia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EE33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AMES Australia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F62C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301104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CAC0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F820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CDE7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FB92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7B16A99C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B33FE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ANFE - TORRENSVILLE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A883D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Associazione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Nazionale 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Famiglie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degli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Emigrati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Incorporated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D6F55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600117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9019A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35C55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E1272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A7B6A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03AA" w:rsidRPr="00E103AA" w14:paraId="22AC8BAD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5C56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Bishop Tyrrell Place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3B4E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FAE4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0896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DA1A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F3EA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2CB2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986F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E103AA" w:rsidRPr="00E103AA" w14:paraId="7913346C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7737A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9FBAC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CDDA8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0230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44821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40B17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E4B95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A5E37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03AA" w:rsidRPr="00E103AA" w14:paraId="458E68D9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F134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AnglicareSA Grange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3C1B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SA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A8BF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6779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8C62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6487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7D58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7680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</w:t>
            </w:r>
          </w:p>
        </w:tc>
      </w:tr>
      <w:tr w:rsidR="00E103AA" w:rsidRPr="00E103AA" w14:paraId="19C6FAEC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592F4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Ashleigh House Hostel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77F74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Sale Elderly Citizens Village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56775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3026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2D644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6CD48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2320A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A7A08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E103AA" w:rsidRPr="00E103AA" w14:paraId="216839F4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4DDF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Community Aged Care Service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4295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Aurukun Shire Council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2DBE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700261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BF8E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9703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3D3B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CE6A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E103AA" w:rsidRPr="00E103AA" w14:paraId="1B032AD2" w14:textId="77777777" w:rsidTr="00A109D6">
        <w:trPr>
          <w:trHeight w:val="2539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84177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Awabakal Newcastle Aboriginal Co-Operative Ltd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84F13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Awabakal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25D12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200177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D56B4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827AB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AA56D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D2047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3 Personal care and clinical care                        Standard 4 Services and supports for daily living               Standard 6 Feedback and complaints                                  Standard 7 Human resources                                               Standard 8 Organisational governance </w:t>
            </w:r>
          </w:p>
        </w:tc>
      </w:tr>
      <w:tr w:rsidR="00E103AA" w:rsidRPr="00E103AA" w14:paraId="1493BB1B" w14:textId="77777777" w:rsidTr="00A109D6">
        <w:trPr>
          <w:trHeight w:val="165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E73F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BallyCara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45F2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Hibernian (QLD) Friendly Society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2C4B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700800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0814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B9B5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334B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94D3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E103AA" w:rsidRPr="00E103AA" w14:paraId="281BE610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7DADE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8598D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4537B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78310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FD3AB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C3987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BDCAD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03AA" w:rsidRPr="00E103AA" w14:paraId="60A939E6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5B79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Bethel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2375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NSW &amp; ACT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2B42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59C4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80E8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3261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A2BA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654DBAFF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1F080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845F8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513CC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7914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95280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2DAC4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36CC7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4E3B8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E103AA" w:rsidRPr="00E103AA" w14:paraId="7661CDA6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BC17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Morrison Gardens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AFE7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06F6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7186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E6BE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F551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F2B3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9C61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03AA" w:rsidRPr="00E103AA" w14:paraId="43F78D13" w14:textId="77777777" w:rsidTr="00A109D6">
        <w:trPr>
          <w:trHeight w:val="838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1B636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Barrington Lodge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C110E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(Tasmania) Property Trust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B2476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694FC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270CB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20A16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DBBD3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0E33E24D" w14:textId="77777777" w:rsidTr="00A109D6">
        <w:trPr>
          <w:trHeight w:val="1403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BE97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 Senior Citizens Centre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96D9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Beenleigh and Districts Senior Citizens Centre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D825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700325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DE03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FF9B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CE4B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EE92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E103AA" w:rsidRPr="00E103AA" w14:paraId="1CA18741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7D68F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314A3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F7E79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7C184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BCD51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47465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617A6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03AA" w:rsidRPr="00E103AA" w14:paraId="6A87F2B9" w14:textId="77777777" w:rsidTr="00A109D6">
        <w:trPr>
          <w:trHeight w:val="1177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E872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Care Flinders View 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Nowlanvil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4BCE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F2DE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5456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0BDC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E34D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F08D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39C1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E103AA" w:rsidRPr="00E103AA" w14:paraId="0BDC84A2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77914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Little Para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20D241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2F45C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94A39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545F2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D219D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36A81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03AA" w:rsidRPr="00E103AA" w14:paraId="0F011ABB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8E66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Little Para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B2BE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RSL Care RDNS Limited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FD86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6205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E4DC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9802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6A03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C3A2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2A72DE48" w14:textId="77777777" w:rsidTr="00A109D6">
        <w:trPr>
          <w:trHeight w:val="132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6B42F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Booroongen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Djugun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F3C43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Booroongen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Djugun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BB08F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0457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547C5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32286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46119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1D19C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8 Organisational governance </w:t>
            </w:r>
          </w:p>
        </w:tc>
      </w:tr>
      <w:tr w:rsidR="00E103AA" w:rsidRPr="00E103AA" w14:paraId="296C840F" w14:textId="77777777" w:rsidTr="00A109D6">
        <w:trPr>
          <w:trHeight w:val="1121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634B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Bucketts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Way Neighbourhood Group Incorporated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1320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Bucketts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Way Neighbourhood Group Incorporated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9702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200358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FEBF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D641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580B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8262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      Standard 8 Organisational governance </w:t>
            </w:r>
          </w:p>
        </w:tc>
      </w:tr>
      <w:tr w:rsidR="00E103AA" w:rsidRPr="00E103AA" w14:paraId="6D5FCE28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12EE6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Bupa Waratah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5156D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7D330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0728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1B3A8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A0521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79ED0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8834D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E103AA" w:rsidRPr="00E103AA" w14:paraId="706EBB20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4BB4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Burrowa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0AE0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Boorowa Hostel Incorporated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09D8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0260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8283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BE6E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6F23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79CF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E103AA" w:rsidRPr="00E103AA" w14:paraId="289814CB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0DA85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Cordelia Grove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FF28A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C6965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3709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821FA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0555A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B30D6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1520C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E103AA" w:rsidRPr="00E103AA" w14:paraId="5E1356AB" w14:textId="77777777" w:rsidTr="00A109D6">
        <w:trPr>
          <w:trHeight w:val="1481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26BB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Canberra Aged Care Facility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A24C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Bunyundah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Nominees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1475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2984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AFA9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B99B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3EF4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001D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E103AA" w:rsidRPr="00E103AA" w14:paraId="0BC0F412" w14:textId="77777777" w:rsidTr="00A109D6">
        <w:trPr>
          <w:trHeight w:val="1701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F0B57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6F4E4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Canterbury City Community Centre Inc.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1BF4A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200577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84ACB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E2B56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572BB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34843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6 Feedback and complaints                                  Standard 7 Human resources                                                  Standard 8 Organisational governance </w:t>
            </w:r>
          </w:p>
        </w:tc>
      </w:tr>
      <w:tr w:rsidR="00E103AA" w:rsidRPr="00E103AA" w14:paraId="1A06ACF4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011F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DBF6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Capital Region Community Service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5366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200964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5C33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024F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648A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F233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03AA" w:rsidRPr="00E103AA" w14:paraId="1ADAA428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25DA7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Casey City Council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3BE30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Casey City Council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8223F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300567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A9B38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5A697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8C071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F7EA0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8 Organisational governance </w:t>
            </w:r>
          </w:p>
        </w:tc>
      </w:tr>
      <w:tr w:rsidR="00E103AA" w:rsidRPr="00E103AA" w14:paraId="529C1B6A" w14:textId="77777777" w:rsidTr="00A109D6">
        <w:trPr>
          <w:trHeight w:val="165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8452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CatholicCare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Canberra &amp; Goulburn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2EDD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Roman Catholic Church for the Archdiocese of Canberra and Goulburn as trustees for 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Catholiccare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A71A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200977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6B76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7034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55CE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93CB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03AA" w:rsidRPr="00E103AA" w14:paraId="0B18DF02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D49BF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Australian Aboriginal Congress Aboriginal Corporation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70CA4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Central Australian Aboriginal Congress Aboriginal Corporation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0D7E7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600632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BA096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08852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E8C18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54E66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03AA" w:rsidRPr="00E103AA" w14:paraId="56F28D4A" w14:textId="77777777" w:rsidTr="00A109D6">
        <w:trPr>
          <w:trHeight w:val="92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0096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Charles Brownlow Retirement Village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648D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Ryman Aged Care (Australia)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4C9A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7EC7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6ABC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8CD6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BE52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E103AA" w:rsidRPr="00E103AA" w14:paraId="56E72FD6" w14:textId="77777777" w:rsidTr="00A109D6">
        <w:trPr>
          <w:trHeight w:val="1473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23295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Chorus Australia Limited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F6108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Chorus Australia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E4D2A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500322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73033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4E98E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4C22B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DDAA9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Standard 8 Organisational governance </w:t>
            </w:r>
          </w:p>
        </w:tc>
      </w:tr>
      <w:tr w:rsidR="00E103AA" w:rsidRPr="00E103AA" w14:paraId="62488422" w14:textId="77777777" w:rsidTr="00A109D6">
        <w:trPr>
          <w:trHeight w:val="85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306A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Christies Beach Residential Care Services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3DDD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21D3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6945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7322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BC8F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9EB3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2B43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03AA" w:rsidRPr="00E103AA" w14:paraId="5EACC0D0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020A9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Churches of Christ 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Service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5DB89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Churches of Christ in Queensland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807D3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5245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50451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77D10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9B10F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E6FE0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E103AA" w:rsidRPr="00E103AA" w14:paraId="10B59B8F" w14:textId="77777777" w:rsidTr="00A109D6">
        <w:trPr>
          <w:trHeight w:val="1263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DDD1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Comfort Care Home Services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7293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Care Group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54B3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301095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28EA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8C16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FEFC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F301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E103AA" w:rsidRPr="00E103AA" w14:paraId="09E79D3E" w14:textId="77777777" w:rsidTr="00A109D6">
        <w:trPr>
          <w:trHeight w:val="1125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1D7A5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Disability and Aged Home Care Services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EA463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Comfort Disability and Aged Home Care Services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93E50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C5F07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A7FF6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FD95A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62872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8 Organisational governance </w:t>
            </w:r>
          </w:p>
        </w:tc>
      </w:tr>
      <w:tr w:rsidR="00E103AA" w:rsidRPr="00E103AA" w14:paraId="4D64089B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7FE3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Concorde Nursing Home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10BC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EA6A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7880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CB6E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0979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4BBD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64F1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E103AA" w:rsidRPr="00E103AA" w14:paraId="544BB441" w14:textId="77777777" w:rsidTr="00A109D6">
        <w:trPr>
          <w:trHeight w:val="881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AAFC7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Continuum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A38EF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Continuum Care Australia Pty. Ltd.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B03C4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600577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05192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A2D13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4057E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78687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03AA" w:rsidRPr="00E103AA" w14:paraId="64EB1E77" w14:textId="77777777" w:rsidTr="00A109D6">
        <w:trPr>
          <w:trHeight w:val="1547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F0F7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Country Home Advocacy Project Inc. (Trading as Country Home Services)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0E04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Country Home Advocacy Project Incorporated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90FD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600124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14AE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24DD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0079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1259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7 Human resources                                                  Standard 8 Organisational governance </w:t>
            </w:r>
          </w:p>
        </w:tc>
      </w:tr>
      <w:tr w:rsidR="00E103AA" w:rsidRPr="00E103AA" w14:paraId="4A3B871E" w14:textId="77777777" w:rsidTr="00A109D6">
        <w:trPr>
          <w:trHeight w:val="132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FC9F9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82131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23CAB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2718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24115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BA080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D3C59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4F4CA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103AA" w:rsidRPr="00E103AA" w14:paraId="0888AD89" w14:textId="77777777" w:rsidTr="00A109D6">
        <w:trPr>
          <w:trHeight w:val="1405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B607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Crowley Retirement Village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FA10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1321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200049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B0D7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FA2A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F00F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59F2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Standard 8 Organisational governance </w:t>
            </w:r>
          </w:p>
        </w:tc>
      </w:tr>
      <w:tr w:rsidR="00E103AA" w:rsidRPr="00E103AA" w14:paraId="0F060B62" w14:textId="77777777" w:rsidTr="00A109D6">
        <w:trPr>
          <w:trHeight w:val="1263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76242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Crowley Retirement Village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54EB2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Trustees of the Roman Catholic Church for the Diocese of Lismore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CDA64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200049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72038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FF5D4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AABFB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89B58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48DEFD7B" w14:textId="77777777" w:rsidTr="00A109D6">
        <w:trPr>
          <w:trHeight w:val="1415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F746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Della Dale Aged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2AB4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NDN CARE SERVICES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0A9D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1679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0D43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933B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0E99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7 Human resources                                               Standard 8 Organisational governance </w:t>
            </w:r>
          </w:p>
        </w:tc>
      </w:tr>
      <w:tr w:rsidR="00E103AA" w:rsidRPr="00E103AA" w14:paraId="717DECF1" w14:textId="77777777" w:rsidTr="00A109D6">
        <w:trPr>
          <w:trHeight w:val="16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AF428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Dowerin Home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79835F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Dowerin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5C424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500299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67013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A79FD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AC89D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30216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    Standard 7 Human resources                                               Standard 8 Organisational governance </w:t>
            </w:r>
          </w:p>
        </w:tc>
      </w:tr>
      <w:tr w:rsidR="00E103AA" w:rsidRPr="00E103AA" w14:paraId="4A4A253B" w14:textId="77777777" w:rsidTr="00A109D6">
        <w:trPr>
          <w:trHeight w:val="165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7BDC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Dutch Aged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9632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Rembrandt Living Incorporated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E78E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600072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23C8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8900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A7B5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9A84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Standard 8 Organisational governance </w:t>
            </w:r>
          </w:p>
        </w:tc>
      </w:tr>
      <w:tr w:rsidR="00E103AA" w:rsidRPr="00E103AA" w14:paraId="774D5C8D" w14:textId="77777777" w:rsidTr="00A109D6">
        <w:trPr>
          <w:trHeight w:val="1689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83161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Edward River Gardens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F21E2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Moulamein Retirement Village Committee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7CB7A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0304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9E85E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8452B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657E0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A1E7F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  Standard 3 Personal care and clinical care                        Standard 7 Human resources                                               Standard 8 Organisational governance </w:t>
            </w:r>
          </w:p>
        </w:tc>
      </w:tr>
      <w:tr w:rsidR="00E103AA" w:rsidRPr="00E103AA" w14:paraId="7C3E273B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47B7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Florence Price Gardens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07F6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3AAA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2681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63FE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E511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9C6D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DAD4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E103AA" w:rsidRPr="00E103AA" w14:paraId="424E38FA" w14:textId="77777777" w:rsidTr="00A109D6">
        <w:trPr>
          <w:trHeight w:val="1401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73EE7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Freedom Home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90BBD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Freedom Home Care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82711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300320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390DE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D6C6C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95CB0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9A44C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E103AA" w:rsidRPr="00E103AA" w14:paraId="5DD394AB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C93C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Gill Waminda Aged Care Plus Centre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D312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Trustee for the Salvation Army (NSW) Property Trust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3571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0076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0265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B47B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B4A9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865B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03AA" w:rsidRPr="00E103AA" w14:paraId="33F76E4E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FB46E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Glenview Community Services Inc.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DAE8A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Glenview Community Services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1C0A0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8060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B8E98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E3FB7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32139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2747B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E103AA" w:rsidRPr="00E103AA" w14:paraId="20E793EB" w14:textId="77777777" w:rsidTr="00A109D6">
        <w:trPr>
          <w:trHeight w:val="1972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F87F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Glow Healthcare Agency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0029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OZConnections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(NSW)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F6DD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201453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5799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58CC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7D8E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A2CD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Standard 6 Feedback and complaints                                  Standard 7 Human resources                                                Standard 8 Organisational governance </w:t>
            </w:r>
          </w:p>
        </w:tc>
      </w:tr>
      <w:tr w:rsidR="00E103AA" w:rsidRPr="00E103AA" w14:paraId="2B7BFB0C" w14:textId="77777777" w:rsidTr="00A109D6">
        <w:trPr>
          <w:trHeight w:val="851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22675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E3BE6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0BBBF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3626E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7F4CA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AC694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4E9A2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E103AA" w:rsidRPr="00E103AA" w14:paraId="1A356795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AB60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60D0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Goodwin Aged Care Services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D866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200950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9E94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5E8D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2102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209F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17996E0D" w14:textId="77777777" w:rsidTr="00A109D6">
        <w:trPr>
          <w:trHeight w:val="1157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D3759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5370D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1B833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8518B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12E30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9B56C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5C2F9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8 Organisational governance </w:t>
            </w:r>
          </w:p>
        </w:tc>
      </w:tr>
      <w:tr w:rsidR="00E103AA" w:rsidRPr="00E103AA" w14:paraId="7BB3C95F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F9ED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CBDA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Pu-Fam Pty Ltd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5522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7204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DF7A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2151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FC3E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B901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025E8852" w14:textId="77777777" w:rsidTr="00A109D6">
        <w:trPr>
          <w:trHeight w:val="1972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414DD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Gunnedah Shire Council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54864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Gunnedah Shire Council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B022B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200170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30A6E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80302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C43D8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7868F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         Standard 3 Personal care and clinical care                         Standard 4 Services and supports for daily living               Standard 8 Organisational governance </w:t>
            </w:r>
          </w:p>
        </w:tc>
      </w:tr>
      <w:tr w:rsidR="00E103AA" w:rsidRPr="00E103AA" w14:paraId="2B37FBD6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0700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Hahndorf Residential Care Services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7A0C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Hahndorf Holdings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EEA9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6937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ACB4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5E2A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5C5F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75FE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03AA" w:rsidRPr="00E103AA" w14:paraId="45CF56A1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C51A9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Hawthorn Village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9997C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Christian Homes Tasmania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616CD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8026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9A288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10F55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A0FCF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14B0C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03AA" w:rsidRPr="00E103AA" w14:paraId="5542756C" w14:textId="77777777" w:rsidTr="00A109D6">
        <w:trPr>
          <w:trHeight w:val="2023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B342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Care Assistance Gold Coast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BC76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Prestige Linx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EA0F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169E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808F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E0F4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C0AA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Standard 4 Services and supports for daily living               Standard 7 Human resources                                               Standard 8 Organisational governance </w:t>
            </w:r>
          </w:p>
        </w:tc>
      </w:tr>
      <w:tr w:rsidR="00E103AA" w:rsidRPr="00E103AA" w14:paraId="4069F7A6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9FA39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Maintenance &amp; Modification Program- South Coast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55007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St. Vincent De Paul Society Queensland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00099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700424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7C7AF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86F7E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E22BE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BAC02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03AA" w:rsidRPr="00E103AA" w14:paraId="394A4BD4" w14:textId="77777777" w:rsidTr="00A109D6">
        <w:trPr>
          <w:trHeight w:val="2255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E7B9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Vale Community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812F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Hope Vale Aboriginal Shire Council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D6A8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700456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C5EC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C2EA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60E3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C162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4 Services and supports for daily living               Standard 6 Feedback and complaints                                  Standard 7 Human resources                                               Standard 8 Organisational governance </w:t>
            </w:r>
          </w:p>
        </w:tc>
      </w:tr>
      <w:tr w:rsidR="00E103AA" w:rsidRPr="00E103AA" w14:paraId="52F6DDA5" w14:textId="77777777" w:rsidTr="00A109D6">
        <w:trPr>
          <w:trHeight w:val="1547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4BDB7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Ingham Parent Support Group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2EF05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Parents Support Group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C8307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700999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8622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D9737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2F702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EE4C6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Standard 8 Organisational governance </w:t>
            </w:r>
          </w:p>
        </w:tc>
      </w:tr>
      <w:tr w:rsidR="00E103AA" w:rsidRPr="00E103AA" w14:paraId="5724B094" w14:textId="77777777" w:rsidTr="00A109D6">
        <w:trPr>
          <w:trHeight w:val="1413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1DA1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Manor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83AF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Aged Care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BA9D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300904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F843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FBCB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6D18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1123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Standard 8 Organisational governance </w:t>
            </w:r>
          </w:p>
        </w:tc>
      </w:tr>
      <w:tr w:rsidR="00E103AA" w:rsidRPr="00E103AA" w14:paraId="1AC046E9" w14:textId="77777777" w:rsidTr="00A109D6">
        <w:trPr>
          <w:trHeight w:val="1688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970D7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Jali Aged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ED213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Jali Local Aboriginal Land Council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202CA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200249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5DA4E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8C58D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39BE1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3DA3C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Standard 7 Human resources                                               Standard 8 Organisational governance </w:t>
            </w:r>
          </w:p>
        </w:tc>
      </w:tr>
      <w:tr w:rsidR="00E103AA" w:rsidRPr="00E103AA" w14:paraId="2374965C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D1A2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Jindalee Aged Care Residence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1CAA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Johnson Village Services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982A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6FE4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635B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8CAB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5784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03AA" w:rsidRPr="00E103AA" w14:paraId="4F0D37FA" w14:textId="77777777" w:rsidTr="00A109D6">
        <w:trPr>
          <w:trHeight w:val="1155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B91B5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Jonathan Rogers GC House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5AC33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00741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0821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7379E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17F54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284E6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556B9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3 Personal care and clinical care                        </w:t>
            </w:r>
          </w:p>
        </w:tc>
      </w:tr>
      <w:tr w:rsidR="00E103AA" w:rsidRPr="00E103AA" w14:paraId="52B46C59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94D8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Julia Creek Home Care Service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040D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McKinlay Shire Council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410D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700623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692F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11AE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1A51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87F9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 Standard 8 Organisational governance </w:t>
            </w:r>
          </w:p>
        </w:tc>
      </w:tr>
      <w:tr w:rsidR="00E103AA" w:rsidRPr="00E103AA" w14:paraId="202B1AC4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AD62A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Juniper Annesley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AE961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C06F6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7838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7DCE9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6AE4A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D288D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D7DC4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E103AA" w:rsidRPr="00E103AA" w14:paraId="4303ED60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E8BC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Annesley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5EC9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27B1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7838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9864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08EC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3663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4ABE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507F9FA5" w14:textId="77777777" w:rsidTr="00A109D6">
        <w:trPr>
          <w:trHeight w:val="1159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B64CB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Juniper 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Bethavon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AA2EA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CD51A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7131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C347D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A7F5D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8E56A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9F049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      Standard 8 Organisational governance </w:t>
            </w:r>
          </w:p>
        </w:tc>
      </w:tr>
      <w:tr w:rsidR="00E103AA" w:rsidRPr="00E103AA" w14:paraId="22F10DAA" w14:textId="77777777" w:rsidTr="00A109D6">
        <w:trPr>
          <w:trHeight w:val="1688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C5CC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Bethshan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FFDF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F6F2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83DB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4ED7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814A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E0E2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Standard 6 Feedback and complaints                                  Standard 7 Human resources                                               Standard 8 Organisational governance </w:t>
            </w:r>
          </w:p>
        </w:tc>
      </w:tr>
      <w:tr w:rsidR="00E103AA" w:rsidRPr="00E103AA" w14:paraId="0110CA7D" w14:textId="77777777" w:rsidTr="00A109D6">
        <w:trPr>
          <w:trHeight w:val="84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A5E80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Hayloft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C35A5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6E8B5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E51FA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FB9A8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64704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3547C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E103AA" w:rsidRPr="00E103AA" w14:paraId="3F1D12C4" w14:textId="77777777" w:rsidTr="00A109D6">
        <w:trPr>
          <w:trHeight w:val="132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4BB4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Hillcrest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28B6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A112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7129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019B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795E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F055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C40C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8 Organisational governance </w:t>
            </w:r>
          </w:p>
        </w:tc>
      </w:tr>
      <w:tr w:rsidR="00E103AA" w:rsidRPr="00E103AA" w14:paraId="0032E24F" w14:textId="77777777" w:rsidTr="00A109D6">
        <w:trPr>
          <w:trHeight w:val="1495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65BD3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Juniper St David's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1818C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7A8C0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7143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5B32F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C058E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1F377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A0784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Standard 8 Organisational governance </w:t>
            </w:r>
          </w:p>
        </w:tc>
      </w:tr>
      <w:tr w:rsidR="00E103AA" w:rsidRPr="00E103AA" w14:paraId="6E7E3133" w14:textId="77777777" w:rsidTr="00A109D6">
        <w:trPr>
          <w:trHeight w:val="33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0B21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DCBF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6AB4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200629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4C57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737F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A2C1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A146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734EF32A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3253A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Kalyna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C1389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Ukrainian 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Elderley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People's Home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A5C95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3162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2A9EA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15F49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542E7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87C2F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103AA" w:rsidRPr="00E103AA" w14:paraId="08D1A5E4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37B0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Kalyra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Woodcroft Aged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2DE8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James Brown Memorial Trust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0DDD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6126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AEB9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D47C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6F55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F851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03AA" w:rsidRPr="00E103AA" w14:paraId="5D613453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D5C9D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Kanandah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Hostel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ACDE7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Kanandah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Retirement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DEB52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0464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D9393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73EF5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B1644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5FB2F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03AA" w:rsidRPr="00E103AA" w14:paraId="182973AC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12D6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Kerrisdale Gardens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73BF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Good Shepherd Lodge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4E05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5383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ECFA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225E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49A4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0938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E103AA" w:rsidRPr="00E103AA" w14:paraId="6FA5E2F9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47531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Kurilpa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Kitchen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4B8FB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Pensioners &amp; Superannuants League QLD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D6459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700581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37817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6EE8D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E7001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FBE5A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03AA" w:rsidRPr="00E103AA" w14:paraId="7A31A6C1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16A3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Lakeview Lodge Hostel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467E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Nagambie HealthCare Incorporated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3751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3324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FE19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DA5A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9156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684C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E103AA" w:rsidRPr="00E103AA" w14:paraId="25D57B8E" w14:textId="77777777" w:rsidTr="00A109D6">
        <w:trPr>
          <w:trHeight w:val="1263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D724B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Larrakia Nation Aged Care Service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A92C6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Larrakia Nation Aboriginal Corporation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19E2D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600283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1FD6A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7B87D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16E02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A30A7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8 Organisational governance </w:t>
            </w:r>
          </w:p>
        </w:tc>
      </w:tr>
      <w:tr w:rsidR="00E103AA" w:rsidRPr="00E103AA" w14:paraId="089CE81E" w14:textId="77777777" w:rsidTr="00A109D6">
        <w:trPr>
          <w:trHeight w:val="1125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1C7E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Laurieton Lakeside Aged Care Residence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E060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Halenvy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Pty.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983E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2793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6BE9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B6AA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62A9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C614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                             Standard 8 Organisational governance </w:t>
            </w:r>
          </w:p>
        </w:tc>
      </w:tr>
      <w:tr w:rsidR="00E103AA" w:rsidRPr="00E103AA" w14:paraId="70CB0D6F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817C2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Lerwin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85837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City of Murray Bridge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106FA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97245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5A07E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EF05A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B7FF5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E103AA" w:rsidRPr="00E103AA" w14:paraId="4EEE26EC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F45F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Hostel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B410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AD43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CACB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B75D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4DFA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59B2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21E34C63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57F9F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Nursing Home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1D1E1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19573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2699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34A00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EC9A8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F08F9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C1ABA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46F5CEAD" w14:textId="77777777" w:rsidTr="00A109D6">
        <w:trPr>
          <w:trHeight w:val="1525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62B4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Mackay Community Visitors Association Inc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767A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Mackay Community Visitors Association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FA31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700345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FAEA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AF5B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1FD5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00C5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E103AA" w:rsidRPr="00E103AA" w14:paraId="7A625DAE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06ACB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Maculata Place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1D01F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E007A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3349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92D66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39135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A831E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900D7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E103AA" w:rsidRPr="00E103AA" w14:paraId="66E4E506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0E44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Manor Court Werribee Aged Care Ltd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2729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Manor Court 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Werribbee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34C9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F3EF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F3CF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34C5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37ED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03AA" w:rsidRPr="00E103AA" w14:paraId="01770F1A" w14:textId="77777777" w:rsidTr="00A109D6">
        <w:trPr>
          <w:trHeight w:val="1263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3313D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Matthew Flinders Home Inc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8DCDD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Matthew Flinders Home Incorporated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1D9E2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6951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9D04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C7388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0C15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957A0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Standard 8 Organisational governance </w:t>
            </w:r>
          </w:p>
        </w:tc>
      </w:tr>
      <w:tr w:rsidR="00E103AA" w:rsidRPr="00E103AA" w14:paraId="1B85BC9E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B008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04D9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C6AF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0AE3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96DF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D919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6883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E103AA" w:rsidRPr="00E103AA" w14:paraId="18903CC9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A1CA3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Mayfield Aged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D8AC5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M.N.H.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58CE0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E52B4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BA0DF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B5DDF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106F7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0DC6C011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8B2B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D5CE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Meercroft Care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1701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8788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522D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5F30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8855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F5C5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03AA" w:rsidRPr="00E103AA" w14:paraId="6776EC9F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C2F7B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Melville Parkside Care Community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A5C90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1EB99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C27C7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2CE9C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11FC6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0D6F6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03AA" w:rsidRPr="00E103AA" w14:paraId="2DC1F407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090C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Melville Parkside Care Community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F66F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E7D9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575A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F797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4608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772F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14C216BE" w14:textId="77777777" w:rsidTr="00A109D6">
        <w:trPr>
          <w:trHeight w:val="165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BB6DE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Albury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74546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AD75F5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2667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72727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9E067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6BB94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AFF11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                                Standard 8 Organisational governance </w:t>
            </w:r>
          </w:p>
        </w:tc>
      </w:tr>
      <w:tr w:rsidR="00E103AA" w:rsidRPr="00E103AA" w14:paraId="5D421679" w14:textId="77777777" w:rsidTr="00A109D6">
        <w:trPr>
          <w:trHeight w:val="2525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F40C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Merrimac Park Private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3FBC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E44F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8FC3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FC7A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C3CE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9F3F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  Standard 2 Ongoing assessment and planning with consumers                                                                                   Standard 3 Personal care and clinical care                        Standard 4 Services and supports for daily living               Standard 5 Organisation’s service environment               Standard 7 Human resources                                                                                         Standard 8 Organisational governance </w:t>
            </w:r>
          </w:p>
        </w:tc>
      </w:tr>
      <w:tr w:rsidR="00E103AA" w:rsidRPr="00E103AA" w14:paraId="56E9E659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65152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E9099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21442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300643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3FD6B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1E23A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4B3F7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CFC5F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03AA" w:rsidRPr="00E103AA" w14:paraId="4ADF3EB7" w14:textId="77777777" w:rsidTr="00A109D6">
        <w:trPr>
          <w:trHeight w:val="33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6D3E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C0A2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MHA Care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E4DB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300643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82D4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D3DA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21E9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D075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45257C90" w14:textId="77777777" w:rsidTr="00A109D6">
        <w:trPr>
          <w:trHeight w:val="1547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75CF9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Home Care (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Thuiszorg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AAB1C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72B69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300120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D3D1D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26F3A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5E753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9C351C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 Standard 8 Organisational governance </w:t>
            </w:r>
          </w:p>
        </w:tc>
      </w:tr>
      <w:tr w:rsidR="00E103AA" w:rsidRPr="00E103AA" w14:paraId="5BF17086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8736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Overbeek Lodge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0477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3065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6E41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A025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8298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E182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03AA" w:rsidRPr="00E103AA" w14:paraId="52943818" w14:textId="77777777" w:rsidTr="00A109D6">
        <w:trPr>
          <w:trHeight w:val="169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76B52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Mid North Community Passenger Network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103EE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Clare and Gilbert Valleys Council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4B1F4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600619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FBD97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D14DB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9F4FE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C841E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7 Human resources                                               Standard 8 Organisational governance </w:t>
            </w:r>
          </w:p>
        </w:tc>
      </w:tr>
      <w:tr w:rsidR="00E103AA" w:rsidRPr="00E103AA" w14:paraId="7B409AF9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8C50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Miles Meals on Wheels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AEB3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Miles Meals on Wheels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D8E3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700522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6B97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5D50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9925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084B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 Standard 8 Organisational governance </w:t>
            </w:r>
          </w:p>
        </w:tc>
      </w:tr>
      <w:tr w:rsidR="00E103AA" w:rsidRPr="00E103AA" w14:paraId="6A437C81" w14:textId="77777777" w:rsidTr="00A109D6">
        <w:trPr>
          <w:trHeight w:val="1968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8646A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Mosman Park Care Centre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50783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Amana Living Incorporated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2094D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8245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FB0B8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F5BA4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F7B17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5F4E1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Standard 6 Feedback and complaints                                  Standard 7 Human resources                                               Standard 8 Organisational governance </w:t>
            </w:r>
          </w:p>
        </w:tc>
      </w:tr>
      <w:tr w:rsidR="00E103AA" w:rsidRPr="00E103AA" w14:paraId="6648718F" w14:textId="77777777" w:rsidTr="00A109D6">
        <w:trPr>
          <w:trHeight w:val="1972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C4AE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Guardian Home Services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1C12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Guardian Group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AE09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201521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6ACE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45F5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AF17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D253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      Standard 8 Organisational governance </w:t>
            </w:r>
          </w:p>
        </w:tc>
      </w:tr>
      <w:tr w:rsidR="00E103AA" w:rsidRPr="00E103AA" w14:paraId="0A8DE208" w14:textId="77777777" w:rsidTr="00A109D6">
        <w:trPr>
          <w:trHeight w:val="1418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3973F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Navorina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22654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Deniliquin Nursing Home Foundation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9353F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0A07E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DDC71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2C852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FD901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 Standard 3 Personal care and clinical care                        Standard 8 Organisational governance </w:t>
            </w:r>
          </w:p>
        </w:tc>
      </w:tr>
      <w:tr w:rsidR="00E103AA" w:rsidRPr="00E103AA" w14:paraId="131C524C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5034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Navorina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Nursing Home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C9C3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Deniliquin Nursing Home Foundation Ltd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2558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913C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C34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4E41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F1EC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64F4900E" w14:textId="77777777" w:rsidTr="00A109D6">
        <w:trPr>
          <w:trHeight w:val="1423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8DE23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2BF8B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F1B98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301085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66841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E58A3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F369F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3525B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      Standard 8 Organisational governance </w:t>
            </w:r>
          </w:p>
        </w:tc>
      </w:tr>
      <w:tr w:rsidR="00E103AA" w:rsidRPr="00E103AA" w14:paraId="03AB653A" w14:textId="77777777" w:rsidTr="00A109D6">
        <w:trPr>
          <w:trHeight w:val="1972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75A4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Home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0276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Enterprise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51FD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201386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3719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8A82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8EB1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0A1C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Standard 4 Services and supports for daily living               Standard 7 Human resources                                               Standard 8 Organisational governance </w:t>
            </w:r>
          </w:p>
        </w:tc>
      </w:tr>
      <w:tr w:rsidR="00E103AA" w:rsidRPr="00E103AA" w14:paraId="688A8CDE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57274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Home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8BAEE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Horizons Enterprise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C0DBE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201386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C0476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7F9C8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A4885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0E316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110D6DE6" w14:textId="77777777" w:rsidTr="00A109D6">
        <w:trPr>
          <w:trHeight w:val="1405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B06E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Newcastle &amp; District Nursing Service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5899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Justor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D2BD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200629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8C9B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EC10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F093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0A81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E103AA" w:rsidRPr="00E103AA" w14:paraId="5E50CC86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B3DC77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Nindilingarri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1A72A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Services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AC662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9D6B91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87443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50561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04342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03AA" w:rsidRPr="00E103AA" w14:paraId="514501C1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3182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Nursing Home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28A7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 Eastern</w:t>
            </w:r>
            <w:proofErr w:type="gram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Hospital Incorporated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6486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6921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45D1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4857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0061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733A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E103AA" w:rsidRPr="00E103AA" w14:paraId="176D8BE2" w14:textId="77777777" w:rsidTr="00A109D6">
        <w:trPr>
          <w:trHeight w:val="1443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61278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36146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BA5DC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200375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ACA6B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85556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2A722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6B7B7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03AA" w:rsidRPr="00E103AA" w14:paraId="5082D766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C214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- Hamilton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5D29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D12B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200237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30BB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4FED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0462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0492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 Standard 8 Organisational governance </w:t>
            </w:r>
          </w:p>
        </w:tc>
      </w:tr>
      <w:tr w:rsidR="00E103AA" w:rsidRPr="00E103AA" w14:paraId="35A2A6A7" w14:textId="77777777" w:rsidTr="00A109D6">
        <w:trPr>
          <w:trHeight w:val="132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68E3E6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Onkaparinga Lodge Residential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FD6AF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FD1BE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6222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248A7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E1DD3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F1425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8B64B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Standard 3 Personal care and clinical care                        </w:t>
            </w:r>
          </w:p>
        </w:tc>
      </w:tr>
      <w:tr w:rsidR="00E103AA" w:rsidRPr="00E103AA" w14:paraId="4C8EDB75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0320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OSAN Ability Assist Pty Ltd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C1CD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OSAN Ability Assist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A7BC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C6DA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81F2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0C3F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A7A3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E103AA" w:rsidRPr="00E103AA" w14:paraId="6DA393A8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85E4A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 Lady Mercy Place Harris Park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A2C47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591B7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8258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7EC00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9A924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E9B83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4D899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</w:t>
            </w:r>
          </w:p>
        </w:tc>
      </w:tr>
      <w:tr w:rsidR="00E103AA" w:rsidRPr="00E103AA" w14:paraId="1FF38404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48A4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Ourcare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944D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Ourcare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Services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1F84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200454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E299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E340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E2CB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6F36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526599B4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1C54A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E7BA1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DC06F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700104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04D59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82550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0595B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4E281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E103AA" w:rsidRPr="00E103AA" w14:paraId="4D7E47DE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67F0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Villa Vincent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349C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2B0F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5875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B9A6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EE40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F3B2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E54F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03AA" w:rsidRPr="00E103AA" w14:paraId="3B907453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97FC1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AE120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F5BDE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5784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8330C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3A88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95E3A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4BE4A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103AA" w:rsidRPr="00E103AA" w14:paraId="43E4F4A0" w14:textId="77777777" w:rsidTr="00A109D6">
        <w:trPr>
          <w:trHeight w:val="1137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B65D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Para Hills Residential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E290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 P Rositano &amp; M Rositano &amp; R M Rositano and S P Rositano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9593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0AB7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E99D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0D45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F553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03AA" w:rsidRPr="00E103AA" w14:paraId="4A3BDF78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89693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Thornleigh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95C9E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6E9C5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0530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E70D37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6DE4A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E9EC4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1950C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E103AA" w:rsidRPr="00E103AA" w14:paraId="24B4D39C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8D2E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Residency by Dillons Narrogin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F359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Jacqueline Elizabeth Dillon Business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6D31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DFEC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3692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6406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2A37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03AA" w:rsidRPr="00E103AA" w14:paraId="7DDEDA0E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26CBE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Resourceful Australian Indian Network Community Centre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6A558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Resourceful Australian Indian Network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5F333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201193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3CC0C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BBD56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F5AA4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93318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03AA" w:rsidRPr="00E103AA" w14:paraId="49638581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0542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 (CCP)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8585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Richmond Shire Council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2FAF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700079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1E5D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C21D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BAED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F57A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103AA" w:rsidRPr="00E103AA" w14:paraId="339CC77A" w14:textId="77777777" w:rsidTr="00A109D6">
        <w:trPr>
          <w:trHeight w:val="1405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0570C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Rochedale Springwood Meals on Wheels Inc.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C4E7C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Rochedale-Springwood Meals on Wheels Incorporated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FD64F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1701C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AB923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155C4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81621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6 Feedback and complaints                                  Standard 8 Organisational governance </w:t>
            </w:r>
          </w:p>
        </w:tc>
      </w:tr>
      <w:tr w:rsidR="00E103AA" w:rsidRPr="00E103AA" w14:paraId="568BB0C3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D52D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Shepparton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09CF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Co-operative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2577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300049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16E3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EA1A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C63C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D8B0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03AA" w:rsidRPr="00E103AA" w14:paraId="457408F5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09072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Shepparton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65172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Rumbalara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Co-operative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34EEE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300049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BF052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35FAE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E6E68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27946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0FB87AE5" w14:textId="77777777" w:rsidTr="00A109D6">
        <w:trPr>
          <w:trHeight w:val="1448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8700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Coast Home Modification and Maintenance Service Limited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D976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Coast Home Modification and Maintenance Service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6175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B5FE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AA7E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78543" w14:textId="3D762D2A" w:rsidR="00E103AA" w:rsidRPr="00E103AA" w:rsidRDefault="00767790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  <w:r w:rsidR="00E103AA"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00E1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                            Standard 6 Feedback and complaints                                                                            Standard 8 Organisational governance </w:t>
            </w:r>
          </w:p>
        </w:tc>
      </w:tr>
      <w:tr w:rsidR="00E103AA" w:rsidRPr="00E103AA" w14:paraId="25AC6BB8" w14:textId="77777777" w:rsidTr="00A109D6">
        <w:trPr>
          <w:trHeight w:val="1178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4F591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Spinifex Health Services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18ABA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Paupiyala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Tjarutja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Corporation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7E14A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500273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EA8B6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F3C91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77225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6C740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      Standard 8 Organisational governance </w:t>
            </w:r>
          </w:p>
        </w:tc>
      </w:tr>
      <w:tr w:rsidR="00E103AA" w:rsidRPr="00E103AA" w14:paraId="3DD260AC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D26B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42A0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Foundation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C402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6FA0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3C0A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2B12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2903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03AA" w:rsidRPr="00E103AA" w14:paraId="7B29CC85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D37B2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Byron Bay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286AC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Ballina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940A9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8253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66F73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276B0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40AD4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4535B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E103AA" w:rsidRPr="00E103AA" w14:paraId="100632E2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8090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 Annes Nursing Home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EE4A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69A5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C7E0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BE51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0FB5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85F2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103AA" w:rsidRPr="00E103AA" w14:paraId="68DE653C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DABCE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Annes Nursing Home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8EAC1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E6D8A1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2413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58292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2F232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65015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F11C7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66D1FDF0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EA4B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at St Peters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2966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 for the Aged in South Australia (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Vasileias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Incorporated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048D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6767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7BAD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6EC2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E29D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74A1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03AA" w:rsidRPr="00E103AA" w14:paraId="5CC65B7C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07D92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John's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21718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0DE84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4481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95565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1D4FC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8B0DF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A29F4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E103AA" w:rsidRPr="00E103AA" w14:paraId="0CD3B91D" w14:textId="77777777" w:rsidTr="00A109D6">
        <w:trPr>
          <w:trHeight w:val="1704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0905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Ritas Nursing Home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D5F5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Casson Homes Incorporated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EBC3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7796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71AE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05EC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17F2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7696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3 Personal care and clinical care                        Standard 7 Human resources                                               Standard 8 Organisational governance </w:t>
            </w:r>
          </w:p>
        </w:tc>
      </w:tr>
      <w:tr w:rsidR="00E103AA" w:rsidRPr="00E103AA" w14:paraId="5FA0E5E2" w14:textId="77777777" w:rsidTr="00A109D6">
        <w:trPr>
          <w:trHeight w:val="1137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714A9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47D13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Community Services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31C13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700911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CEF29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3E466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1ECCC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A3E54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E103AA" w:rsidRPr="00E103AA" w14:paraId="5CA065C2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FF54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 of the Sea Home for the Aged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281E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D9F0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6028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BC1C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5425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EC32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13D7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03AA" w:rsidRPr="00E103AA" w14:paraId="4F584B70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6CA7A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Star of the Sea Home for the Aged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68AC4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Catholic Diocese of Port Pirie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A4F36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6968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19D22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A06DC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9F261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84CA7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E103AA" w:rsidRPr="00E103AA" w14:paraId="62C5F540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2EC7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676D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Start Nursing Services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9AEE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201392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7D8D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692C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A0B5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154F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E103AA" w:rsidRPr="00E103AA" w14:paraId="437F94C4" w14:textId="77777777" w:rsidTr="00EA7D61">
        <w:trPr>
          <w:trHeight w:val="1159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5E90C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Home Services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E6390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Services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25B31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700036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54E12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4FA1C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FD9FF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ED9BD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8 Organisational governance </w:t>
            </w:r>
          </w:p>
        </w:tc>
      </w:tr>
      <w:tr w:rsidR="00E103AA" w:rsidRPr="00E103AA" w14:paraId="76FB2F61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AF62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Home Services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1EC9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Suncare Community Services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D4B9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700036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8F22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EEBB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640C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0A01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29D9CE1C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559AF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25EF6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5D68A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84B7C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8BBA8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57F36A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5FFF8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03AA" w:rsidRPr="00E103AA" w14:paraId="2E6CC089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4BE4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43C7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Sunnyside House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FEA6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F8CF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EBD3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D9B4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AEAC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03AA" w:rsidRPr="00E103AA" w14:paraId="0D1186E5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231A1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TAC Home Care Packages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ADBC4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Aboriginal Corporation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1CBF4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3E36F6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34622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A67FC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81010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E103AA" w:rsidRPr="00E103AA" w14:paraId="519422B6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0C3B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27E4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Taroom Meals on Wheels Association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4635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700366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47EE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59D3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D286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33CE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      Standard 8 Organisational governance </w:t>
            </w:r>
          </w:p>
        </w:tc>
      </w:tr>
      <w:tr w:rsidR="00E103AA" w:rsidRPr="00E103AA" w14:paraId="58259E7B" w14:textId="77777777" w:rsidTr="00A109D6">
        <w:trPr>
          <w:trHeight w:val="838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04942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Barossa Council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B5906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Barossa Council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71F4F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600196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CFAC5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13E5D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66422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04971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7 Human resources                                         </w:t>
            </w:r>
          </w:p>
        </w:tc>
      </w:tr>
      <w:tr w:rsidR="00E103AA" w:rsidRPr="00E103AA" w14:paraId="38422D4E" w14:textId="77777777" w:rsidTr="00A109D6">
        <w:trPr>
          <w:trHeight w:val="1137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DAD0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Little Sisters of the Poor Mount St Joseph's Home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39EE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53C4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6103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9C09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E1ED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1407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 Standard 3 Personal care and clinical care                        Standard 8 Organisational governance </w:t>
            </w:r>
          </w:p>
        </w:tc>
      </w:tr>
      <w:tr w:rsidR="00E103AA" w:rsidRPr="00E103AA" w14:paraId="45C2AA7C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D0E5B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Wingham - Primrose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209C2A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B7C347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0186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F67A6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C17BF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BE347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F04CE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03AA" w:rsidRPr="00E103AA" w14:paraId="139F86DB" w14:textId="77777777" w:rsidTr="00A109D6">
        <w:trPr>
          <w:trHeight w:val="1187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320D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Timbrebongie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021C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Timbrebongie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E018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0284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C7CB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963E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B671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DED90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8 Organisational governance </w:t>
            </w:r>
          </w:p>
        </w:tc>
      </w:tr>
      <w:tr w:rsidR="00E103AA" w:rsidRPr="00E103AA" w14:paraId="338314C3" w14:textId="77777777" w:rsidTr="00A109D6">
        <w:trPr>
          <w:trHeight w:val="838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05355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Torrens Valley Aged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4DCCDE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Barossa Hills 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Fleurieu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Local Health Network Incorporated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D5168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6138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CEF90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135AC7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26EA7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FC98E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03AA" w:rsidRPr="00E103AA" w14:paraId="7925E4C6" w14:textId="77777777" w:rsidTr="00A109D6">
        <w:trPr>
          <w:trHeight w:val="1259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048D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65AC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68BB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AE77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F717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1A26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002B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      Standard 8 Organisational governance </w:t>
            </w:r>
          </w:p>
        </w:tc>
      </w:tr>
      <w:tr w:rsidR="00E103AA" w:rsidRPr="00E103AA" w14:paraId="05CD6529" w14:textId="77777777" w:rsidTr="00A109D6">
        <w:trPr>
          <w:trHeight w:val="72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C6712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0EF83F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Transcare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Hunter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A6674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200367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D60D9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D4B27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CFAA8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CD6CA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323B20A8" w14:textId="77777777" w:rsidTr="00A109D6">
        <w:trPr>
          <w:trHeight w:val="225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E955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TransitCare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4BE7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TransitCare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CB9F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700448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742E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E494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EB71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19B2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      Standard 8 Organisational governance </w:t>
            </w:r>
          </w:p>
        </w:tc>
      </w:tr>
      <w:tr w:rsidR="00E103AA" w:rsidRPr="00E103AA" w14:paraId="662B288B" w14:textId="77777777" w:rsidTr="00A109D6">
        <w:trPr>
          <w:trHeight w:val="22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60AAE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Ashgrove Aged Care Residence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89C3B4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Ashgrove Aged Care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258B1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8247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54A0E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ADB1A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86526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140C5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Standard 3 Personal care and clinical care                        Standard 5 Organisation’s service environment               Standard 6 Feedback and complaints                                  Standard 7 Human resources                                               Standard 8 Organisational governance </w:t>
            </w:r>
          </w:p>
        </w:tc>
      </w:tr>
      <w:tr w:rsidR="00E103AA" w:rsidRPr="00E103AA" w14:paraId="2FF9DA0F" w14:textId="77777777" w:rsidTr="00A109D6">
        <w:trPr>
          <w:trHeight w:val="1129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F57C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Kawana Waters Aged Care Residence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6593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 Roche Aged Care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A2FA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5471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235B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37B7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4FAF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CDB6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      Standard 8 Organisational governance </w:t>
            </w:r>
          </w:p>
        </w:tc>
      </w:tr>
      <w:tr w:rsidR="00E103AA" w:rsidRPr="00E103AA" w14:paraId="57698B87" w14:textId="77777777" w:rsidTr="00A109D6">
        <w:trPr>
          <w:trHeight w:val="1972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2F362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Tully &amp; District Nursing Home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3D8C0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Tully Nursing Home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31A6C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5454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D92AF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512DED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5BB6C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80271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Standard 3 Personal care and clinical care                        Standard 4 Services and supports for daily living               Standard 6 Feedback and complaints                                  Standard 7 Human resources                                               Standard 8 Organisational governance </w:t>
            </w:r>
          </w:p>
        </w:tc>
      </w:tr>
      <w:tr w:rsidR="00E103AA" w:rsidRPr="00E103AA" w14:paraId="04007144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AADE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Uniting </w:t>
            </w:r>
            <w:proofErr w:type="spellStart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Mingaletta</w:t>
            </w:r>
            <w:proofErr w:type="spellEnd"/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Port Macquarie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D89E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00B6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0975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1656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AE53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985C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D8EE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E103AA" w:rsidRPr="00E103AA" w14:paraId="29557F27" w14:textId="77777777" w:rsidTr="00A109D6">
        <w:trPr>
          <w:trHeight w:val="1159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05F168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Park Nursing Home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0AE2F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B31DA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85D21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DA3D6F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73AD2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C7A01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3 Personal care and clinical care                        Standard 8 Organisational governance </w:t>
            </w:r>
          </w:p>
        </w:tc>
      </w:tr>
      <w:tr w:rsidR="00E103AA" w:rsidRPr="00E103AA" w14:paraId="3F3F1AB8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BCB1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 Park Nursing Home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C107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0ABE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E99E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1F6A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F203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3610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E103AA" w:rsidRPr="00E103AA" w14:paraId="03B75D82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F0ED5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Victorian Croatian Aged Care Services Inc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CF17E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Victorian Croatian Aged Care Services Inc.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D4A9F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4000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8A748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A43CA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B87B1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03-Sep-24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56C45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E103AA" w:rsidRPr="00E103AA" w14:paraId="2FE60017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AE92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Villaggio Sant Antonio Hostel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FDF2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Villaggio Italiano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0AE6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2909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FEAC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EBF1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4C2CB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1DADC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</w:t>
            </w:r>
          </w:p>
        </w:tc>
      </w:tr>
      <w:tr w:rsidR="00E103AA" w:rsidRPr="00E103AA" w14:paraId="62E2ADF7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E47D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373356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B94C7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B79CD1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607D61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AE0EB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177902D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E103AA" w:rsidRPr="00E103AA" w14:paraId="38C8A955" w14:textId="77777777" w:rsidTr="00A109D6">
        <w:trPr>
          <w:trHeight w:val="264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8CF9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0F0F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WeCare Disability and Social Work Services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9A33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701118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6C97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B062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8346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E2CC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                                                                                     Standard 3 Personal care and clinical care                        Standard 6 Feedback and complaints                                  Standard 7 Human resources                                               Standard 8 Organisational governance </w:t>
            </w:r>
          </w:p>
        </w:tc>
      </w:tr>
      <w:tr w:rsidR="00E103AA" w:rsidRPr="00E103AA" w14:paraId="09B98E93" w14:textId="77777777" w:rsidTr="00A109D6">
        <w:trPr>
          <w:trHeight w:val="2255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514EFF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Wellington Park Private Care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4647D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63E178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18B65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18C2FC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FD160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4344F7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      Standard 8 Organisational governance </w:t>
            </w:r>
          </w:p>
        </w:tc>
      </w:tr>
      <w:tr w:rsidR="00E103AA" w:rsidRPr="00E103AA" w14:paraId="19D09956" w14:textId="77777777" w:rsidTr="00A109D6">
        <w:trPr>
          <w:trHeight w:val="9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F64E3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E16E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Wesley Community Services Limited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09B5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200126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43E2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07CE9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4D95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2277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E103AA" w:rsidRPr="00E103AA" w14:paraId="6F83E254" w14:textId="77777777" w:rsidTr="00A109D6">
        <w:trPr>
          <w:trHeight w:val="1254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9725F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B97AD7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E6DED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300121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FF967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3BAA66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04BEC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16D8B2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Standard 3 Personal care and clinical care                        Standard 8 Organisational governance </w:t>
            </w:r>
          </w:p>
        </w:tc>
      </w:tr>
      <w:tr w:rsidR="00E103AA" w:rsidRPr="00E103AA" w14:paraId="365E87C0" w14:textId="77777777" w:rsidTr="00A109D6">
        <w:trPr>
          <w:trHeight w:val="1429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E9D2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Woodlands Aged Care and NDIS Services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0166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Mellreach Pty Ltd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8EFA0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D7E0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9AA0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C2782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18-Oct-24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467C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5 Organisation’s service environment               Standard 8 Organisational governance </w:t>
            </w:r>
          </w:p>
        </w:tc>
      </w:tr>
      <w:tr w:rsidR="00E103AA" w:rsidRPr="00E103AA" w14:paraId="395CEEAE" w14:textId="77777777" w:rsidTr="00A109D6">
        <w:trPr>
          <w:trHeight w:val="1405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8AA2C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Yarriambiack Lodge Hostel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9441FA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Northwest Health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B3F3C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3381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9CF37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34D69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19989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0030CE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   Standard 5 Organisation’s service environment               Standard 8 Organisational governance </w:t>
            </w:r>
          </w:p>
        </w:tc>
      </w:tr>
      <w:tr w:rsidR="00E103AA" w:rsidRPr="00E103AA" w14:paraId="2ABCD07F" w14:textId="77777777" w:rsidTr="00A109D6">
        <w:trPr>
          <w:trHeight w:val="1121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D6A9F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Yarriambiack Lodge Nursing Home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02555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Rural Northwest Health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52A5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3488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5F3D7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86DB4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549C3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BA099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                                                                                 Standard 5 Organisation’s service environment               Standard 8 Organisational governance </w:t>
            </w:r>
          </w:p>
        </w:tc>
      </w:tr>
      <w:tr w:rsidR="00E103AA" w:rsidRPr="00E103AA" w14:paraId="1B9CC137" w14:textId="77777777" w:rsidTr="00A109D6">
        <w:trPr>
          <w:trHeight w:val="66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97537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6A6A21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Yeppoon Meals on Wheels Incorporated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7642AA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700663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E842F5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55D8A9E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9BB288" w14:textId="77777777" w:rsidR="00E103AA" w:rsidRPr="00E103AA" w:rsidRDefault="00E103AA" w:rsidP="00E103A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1CCACB" w14:textId="77777777" w:rsidR="00E103AA" w:rsidRPr="00E103AA" w:rsidRDefault="00E103AA" w:rsidP="00E103A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E103AA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</w:tbl>
    <w:p w14:paraId="7FB22829" w14:textId="77777777" w:rsidR="00207160" w:rsidRPr="00207160" w:rsidRDefault="00207160" w:rsidP="002D3C2D">
      <w:pPr>
        <w:spacing w:before="120" w:after="120"/>
        <w:rPr>
          <w:rFonts w:ascii="Open Sans" w:hAnsi="Open Sans" w:cs="Open Sans"/>
        </w:rPr>
      </w:pPr>
    </w:p>
    <w:p w14:paraId="6B1D478E" w14:textId="77777777" w:rsidR="00207160" w:rsidRPr="00207160" w:rsidRDefault="00207160" w:rsidP="002D3C2D">
      <w:pPr>
        <w:spacing w:before="120" w:after="120"/>
        <w:rPr>
          <w:rFonts w:ascii="Open Sans" w:hAnsi="Open Sans" w:cs="Open Sans"/>
        </w:rPr>
      </w:pPr>
    </w:p>
    <w:p w14:paraId="38C2587B" w14:textId="77777777" w:rsidR="00207160" w:rsidRPr="00207160" w:rsidRDefault="00207160" w:rsidP="00207160">
      <w:pPr>
        <w:rPr>
          <w:rFonts w:ascii="Open Sans" w:hAnsi="Open Sans" w:cs="Open Sans"/>
        </w:rPr>
      </w:pPr>
    </w:p>
    <w:p w14:paraId="4E94BCA7" w14:textId="3B1629E3" w:rsidR="00207160" w:rsidRDefault="00207160" w:rsidP="00207160">
      <w:pPr>
        <w:tabs>
          <w:tab w:val="left" w:pos="6693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p w14:paraId="663762AB" w14:textId="77777777" w:rsidR="00810B54" w:rsidRPr="00810B54" w:rsidRDefault="00810B54" w:rsidP="00810B54">
      <w:pPr>
        <w:rPr>
          <w:rFonts w:ascii="Open Sans" w:hAnsi="Open Sans" w:cs="Open Sans"/>
        </w:rPr>
      </w:pPr>
    </w:p>
    <w:p w14:paraId="768F15A2" w14:textId="77777777" w:rsidR="00810B54" w:rsidRPr="00810B54" w:rsidRDefault="00810B54" w:rsidP="00810B54">
      <w:pPr>
        <w:rPr>
          <w:rFonts w:ascii="Open Sans" w:hAnsi="Open Sans" w:cs="Open Sans"/>
        </w:rPr>
      </w:pPr>
    </w:p>
    <w:p w14:paraId="6110D475" w14:textId="77777777" w:rsidR="00810B54" w:rsidRPr="00810B54" w:rsidRDefault="00810B54" w:rsidP="00810B54">
      <w:pPr>
        <w:rPr>
          <w:rFonts w:ascii="Open Sans" w:hAnsi="Open Sans" w:cs="Open Sans"/>
        </w:rPr>
      </w:pPr>
    </w:p>
    <w:p w14:paraId="46FCA90B" w14:textId="77777777" w:rsidR="00810B54" w:rsidRPr="00810B54" w:rsidRDefault="00810B54" w:rsidP="00810B54">
      <w:pPr>
        <w:rPr>
          <w:rFonts w:ascii="Open Sans" w:hAnsi="Open Sans" w:cs="Open Sans"/>
        </w:rPr>
      </w:pPr>
    </w:p>
    <w:p w14:paraId="755EF5A8" w14:textId="77777777" w:rsidR="00810B54" w:rsidRPr="00810B54" w:rsidRDefault="00810B54" w:rsidP="00810B54">
      <w:pPr>
        <w:rPr>
          <w:rFonts w:ascii="Open Sans" w:hAnsi="Open Sans" w:cs="Open Sans"/>
        </w:rPr>
      </w:pPr>
    </w:p>
    <w:p w14:paraId="2FC9A8DA" w14:textId="77777777" w:rsidR="00810B54" w:rsidRPr="00810B54" w:rsidRDefault="00810B54" w:rsidP="00810B54">
      <w:pPr>
        <w:rPr>
          <w:rFonts w:ascii="Open Sans" w:hAnsi="Open Sans" w:cs="Open Sans"/>
        </w:rPr>
      </w:pPr>
    </w:p>
    <w:p w14:paraId="7AE9017B" w14:textId="77777777" w:rsidR="00810B54" w:rsidRPr="00810B54" w:rsidRDefault="00810B54" w:rsidP="00810B54">
      <w:pPr>
        <w:rPr>
          <w:rFonts w:ascii="Open Sans" w:hAnsi="Open Sans" w:cs="Open Sans"/>
        </w:rPr>
      </w:pPr>
    </w:p>
    <w:p w14:paraId="654EF8A0" w14:textId="77777777" w:rsidR="00810B54" w:rsidRPr="00810B54" w:rsidRDefault="00810B54" w:rsidP="00810B54">
      <w:pPr>
        <w:rPr>
          <w:rFonts w:ascii="Open Sans" w:hAnsi="Open Sans" w:cs="Open Sans"/>
        </w:rPr>
      </w:pPr>
    </w:p>
    <w:p w14:paraId="5419198F" w14:textId="77777777" w:rsidR="00810B54" w:rsidRPr="00810B54" w:rsidRDefault="00810B54" w:rsidP="00810B54">
      <w:pPr>
        <w:rPr>
          <w:rFonts w:ascii="Open Sans" w:hAnsi="Open Sans" w:cs="Open Sans"/>
        </w:rPr>
      </w:pPr>
    </w:p>
    <w:p w14:paraId="43F65BAF" w14:textId="241B93A2" w:rsidR="00810B54" w:rsidRPr="00810B54" w:rsidRDefault="00810B54" w:rsidP="00E103AA">
      <w:pPr>
        <w:tabs>
          <w:tab w:val="left" w:pos="1966"/>
          <w:tab w:val="left" w:pos="3195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ab/>
      </w:r>
      <w:r w:rsidR="00E103AA">
        <w:rPr>
          <w:rFonts w:ascii="Open Sans" w:hAnsi="Open Sans" w:cs="Open Sans"/>
        </w:rPr>
        <w:tab/>
      </w:r>
    </w:p>
    <w:sectPr w:rsidR="00810B54" w:rsidRPr="00810B54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5E854" w14:textId="77777777" w:rsidR="006C37DF" w:rsidRDefault="006C37DF" w:rsidP="00F80054">
      <w:pPr>
        <w:spacing w:after="0" w:line="240" w:lineRule="auto"/>
      </w:pPr>
      <w:r>
        <w:separator/>
      </w:r>
    </w:p>
  </w:endnote>
  <w:endnote w:type="continuationSeparator" w:id="0">
    <w:p w14:paraId="6FAC7946" w14:textId="77777777" w:rsidR="006C37DF" w:rsidRDefault="006C37DF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DD66D" w14:textId="56420FB6" w:rsidR="00313F99" w:rsidRPr="00A7409D" w:rsidRDefault="00D14C17" w:rsidP="00D14C17">
    <w:pPr>
      <w:rPr>
        <w:rFonts w:ascii="Open Sans" w:hAnsi="Open Sans" w:cs="Open Sans"/>
        <w:sz w:val="18"/>
      </w:rPr>
    </w:pPr>
    <w:r w:rsidRPr="00A7409D">
      <w:rPr>
        <w:rFonts w:ascii="Open Sans" w:hAnsi="Open Sans" w:cs="Open Sans"/>
        <w:sz w:val="18"/>
      </w:rPr>
      <w:t xml:space="preserve">Aged Care Quality Standards Non-Compliance Decision Log </w:t>
    </w:r>
    <w:r w:rsidR="00C21677" w:rsidRPr="00A7409D">
      <w:rPr>
        <w:rFonts w:ascii="Open Sans" w:hAnsi="Open Sans" w:cs="Open Sans"/>
        <w:sz w:val="18"/>
      </w:rPr>
      <w:t>0</w:t>
    </w:r>
    <w:r w:rsidR="00145286" w:rsidRPr="00A7409D">
      <w:rPr>
        <w:rFonts w:ascii="Open Sans" w:hAnsi="Open Sans" w:cs="Open Sans"/>
        <w:sz w:val="18"/>
      </w:rPr>
      <w:t>1</w:t>
    </w:r>
    <w:r w:rsidR="002C4EC3" w:rsidRPr="00A7409D">
      <w:rPr>
        <w:rFonts w:ascii="Open Sans" w:hAnsi="Open Sans" w:cs="Open Sans"/>
        <w:sz w:val="18"/>
      </w:rPr>
      <w:t xml:space="preserve"> July 20</w:t>
    </w:r>
    <w:r w:rsidR="00AD086A">
      <w:rPr>
        <w:rFonts w:ascii="Open Sans" w:hAnsi="Open Sans" w:cs="Open Sans"/>
        <w:sz w:val="18"/>
      </w:rPr>
      <w:t>24</w:t>
    </w:r>
    <w:r w:rsidR="002C4EC3" w:rsidRPr="00A7409D">
      <w:rPr>
        <w:rFonts w:ascii="Open Sans" w:hAnsi="Open Sans" w:cs="Open Sans"/>
        <w:sz w:val="18"/>
      </w:rPr>
      <w:t xml:space="preserve"> to </w:t>
    </w:r>
    <w:r w:rsidR="00E103AA">
      <w:rPr>
        <w:rFonts w:ascii="Open Sans" w:hAnsi="Open Sans" w:cs="Open Sans"/>
        <w:sz w:val="18"/>
      </w:rPr>
      <w:t>31</w:t>
    </w:r>
    <w:r w:rsidR="00810B54">
      <w:rPr>
        <w:rFonts w:ascii="Open Sans" w:hAnsi="Open Sans" w:cs="Open Sans"/>
        <w:sz w:val="18"/>
      </w:rPr>
      <w:t xml:space="preserve"> </w:t>
    </w:r>
    <w:r w:rsidR="00E103AA">
      <w:rPr>
        <w:rFonts w:ascii="Open Sans" w:hAnsi="Open Sans" w:cs="Open Sans"/>
        <w:sz w:val="18"/>
      </w:rPr>
      <w:t>October</w:t>
    </w:r>
    <w:r w:rsidR="00145286" w:rsidRPr="00A7409D">
      <w:rPr>
        <w:rFonts w:ascii="Open Sans" w:hAnsi="Open Sans" w:cs="Open Sans"/>
        <w:sz w:val="18"/>
      </w:rPr>
      <w:t xml:space="preserve"> </w:t>
    </w:r>
    <w:r w:rsidR="000C3791" w:rsidRPr="00A7409D">
      <w:rPr>
        <w:rFonts w:ascii="Open Sans" w:hAnsi="Open Sans" w:cs="Open Sans"/>
        <w:sz w:val="18"/>
      </w:rPr>
      <w:t>202</w:t>
    </w:r>
    <w:r w:rsidR="00313F99" w:rsidRPr="00A7409D">
      <w:rPr>
        <w:rFonts w:ascii="Open Sans" w:hAnsi="Open Sans" w:cs="Open Sans"/>
        <w:sz w:val="18"/>
      </w:rPr>
      <w:t>4</w:t>
    </w:r>
  </w:p>
  <w:p w14:paraId="7BAFFC38" w14:textId="7DEEDD54" w:rsidR="00145286" w:rsidRPr="0025069B" w:rsidRDefault="00145286" w:rsidP="00D14C17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9EAC6" w14:textId="77777777" w:rsidR="006C37DF" w:rsidRDefault="006C37DF" w:rsidP="00F80054">
      <w:pPr>
        <w:spacing w:after="0" w:line="240" w:lineRule="auto"/>
      </w:pPr>
      <w:r>
        <w:separator/>
      </w:r>
    </w:p>
  </w:footnote>
  <w:footnote w:type="continuationSeparator" w:id="0">
    <w:p w14:paraId="25D9369E" w14:textId="77777777" w:rsidR="006C37DF" w:rsidRDefault="006C37DF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0F4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31F5"/>
    <w:rsid w:val="00026426"/>
    <w:rsid w:val="000314FF"/>
    <w:rsid w:val="00032C72"/>
    <w:rsid w:val="00036F1D"/>
    <w:rsid w:val="00046D63"/>
    <w:rsid w:val="00051A09"/>
    <w:rsid w:val="00053399"/>
    <w:rsid w:val="00056214"/>
    <w:rsid w:val="00062722"/>
    <w:rsid w:val="0006687A"/>
    <w:rsid w:val="000676E1"/>
    <w:rsid w:val="00067700"/>
    <w:rsid w:val="00070E6D"/>
    <w:rsid w:val="00073ED7"/>
    <w:rsid w:val="00075445"/>
    <w:rsid w:val="000813E1"/>
    <w:rsid w:val="000837F9"/>
    <w:rsid w:val="00084D76"/>
    <w:rsid w:val="000878B0"/>
    <w:rsid w:val="00090416"/>
    <w:rsid w:val="00090B70"/>
    <w:rsid w:val="0009382B"/>
    <w:rsid w:val="00094CCF"/>
    <w:rsid w:val="00097DA4"/>
    <w:rsid w:val="000A05B7"/>
    <w:rsid w:val="000A05D2"/>
    <w:rsid w:val="000A115C"/>
    <w:rsid w:val="000A601A"/>
    <w:rsid w:val="000B3D11"/>
    <w:rsid w:val="000B77EB"/>
    <w:rsid w:val="000C0B39"/>
    <w:rsid w:val="000C20A0"/>
    <w:rsid w:val="000C3791"/>
    <w:rsid w:val="000C4B85"/>
    <w:rsid w:val="000C7317"/>
    <w:rsid w:val="000D6E1B"/>
    <w:rsid w:val="000E06EE"/>
    <w:rsid w:val="000E448C"/>
    <w:rsid w:val="000E52E2"/>
    <w:rsid w:val="000F64AC"/>
    <w:rsid w:val="000F6A3B"/>
    <w:rsid w:val="00102F51"/>
    <w:rsid w:val="0011712F"/>
    <w:rsid w:val="001214BA"/>
    <w:rsid w:val="001221B3"/>
    <w:rsid w:val="00127332"/>
    <w:rsid w:val="00135AD5"/>
    <w:rsid w:val="0014344F"/>
    <w:rsid w:val="00145286"/>
    <w:rsid w:val="00146050"/>
    <w:rsid w:val="00151CE8"/>
    <w:rsid w:val="0015373A"/>
    <w:rsid w:val="0015417C"/>
    <w:rsid w:val="00156DA1"/>
    <w:rsid w:val="00157499"/>
    <w:rsid w:val="0017362A"/>
    <w:rsid w:val="00183602"/>
    <w:rsid w:val="00183B6A"/>
    <w:rsid w:val="001871AB"/>
    <w:rsid w:val="001906C7"/>
    <w:rsid w:val="00193547"/>
    <w:rsid w:val="001A1A73"/>
    <w:rsid w:val="001A1EFB"/>
    <w:rsid w:val="001B4CC4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4687"/>
    <w:rsid w:val="00204090"/>
    <w:rsid w:val="00207160"/>
    <w:rsid w:val="002214F4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7AD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90F36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4071"/>
    <w:rsid w:val="002C4EC3"/>
    <w:rsid w:val="002C7093"/>
    <w:rsid w:val="002D1A86"/>
    <w:rsid w:val="002D3C2D"/>
    <w:rsid w:val="002D5BB0"/>
    <w:rsid w:val="002E42FE"/>
    <w:rsid w:val="002E7DD8"/>
    <w:rsid w:val="002E7F17"/>
    <w:rsid w:val="002F0042"/>
    <w:rsid w:val="002F166B"/>
    <w:rsid w:val="002F1BD2"/>
    <w:rsid w:val="002F2010"/>
    <w:rsid w:val="002F4CF0"/>
    <w:rsid w:val="002F75C2"/>
    <w:rsid w:val="00305516"/>
    <w:rsid w:val="00312E93"/>
    <w:rsid w:val="00313D20"/>
    <w:rsid w:val="00313F99"/>
    <w:rsid w:val="003142B0"/>
    <w:rsid w:val="00323D40"/>
    <w:rsid w:val="00323E72"/>
    <w:rsid w:val="00324CF2"/>
    <w:rsid w:val="00326321"/>
    <w:rsid w:val="003309FB"/>
    <w:rsid w:val="003336B7"/>
    <w:rsid w:val="0033385D"/>
    <w:rsid w:val="00333B14"/>
    <w:rsid w:val="00340FE4"/>
    <w:rsid w:val="00341070"/>
    <w:rsid w:val="00344E5C"/>
    <w:rsid w:val="00354ECD"/>
    <w:rsid w:val="00361D48"/>
    <w:rsid w:val="00363CAA"/>
    <w:rsid w:val="00365FF2"/>
    <w:rsid w:val="00367251"/>
    <w:rsid w:val="00371F6A"/>
    <w:rsid w:val="003764A2"/>
    <w:rsid w:val="00380984"/>
    <w:rsid w:val="00383400"/>
    <w:rsid w:val="003837B6"/>
    <w:rsid w:val="003909F5"/>
    <w:rsid w:val="00393FC2"/>
    <w:rsid w:val="00397D44"/>
    <w:rsid w:val="003A10EC"/>
    <w:rsid w:val="003A305B"/>
    <w:rsid w:val="003A341A"/>
    <w:rsid w:val="003A3983"/>
    <w:rsid w:val="003A58DE"/>
    <w:rsid w:val="003B363A"/>
    <w:rsid w:val="003B6756"/>
    <w:rsid w:val="003C5514"/>
    <w:rsid w:val="003C7770"/>
    <w:rsid w:val="003C7E80"/>
    <w:rsid w:val="003D262F"/>
    <w:rsid w:val="003D415C"/>
    <w:rsid w:val="003D5C83"/>
    <w:rsid w:val="003E1B97"/>
    <w:rsid w:val="003F1CE4"/>
    <w:rsid w:val="003F3443"/>
    <w:rsid w:val="003F47F3"/>
    <w:rsid w:val="003F54B2"/>
    <w:rsid w:val="003F7214"/>
    <w:rsid w:val="003F79CB"/>
    <w:rsid w:val="00405B04"/>
    <w:rsid w:val="00412C64"/>
    <w:rsid w:val="004136B5"/>
    <w:rsid w:val="00413DC6"/>
    <w:rsid w:val="00415197"/>
    <w:rsid w:val="0041579E"/>
    <w:rsid w:val="00417D5D"/>
    <w:rsid w:val="0043649D"/>
    <w:rsid w:val="004374AA"/>
    <w:rsid w:val="00453A98"/>
    <w:rsid w:val="00455155"/>
    <w:rsid w:val="00461A44"/>
    <w:rsid w:val="004651E1"/>
    <w:rsid w:val="00482268"/>
    <w:rsid w:val="00485DE6"/>
    <w:rsid w:val="00486F4F"/>
    <w:rsid w:val="00497F08"/>
    <w:rsid w:val="004A7182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D2628"/>
    <w:rsid w:val="004D7B03"/>
    <w:rsid w:val="004E35D7"/>
    <w:rsid w:val="004E4192"/>
    <w:rsid w:val="004E4B66"/>
    <w:rsid w:val="004E73D3"/>
    <w:rsid w:val="004F2A35"/>
    <w:rsid w:val="004F40F3"/>
    <w:rsid w:val="004F7A5F"/>
    <w:rsid w:val="00500C59"/>
    <w:rsid w:val="005029AF"/>
    <w:rsid w:val="00507D13"/>
    <w:rsid w:val="005109DD"/>
    <w:rsid w:val="00510DBC"/>
    <w:rsid w:val="00510E57"/>
    <w:rsid w:val="00513BF5"/>
    <w:rsid w:val="00515C0F"/>
    <w:rsid w:val="00516964"/>
    <w:rsid w:val="00522047"/>
    <w:rsid w:val="005307D8"/>
    <w:rsid w:val="00534DC1"/>
    <w:rsid w:val="00534ED3"/>
    <w:rsid w:val="0054347C"/>
    <w:rsid w:val="00544CDE"/>
    <w:rsid w:val="00546D27"/>
    <w:rsid w:val="00561147"/>
    <w:rsid w:val="0057374B"/>
    <w:rsid w:val="00574E22"/>
    <w:rsid w:val="005763CB"/>
    <w:rsid w:val="00577535"/>
    <w:rsid w:val="00590C3B"/>
    <w:rsid w:val="005932D5"/>
    <w:rsid w:val="005A1076"/>
    <w:rsid w:val="005A6F94"/>
    <w:rsid w:val="005B327E"/>
    <w:rsid w:val="005B6F65"/>
    <w:rsid w:val="005C582C"/>
    <w:rsid w:val="005C6BA3"/>
    <w:rsid w:val="005D161D"/>
    <w:rsid w:val="005D530E"/>
    <w:rsid w:val="005E12AA"/>
    <w:rsid w:val="005E3F4D"/>
    <w:rsid w:val="005E71A3"/>
    <w:rsid w:val="005F41A2"/>
    <w:rsid w:val="005F6B10"/>
    <w:rsid w:val="005F7138"/>
    <w:rsid w:val="00603C96"/>
    <w:rsid w:val="00604290"/>
    <w:rsid w:val="0060576E"/>
    <w:rsid w:val="006059BA"/>
    <w:rsid w:val="00610CBD"/>
    <w:rsid w:val="0061549A"/>
    <w:rsid w:val="006168EB"/>
    <w:rsid w:val="00626545"/>
    <w:rsid w:val="006275D6"/>
    <w:rsid w:val="006313E5"/>
    <w:rsid w:val="0063165F"/>
    <w:rsid w:val="00632DAE"/>
    <w:rsid w:val="00634664"/>
    <w:rsid w:val="0064429C"/>
    <w:rsid w:val="00650454"/>
    <w:rsid w:val="006550B5"/>
    <w:rsid w:val="00657F87"/>
    <w:rsid w:val="006655DD"/>
    <w:rsid w:val="00670EF1"/>
    <w:rsid w:val="0067106C"/>
    <w:rsid w:val="00671C16"/>
    <w:rsid w:val="006720A2"/>
    <w:rsid w:val="006808EA"/>
    <w:rsid w:val="006829AE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E2637"/>
    <w:rsid w:val="006F02EC"/>
    <w:rsid w:val="006F0B7E"/>
    <w:rsid w:val="006F4231"/>
    <w:rsid w:val="006F4843"/>
    <w:rsid w:val="006F4D2F"/>
    <w:rsid w:val="006F5724"/>
    <w:rsid w:val="007051D2"/>
    <w:rsid w:val="007052AA"/>
    <w:rsid w:val="00705ADC"/>
    <w:rsid w:val="0071115A"/>
    <w:rsid w:val="00711524"/>
    <w:rsid w:val="00714305"/>
    <w:rsid w:val="007215AC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5B0C"/>
    <w:rsid w:val="007575B3"/>
    <w:rsid w:val="00761050"/>
    <w:rsid w:val="00763CBA"/>
    <w:rsid w:val="007641E4"/>
    <w:rsid w:val="00764BFF"/>
    <w:rsid w:val="00767790"/>
    <w:rsid w:val="007700A1"/>
    <w:rsid w:val="007725B9"/>
    <w:rsid w:val="00780C9C"/>
    <w:rsid w:val="007845EA"/>
    <w:rsid w:val="00795E5F"/>
    <w:rsid w:val="007A1AA2"/>
    <w:rsid w:val="007A26A6"/>
    <w:rsid w:val="007A5838"/>
    <w:rsid w:val="007A6B22"/>
    <w:rsid w:val="007A6CE7"/>
    <w:rsid w:val="007A75BB"/>
    <w:rsid w:val="007B55AC"/>
    <w:rsid w:val="007C3512"/>
    <w:rsid w:val="007D2B88"/>
    <w:rsid w:val="007D5DD4"/>
    <w:rsid w:val="007F0FBF"/>
    <w:rsid w:val="007F1EE8"/>
    <w:rsid w:val="00810B54"/>
    <w:rsid w:val="00824B6D"/>
    <w:rsid w:val="0083253E"/>
    <w:rsid w:val="0083317D"/>
    <w:rsid w:val="00834775"/>
    <w:rsid w:val="008352C4"/>
    <w:rsid w:val="008358DE"/>
    <w:rsid w:val="0084752E"/>
    <w:rsid w:val="00852F05"/>
    <w:rsid w:val="00854DB1"/>
    <w:rsid w:val="00855F1C"/>
    <w:rsid w:val="00856F42"/>
    <w:rsid w:val="008611C0"/>
    <w:rsid w:val="008710E3"/>
    <w:rsid w:val="00871327"/>
    <w:rsid w:val="008721B2"/>
    <w:rsid w:val="008767DB"/>
    <w:rsid w:val="0088477D"/>
    <w:rsid w:val="00887398"/>
    <w:rsid w:val="00891F9A"/>
    <w:rsid w:val="00892D38"/>
    <w:rsid w:val="008B1844"/>
    <w:rsid w:val="008B2A79"/>
    <w:rsid w:val="008B56B6"/>
    <w:rsid w:val="008C42EC"/>
    <w:rsid w:val="008D151D"/>
    <w:rsid w:val="008D3138"/>
    <w:rsid w:val="008D75AA"/>
    <w:rsid w:val="008E618D"/>
    <w:rsid w:val="008F1AD6"/>
    <w:rsid w:val="008F29A2"/>
    <w:rsid w:val="008F5EE7"/>
    <w:rsid w:val="008F755D"/>
    <w:rsid w:val="008F7EE1"/>
    <w:rsid w:val="00907A34"/>
    <w:rsid w:val="009118DD"/>
    <w:rsid w:val="00914C16"/>
    <w:rsid w:val="00914D81"/>
    <w:rsid w:val="00915508"/>
    <w:rsid w:val="009209C8"/>
    <w:rsid w:val="009230FD"/>
    <w:rsid w:val="00923ADA"/>
    <w:rsid w:val="00924318"/>
    <w:rsid w:val="00927180"/>
    <w:rsid w:val="00933B44"/>
    <w:rsid w:val="0093442A"/>
    <w:rsid w:val="009368B8"/>
    <w:rsid w:val="00937FAE"/>
    <w:rsid w:val="00942001"/>
    <w:rsid w:val="00946BFB"/>
    <w:rsid w:val="00953DED"/>
    <w:rsid w:val="00956A5C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A4ECD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793A"/>
    <w:rsid w:val="009D4074"/>
    <w:rsid w:val="009D6327"/>
    <w:rsid w:val="009E5CC2"/>
    <w:rsid w:val="009F1FC5"/>
    <w:rsid w:val="009F3579"/>
    <w:rsid w:val="009F7669"/>
    <w:rsid w:val="00A0468F"/>
    <w:rsid w:val="00A05262"/>
    <w:rsid w:val="00A0615E"/>
    <w:rsid w:val="00A069E2"/>
    <w:rsid w:val="00A109D6"/>
    <w:rsid w:val="00A120DF"/>
    <w:rsid w:val="00A1366D"/>
    <w:rsid w:val="00A1394F"/>
    <w:rsid w:val="00A212D4"/>
    <w:rsid w:val="00A21C77"/>
    <w:rsid w:val="00A22C15"/>
    <w:rsid w:val="00A235BA"/>
    <w:rsid w:val="00A24DBA"/>
    <w:rsid w:val="00A27112"/>
    <w:rsid w:val="00A32704"/>
    <w:rsid w:val="00A34BFA"/>
    <w:rsid w:val="00A34E0A"/>
    <w:rsid w:val="00A43711"/>
    <w:rsid w:val="00A46CA5"/>
    <w:rsid w:val="00A47732"/>
    <w:rsid w:val="00A546D9"/>
    <w:rsid w:val="00A54996"/>
    <w:rsid w:val="00A55C98"/>
    <w:rsid w:val="00A56C02"/>
    <w:rsid w:val="00A6572A"/>
    <w:rsid w:val="00A65EB0"/>
    <w:rsid w:val="00A71B57"/>
    <w:rsid w:val="00A72CAE"/>
    <w:rsid w:val="00A7409D"/>
    <w:rsid w:val="00A740F8"/>
    <w:rsid w:val="00A76E55"/>
    <w:rsid w:val="00A86102"/>
    <w:rsid w:val="00A922D0"/>
    <w:rsid w:val="00A92C75"/>
    <w:rsid w:val="00A94488"/>
    <w:rsid w:val="00AA0DE8"/>
    <w:rsid w:val="00AA4622"/>
    <w:rsid w:val="00AA6450"/>
    <w:rsid w:val="00AB30E0"/>
    <w:rsid w:val="00AB639E"/>
    <w:rsid w:val="00AC4850"/>
    <w:rsid w:val="00AC606F"/>
    <w:rsid w:val="00AD0658"/>
    <w:rsid w:val="00AD086A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251BF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34B0"/>
    <w:rsid w:val="00B664B0"/>
    <w:rsid w:val="00B7681E"/>
    <w:rsid w:val="00B841D4"/>
    <w:rsid w:val="00B844F5"/>
    <w:rsid w:val="00B9638B"/>
    <w:rsid w:val="00BB216D"/>
    <w:rsid w:val="00BB67CE"/>
    <w:rsid w:val="00BB7428"/>
    <w:rsid w:val="00BC4EC8"/>
    <w:rsid w:val="00BC581A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73FC"/>
    <w:rsid w:val="00C12D56"/>
    <w:rsid w:val="00C17F52"/>
    <w:rsid w:val="00C21677"/>
    <w:rsid w:val="00C2488A"/>
    <w:rsid w:val="00C32656"/>
    <w:rsid w:val="00C33C7C"/>
    <w:rsid w:val="00C4168B"/>
    <w:rsid w:val="00C42420"/>
    <w:rsid w:val="00C4368E"/>
    <w:rsid w:val="00C43753"/>
    <w:rsid w:val="00C449E2"/>
    <w:rsid w:val="00C4708C"/>
    <w:rsid w:val="00C4766D"/>
    <w:rsid w:val="00C55C44"/>
    <w:rsid w:val="00C62D7E"/>
    <w:rsid w:val="00C65E13"/>
    <w:rsid w:val="00C66DF2"/>
    <w:rsid w:val="00C70A58"/>
    <w:rsid w:val="00C71DAE"/>
    <w:rsid w:val="00C73FE5"/>
    <w:rsid w:val="00C744A9"/>
    <w:rsid w:val="00C770F6"/>
    <w:rsid w:val="00C8392F"/>
    <w:rsid w:val="00C9071B"/>
    <w:rsid w:val="00C925B1"/>
    <w:rsid w:val="00C95753"/>
    <w:rsid w:val="00C97117"/>
    <w:rsid w:val="00CA7F89"/>
    <w:rsid w:val="00CA7FF4"/>
    <w:rsid w:val="00CC3A56"/>
    <w:rsid w:val="00CC5657"/>
    <w:rsid w:val="00CC5D89"/>
    <w:rsid w:val="00CC7007"/>
    <w:rsid w:val="00CD3CB8"/>
    <w:rsid w:val="00CD46C6"/>
    <w:rsid w:val="00CD4C7A"/>
    <w:rsid w:val="00CD5BF3"/>
    <w:rsid w:val="00CD5D6A"/>
    <w:rsid w:val="00CE76F9"/>
    <w:rsid w:val="00CF6F93"/>
    <w:rsid w:val="00D001E3"/>
    <w:rsid w:val="00D006FB"/>
    <w:rsid w:val="00D05F54"/>
    <w:rsid w:val="00D114E6"/>
    <w:rsid w:val="00D1183F"/>
    <w:rsid w:val="00D143FE"/>
    <w:rsid w:val="00D1481A"/>
    <w:rsid w:val="00D14C17"/>
    <w:rsid w:val="00D14ECA"/>
    <w:rsid w:val="00D1619C"/>
    <w:rsid w:val="00D2551D"/>
    <w:rsid w:val="00D31D21"/>
    <w:rsid w:val="00D331FB"/>
    <w:rsid w:val="00D35CDF"/>
    <w:rsid w:val="00D4044C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65F5"/>
    <w:rsid w:val="00D95057"/>
    <w:rsid w:val="00DA0AA9"/>
    <w:rsid w:val="00DA29D9"/>
    <w:rsid w:val="00DA3232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49F9"/>
    <w:rsid w:val="00DD59E6"/>
    <w:rsid w:val="00DD75DF"/>
    <w:rsid w:val="00DE6C91"/>
    <w:rsid w:val="00E00398"/>
    <w:rsid w:val="00E005A5"/>
    <w:rsid w:val="00E012D0"/>
    <w:rsid w:val="00E032C2"/>
    <w:rsid w:val="00E07C4C"/>
    <w:rsid w:val="00E103AA"/>
    <w:rsid w:val="00E11647"/>
    <w:rsid w:val="00E12E45"/>
    <w:rsid w:val="00E13FA5"/>
    <w:rsid w:val="00E14415"/>
    <w:rsid w:val="00E232DA"/>
    <w:rsid w:val="00E23D3E"/>
    <w:rsid w:val="00E258D6"/>
    <w:rsid w:val="00E25F08"/>
    <w:rsid w:val="00E27478"/>
    <w:rsid w:val="00E3001C"/>
    <w:rsid w:val="00E4694A"/>
    <w:rsid w:val="00E476D9"/>
    <w:rsid w:val="00E517B0"/>
    <w:rsid w:val="00E541DC"/>
    <w:rsid w:val="00E56681"/>
    <w:rsid w:val="00E6155C"/>
    <w:rsid w:val="00E6499B"/>
    <w:rsid w:val="00E71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A7D61"/>
    <w:rsid w:val="00EB2958"/>
    <w:rsid w:val="00EC0A54"/>
    <w:rsid w:val="00ED3A74"/>
    <w:rsid w:val="00ED4534"/>
    <w:rsid w:val="00ED51B7"/>
    <w:rsid w:val="00ED721B"/>
    <w:rsid w:val="00EE57A3"/>
    <w:rsid w:val="00EE675A"/>
    <w:rsid w:val="00EE6D64"/>
    <w:rsid w:val="00EF3C62"/>
    <w:rsid w:val="00EF5126"/>
    <w:rsid w:val="00EF672A"/>
    <w:rsid w:val="00EF687D"/>
    <w:rsid w:val="00F03959"/>
    <w:rsid w:val="00F1001A"/>
    <w:rsid w:val="00F21C75"/>
    <w:rsid w:val="00F22E39"/>
    <w:rsid w:val="00F24DFF"/>
    <w:rsid w:val="00F253E3"/>
    <w:rsid w:val="00F263F9"/>
    <w:rsid w:val="00F31824"/>
    <w:rsid w:val="00F31941"/>
    <w:rsid w:val="00F32430"/>
    <w:rsid w:val="00F34E9D"/>
    <w:rsid w:val="00F3671E"/>
    <w:rsid w:val="00F3775B"/>
    <w:rsid w:val="00F37C08"/>
    <w:rsid w:val="00F408D3"/>
    <w:rsid w:val="00F42CEE"/>
    <w:rsid w:val="00F51327"/>
    <w:rsid w:val="00F545C0"/>
    <w:rsid w:val="00F545E4"/>
    <w:rsid w:val="00F7366D"/>
    <w:rsid w:val="00F770BD"/>
    <w:rsid w:val="00F80054"/>
    <w:rsid w:val="00F8623B"/>
    <w:rsid w:val="00F92313"/>
    <w:rsid w:val="00F9337C"/>
    <w:rsid w:val="00F9522F"/>
    <w:rsid w:val="00FA0FAD"/>
    <w:rsid w:val="00FA25A8"/>
    <w:rsid w:val="00FA3E2F"/>
    <w:rsid w:val="00FA51D9"/>
    <w:rsid w:val="00FB0BFF"/>
    <w:rsid w:val="00FB0FC5"/>
    <w:rsid w:val="00FB1639"/>
    <w:rsid w:val="00FB4C79"/>
    <w:rsid w:val="00FB5363"/>
    <w:rsid w:val="00FC084F"/>
    <w:rsid w:val="00FC1481"/>
    <w:rsid w:val="00FC16EF"/>
    <w:rsid w:val="00FC1F5C"/>
    <w:rsid w:val="00FD162B"/>
    <w:rsid w:val="00FD58CF"/>
    <w:rsid w:val="00FD7743"/>
    <w:rsid w:val="00FE0D7C"/>
    <w:rsid w:val="00FE209B"/>
    <w:rsid w:val="00FE2C0D"/>
    <w:rsid w:val="00FF0AA4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  <w:style w:type="paragraph" w:customStyle="1" w:styleId="xl134">
    <w:name w:val="xl134"/>
    <w:basedOn w:val="Normal"/>
    <w:rsid w:val="00FC1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5">
    <w:name w:val="xl135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6">
    <w:name w:val="xl136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7">
    <w:name w:val="xl137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8">
    <w:name w:val="xl138"/>
    <w:basedOn w:val="Normal"/>
    <w:rsid w:val="00FC1F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39">
    <w:name w:val="xl139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  <w:style w:type="paragraph" w:customStyle="1" w:styleId="xl140">
    <w:name w:val="xl140"/>
    <w:basedOn w:val="Normal"/>
    <w:rsid w:val="007A75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x0023_ xmlns="7df03730-bc00-45f2-86b5-fa6953be7f07" xsi:nil="true"/>
    <lcf76f155ced4ddcb4097134ff3c332f xmlns="7df03730-bc00-45f2-86b5-fa6953be7f07">
      <Terms xmlns="http://schemas.microsoft.com/office/infopath/2007/PartnerControls"/>
    </lcf76f155ced4ddcb4097134ff3c332f>
    <TaxCatchAll xmlns="5630bf32-de4f-45de-a165-733765cf1a0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14ABFE6B024C9E19D085B8951B31" ma:contentTypeVersion="16" ma:contentTypeDescription="Create a new document." ma:contentTypeScope="" ma:versionID="0faeb9eb5ab77d55dfa6be047bd8cbb0">
  <xsd:schema xmlns:xsd="http://www.w3.org/2001/XMLSchema" xmlns:xs="http://www.w3.org/2001/XMLSchema" xmlns:p="http://schemas.microsoft.com/office/2006/metadata/properties" xmlns:ns2="7df03730-bc00-45f2-86b5-fa6953be7f07" xmlns:ns3="5630bf32-de4f-45de-a165-733765cf1a02" targetNamespace="http://schemas.microsoft.com/office/2006/metadata/properties" ma:root="true" ma:fieldsID="21a8285d412711d21ba74c91dd464849" ns2:_="" ns3:_="">
    <xsd:import namespace="7df03730-bc00-45f2-86b5-fa6953be7f07"/>
    <xsd:import namespace="5630bf32-de4f-45de-a165-733765cf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R_x0023_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3730-bc00-45f2-86b5-fa6953be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R_x0023_" ma:index="14" nillable="true" ma:displayName="CR#" ma:description="Change request number" ma:format="Dropdown" ma:internalName="CR_x0023_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0bf32-de4f-45de-a165-733765cf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b1374b-15a1-4e56-9c0f-c3ff4b9253a0}" ma:internalName="TaxCatchAll" ma:showField="CatchAllData" ma:web="5630bf32-de4f-45de-a165-733765cf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32E8E-3578-4EA5-8CB9-A6121AC3EB1B}">
  <ds:schemaRefs>
    <ds:schemaRef ds:uri="http://www.w3.org/XML/1998/namespace"/>
    <ds:schemaRef ds:uri="http://purl.org/dc/terms/"/>
    <ds:schemaRef ds:uri="http://schemas.microsoft.com/office/2006/metadata/properties"/>
    <ds:schemaRef ds:uri="5630bf32-de4f-45de-a165-733765cf1a02"/>
    <ds:schemaRef ds:uri="7df03730-bc00-45f2-86b5-fa6953be7f0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BC92EE-9A53-4A29-B413-AB132939E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03730-bc00-45f2-86b5-fa6953be7f07"/>
    <ds:schemaRef ds:uri="5630bf32-de4f-45de-a165-733765cf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8124</Words>
  <Characters>46310</Characters>
  <Application>Microsoft Office Word</Application>
  <DocSecurity>4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54326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Marcus Twohig</cp:lastModifiedBy>
  <cp:revision>2</cp:revision>
  <dcterms:created xsi:type="dcterms:W3CDTF">2024-11-20T22:47:00Z</dcterms:created>
  <dcterms:modified xsi:type="dcterms:W3CDTF">2024-11-20T22:47:00Z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0x010100233C14ABFE6B024C9E19D085B8951B31</vt:lpwstr>
  </property>
</Properties>
</file>