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DF8A173" w:rsidR="00D2559D" w:rsidRPr="00996FAF" w:rsidRDefault="005D45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Charles Chambers Court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1C9EE70" w:rsidR="00CA37CB" w:rsidRPr="00996FAF" w:rsidRDefault="005D45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Hunt Street</w:t>
            </w:r>
            <w:r w:rsidR="00F045F4" w:rsidRPr="00602258">
              <w:rPr>
                <w:rFonts w:ascii="Arial" w:hAnsi="Arial" w:cs="Arial"/>
                <w:color w:val="auto"/>
              </w:rPr>
              <w:t xml:space="preserve"> </w:t>
            </w:r>
            <w:r>
              <w:rPr>
                <w:rFonts w:ascii="Arial" w:hAnsi="Arial" w:cs="Arial"/>
                <w:color w:val="auto"/>
              </w:rPr>
              <w:t>SURRY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4827760" w:rsidR="00CA37CB" w:rsidRPr="00996FAF" w:rsidRDefault="005D45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21B100" w:rsidR="00D2559D" w:rsidRPr="00996FAF" w:rsidRDefault="005D45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Mission Australia</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0DB10B0" w:rsidR="00D2559D" w:rsidRPr="00996FAF" w:rsidRDefault="005D45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130CD74" w:rsidR="00D2559D" w:rsidRPr="00996FAF" w:rsidRDefault="005D45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C883685" w:rsidR="00D2559D" w:rsidRPr="00996FAF" w:rsidRDefault="00CC11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1144">
              <w:rPr>
                <w:rFonts w:ascii="Arial" w:hAnsi="Arial" w:cs="Arial"/>
                <w:color w:val="auto"/>
              </w:rPr>
              <w:t>10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F8489FE" w:rsidR="000078F8" w:rsidRPr="00996FAF" w:rsidRDefault="000078F8" w:rsidP="0036130C">
      <w:pPr>
        <w:pStyle w:val="NormalArial"/>
      </w:pPr>
      <w:r w:rsidRPr="00996FAF">
        <w:t xml:space="preserve">This performance report for </w:t>
      </w:r>
      <w:r w:rsidR="005D4579">
        <w:rPr>
          <w:color w:val="auto"/>
        </w:rPr>
        <w:t>Charles Chambers Court</w:t>
      </w:r>
      <w:r w:rsidRPr="00996FAF">
        <w:rPr>
          <w:color w:val="auto"/>
        </w:rPr>
        <w:t xml:space="preserve"> (</w:t>
      </w:r>
      <w:r w:rsidRPr="00996FAF">
        <w:rPr>
          <w:b/>
          <w:color w:val="auto"/>
        </w:rPr>
        <w:t>the service</w:t>
      </w:r>
      <w:r w:rsidRPr="00996FAF">
        <w:rPr>
          <w:color w:val="auto"/>
        </w:rPr>
        <w:t xml:space="preserve">) has been prepared </w:t>
      </w:r>
      <w:r w:rsidRPr="0081357A">
        <w:rPr>
          <w:color w:val="auto"/>
        </w:rPr>
        <w:t>by</w:t>
      </w:r>
      <w:r w:rsidR="00F0449A" w:rsidRPr="0081357A">
        <w:rPr>
          <w:color w:val="auto"/>
        </w:rPr>
        <w:t xml:space="preserve"> D. </w:t>
      </w:r>
      <w:r w:rsidR="00F0449A" w:rsidRPr="00F0449A">
        <w:rPr>
          <w:color w:val="auto"/>
        </w:rPr>
        <w:t>McDonald,</w:t>
      </w:r>
      <w:r w:rsidRPr="00F0449A">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5AB88DE" w:rsidR="00DF37F2" w:rsidRPr="00F0449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D4579">
        <w:rPr>
          <w:rFonts w:ascii="Arial" w:hAnsi="Arial" w:cs="Arial"/>
          <w:color w:val="auto"/>
        </w:rPr>
        <w:t>Site Audit</w:t>
      </w:r>
      <w:r w:rsidRPr="00996FAF">
        <w:rPr>
          <w:rFonts w:ascii="Arial" w:hAnsi="Arial" w:cs="Arial"/>
          <w:color w:val="auto"/>
        </w:rPr>
        <w:t xml:space="preserve">; the </w:t>
      </w:r>
      <w:r w:rsidR="005D4579">
        <w:rPr>
          <w:rFonts w:ascii="Arial" w:hAnsi="Arial" w:cs="Arial"/>
          <w:color w:val="auto"/>
        </w:rPr>
        <w:t>Site Audit</w:t>
      </w:r>
      <w:r w:rsidRPr="00996FAF">
        <w:rPr>
          <w:rFonts w:ascii="Arial" w:hAnsi="Arial" w:cs="Arial"/>
          <w:color w:val="auto"/>
        </w:rPr>
        <w:t xml:space="preserve"> report was informed by </w:t>
      </w:r>
      <w:r w:rsidRPr="00F0449A">
        <w:rPr>
          <w:rFonts w:ascii="Arial" w:hAnsi="Arial" w:cs="Arial"/>
          <w:color w:val="auto"/>
        </w:rPr>
        <w:t>a site assessment, observations at the service, review of documents and interviews with staff, consumers/</w:t>
      </w:r>
      <w:r w:rsidR="00F0449A" w:rsidRPr="00F0449A">
        <w:rPr>
          <w:rFonts w:ascii="Arial" w:hAnsi="Arial" w:cs="Arial"/>
          <w:color w:val="auto"/>
        </w:rPr>
        <w:t>representatives,</w:t>
      </w:r>
      <w:r w:rsidRPr="00F0449A">
        <w:rPr>
          <w:rFonts w:ascii="Arial" w:hAnsi="Arial" w:cs="Arial"/>
          <w:color w:val="auto"/>
        </w:rPr>
        <w:t xml:space="preserve"> and others</w:t>
      </w:r>
      <w:r w:rsidR="00F0449A" w:rsidRPr="00F0449A">
        <w:rPr>
          <w:rFonts w:ascii="Arial" w:hAnsi="Arial" w:cs="Arial"/>
          <w:color w:val="auto"/>
        </w:rPr>
        <w:t>.</w:t>
      </w:r>
    </w:p>
    <w:p w14:paraId="23FE4A29" w14:textId="6A8A2F4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853387E" w:rsidR="00FC045E" w:rsidRPr="00996FAF" w:rsidRDefault="00337AA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9D7C558" w:rsidR="00FC045E" w:rsidRPr="00996FAF" w:rsidRDefault="00337A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E81FA88" w:rsidR="00FC045E" w:rsidRPr="00996FAF" w:rsidRDefault="00337A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5E8ABC9" w:rsidR="00FC045E" w:rsidRPr="00996FAF" w:rsidRDefault="00337A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31AEE91" w:rsidR="00FC045E" w:rsidRPr="00996FAF" w:rsidRDefault="00337A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F015EEA" w:rsidR="00FC045E" w:rsidRPr="00996FAF" w:rsidRDefault="00337A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5991D31" w:rsidR="00FC045E" w:rsidRPr="00996FAF" w:rsidRDefault="00337A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4D7A670" w:rsidR="00FC045E" w:rsidRPr="00996FAF" w:rsidRDefault="00337A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F3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018F16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B1F3737" w:rsidR="00FC045E" w:rsidRPr="00996FAF" w:rsidRDefault="00337A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B3E0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B780EE0" w:rsidR="00FC045E" w:rsidRPr="00996FAF" w:rsidRDefault="00337AA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B3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7556B28" w:rsidR="00FC045E" w:rsidRPr="00996FAF" w:rsidRDefault="00337A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B3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507DE31" w:rsidR="00FC045E" w:rsidRPr="00996FAF" w:rsidRDefault="00337AA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B3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402A9B0" w:rsidR="00FC045E" w:rsidRPr="00996FAF" w:rsidRDefault="00337A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B3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381B300" w:rsidR="00FC045E" w:rsidRPr="00996FAF" w:rsidRDefault="00337AA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B3E0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EB2C670" w14:textId="39516B26" w:rsidR="003E0124" w:rsidRDefault="00651108" w:rsidP="0036130C">
      <w:pPr>
        <w:pStyle w:val="NormalArial"/>
      </w:pPr>
      <w:r w:rsidRPr="00651108">
        <w:t xml:space="preserve">Consumers said the staff </w:t>
      </w:r>
      <w:r>
        <w:t>were</w:t>
      </w:r>
      <w:r w:rsidRPr="00651108">
        <w:t xml:space="preserve"> kind</w:t>
      </w:r>
      <w:r>
        <w:t xml:space="preserve">, </w:t>
      </w:r>
      <w:r w:rsidRPr="00651108">
        <w:t>caring</w:t>
      </w:r>
      <w:r>
        <w:t>,</w:t>
      </w:r>
      <w:r w:rsidRPr="00651108">
        <w:t xml:space="preserve"> understood and respected their identity, culture, and diversity.</w:t>
      </w:r>
      <w:r w:rsidR="003E0124">
        <w:t xml:space="preserve"> </w:t>
      </w:r>
      <w:r w:rsidR="003E0124" w:rsidRPr="003E0124">
        <w:t>Staff were observed treating consumers respectfully and understanding their individual choices and preference</w:t>
      </w:r>
      <w:r w:rsidR="009A5DB7">
        <w:t>s</w:t>
      </w:r>
      <w:r w:rsidR="003E0124" w:rsidRPr="003E0124">
        <w:t xml:space="preserve"> as consumers moved through the service. Care documentation identifie</w:t>
      </w:r>
      <w:r w:rsidR="003E0124">
        <w:t>d</w:t>
      </w:r>
      <w:r w:rsidR="003E0124" w:rsidRPr="003E0124">
        <w:t xml:space="preserve"> the consumer’s background, personal preferences, identity, and cultural practices. </w:t>
      </w:r>
    </w:p>
    <w:p w14:paraId="6C0F99A0" w14:textId="783F8EAD" w:rsidR="003E0124" w:rsidRDefault="003E0124" w:rsidP="0036130C">
      <w:pPr>
        <w:pStyle w:val="NormalArial"/>
      </w:pPr>
      <w:r w:rsidRPr="003E0124">
        <w:t>Consumer</w:t>
      </w:r>
      <w:r>
        <w:t>s</w:t>
      </w:r>
      <w:r w:rsidRPr="003E0124">
        <w:t xml:space="preserve"> acknowledged their care and services </w:t>
      </w:r>
      <w:r>
        <w:t>were</w:t>
      </w:r>
      <w:r w:rsidRPr="003E0124">
        <w:t xml:space="preserve"> delivered in line with their needs and preferences whilst ensuring they fe</w:t>
      </w:r>
      <w:r>
        <w:t>lt</w:t>
      </w:r>
      <w:r w:rsidRPr="003E0124">
        <w:t xml:space="preserve"> safe and respected. Staff showed an understanding of the consumers</w:t>
      </w:r>
      <w:r>
        <w:t>’</w:t>
      </w:r>
      <w:r w:rsidRPr="003E0124">
        <w:t xml:space="preserve"> identity, background, and individual values. Care documentation confirmed the service record</w:t>
      </w:r>
      <w:r w:rsidR="005627A7">
        <w:t>ed</w:t>
      </w:r>
      <w:r w:rsidRPr="003E0124">
        <w:t xml:space="preserve"> their cultural, emotional, and spiritual needs and preferences. </w:t>
      </w:r>
      <w:r w:rsidR="005627A7">
        <w:t>P</w:t>
      </w:r>
      <w:r w:rsidRPr="003E0124">
        <w:t>olicies and procedures assist</w:t>
      </w:r>
      <w:r w:rsidR="005627A7">
        <w:t>ed</w:t>
      </w:r>
      <w:r w:rsidRPr="003E0124">
        <w:t xml:space="preserve"> staff to identify consumers cultural needs and preferences and to provide culturally safe services to consumers.</w:t>
      </w:r>
    </w:p>
    <w:p w14:paraId="6BBF1F98" w14:textId="26BBA7C2" w:rsidR="00284CB6" w:rsidRDefault="00962E9E" w:rsidP="00284CB6">
      <w:pPr>
        <w:pStyle w:val="NormalArial"/>
      </w:pPr>
      <w:r w:rsidRPr="00962E9E">
        <w:t xml:space="preserve">Consumers said they </w:t>
      </w:r>
      <w:r>
        <w:t>were</w:t>
      </w:r>
      <w:r w:rsidRPr="00962E9E">
        <w:t xml:space="preserve"> supported to make decisions around how and when their care and support is provided</w:t>
      </w:r>
      <w:r w:rsidR="009A5DB7">
        <w:t>,</w:t>
      </w:r>
      <w:r>
        <w:t xml:space="preserve"> and</w:t>
      </w:r>
      <w:r w:rsidRPr="00962E9E">
        <w:t xml:space="preserve"> </w:t>
      </w:r>
      <w:r w:rsidR="009A5DB7">
        <w:t xml:space="preserve">they </w:t>
      </w:r>
      <w:r>
        <w:t>were</w:t>
      </w:r>
      <w:r w:rsidRPr="00962E9E">
        <w:t xml:space="preserve"> provided with the opportunity to maintain relationships with the people they choose to</w:t>
      </w:r>
      <w:r>
        <w:t>.</w:t>
      </w:r>
      <w:r w:rsidRPr="00666361">
        <w:t xml:space="preserve"> </w:t>
      </w:r>
      <w:r w:rsidRPr="00962E9E">
        <w:t xml:space="preserve">Care documentation showed the consumers’ choices as described by the consumers and staff. </w:t>
      </w:r>
      <w:r w:rsidR="009A5DB7">
        <w:t>A c</w:t>
      </w:r>
      <w:r w:rsidR="00284CB6" w:rsidRPr="00284CB6">
        <w:t>hoice and decision-making policy and procedure</w:t>
      </w:r>
      <w:r w:rsidR="00284CB6">
        <w:t xml:space="preserve"> guided staff in this area.</w:t>
      </w:r>
    </w:p>
    <w:p w14:paraId="28200623" w14:textId="02557186" w:rsidR="00284CB6" w:rsidRDefault="006F4F13" w:rsidP="00284CB6">
      <w:pPr>
        <w:pStyle w:val="NormalArial"/>
      </w:pPr>
      <w:r w:rsidRPr="006F4F13">
        <w:lastRenderedPageBreak/>
        <w:t xml:space="preserve">Consumers said they </w:t>
      </w:r>
      <w:r>
        <w:t>were</w:t>
      </w:r>
      <w:r w:rsidRPr="006F4F13">
        <w:t xml:space="preserve"> supported by staff to take risks and live the best life they c</w:t>
      </w:r>
      <w:r>
        <w:t>ould</w:t>
      </w:r>
      <w:r w:rsidRPr="006F4F13">
        <w:t>.</w:t>
      </w:r>
      <w:r w:rsidRPr="00666361">
        <w:t xml:space="preserve"> </w:t>
      </w:r>
      <w:r>
        <w:t>H</w:t>
      </w:r>
      <w:r w:rsidRPr="006F4F13">
        <w:t>igh risk and risk management polic</w:t>
      </w:r>
      <w:r>
        <w:t>ies</w:t>
      </w:r>
      <w:r w:rsidRPr="006F4F13">
        <w:t xml:space="preserve"> and procedure</w:t>
      </w:r>
      <w:r>
        <w:t>s</w:t>
      </w:r>
      <w:r w:rsidRPr="006F4F13">
        <w:t xml:space="preserve"> support</w:t>
      </w:r>
      <w:r>
        <w:t>ed</w:t>
      </w:r>
      <w:r w:rsidRPr="006F4F13">
        <w:t xml:space="preserve"> consumers and the service to manage risk</w:t>
      </w:r>
      <w:r>
        <w:t>s</w:t>
      </w:r>
      <w:r w:rsidRPr="006F4F13">
        <w:t>.</w:t>
      </w:r>
      <w:r w:rsidRPr="00666361">
        <w:t xml:space="preserve"> </w:t>
      </w:r>
      <w:r w:rsidRPr="006F4F13">
        <w:t>Staff discuss</w:t>
      </w:r>
      <w:r>
        <w:t>ed</w:t>
      </w:r>
      <w:r w:rsidRPr="006F4F13">
        <w:t xml:space="preserve"> areas in which consumers wanted to take risks and how they supported </w:t>
      </w:r>
      <w:r>
        <w:t>consumers to</w:t>
      </w:r>
      <w:r w:rsidRPr="006F4F13">
        <w:t xml:space="preserve"> understand the benefits and possible harm in taking risks.</w:t>
      </w:r>
    </w:p>
    <w:p w14:paraId="22F0DA2D" w14:textId="512CF0E5" w:rsidR="006F4F13" w:rsidRDefault="006F4F13" w:rsidP="00284CB6">
      <w:pPr>
        <w:pStyle w:val="NormalArial"/>
      </w:pPr>
      <w:r w:rsidRPr="006F4F13">
        <w:t xml:space="preserve">Consumers said they were provided with timely and accurate information about their care, and </w:t>
      </w:r>
      <w:r w:rsidR="009A5DB7">
        <w:t xml:space="preserve">were </w:t>
      </w:r>
      <w:r w:rsidRPr="006F4F13">
        <w:t>regularly updated</w:t>
      </w:r>
      <w:r>
        <w:t xml:space="preserve">, </w:t>
      </w:r>
      <w:r w:rsidR="009A5DB7">
        <w:t xml:space="preserve">which </w:t>
      </w:r>
      <w:r>
        <w:t>allow</w:t>
      </w:r>
      <w:r w:rsidR="009A5DB7">
        <w:t>ed</w:t>
      </w:r>
      <w:r>
        <w:t xml:space="preserve"> </w:t>
      </w:r>
      <w:r w:rsidRPr="006F4F13">
        <w:t xml:space="preserve">them to make </w:t>
      </w:r>
      <w:r w:rsidR="009A5DB7">
        <w:t>decisions</w:t>
      </w:r>
      <w:r w:rsidRPr="006F4F13">
        <w:t xml:space="preserve"> about their care and services</w:t>
      </w:r>
      <w:r>
        <w:t>.</w:t>
      </w:r>
      <w:r w:rsidR="007C6328" w:rsidRPr="00666361">
        <w:t xml:space="preserve"> </w:t>
      </w:r>
      <w:r w:rsidR="007C6328">
        <w:t>S</w:t>
      </w:r>
      <w:r w:rsidR="007C6328" w:rsidRPr="007C6328">
        <w:t xml:space="preserve">taff said newsletters, memos and meetings </w:t>
      </w:r>
      <w:r w:rsidR="009A5DB7">
        <w:t>ensured</w:t>
      </w:r>
      <w:r w:rsidR="007C6328" w:rsidRPr="007C6328">
        <w:t xml:space="preserve"> information </w:t>
      </w:r>
      <w:r w:rsidR="007C6328">
        <w:t>was</w:t>
      </w:r>
      <w:r w:rsidR="007C6328" w:rsidRPr="007C6328">
        <w:t xml:space="preserve"> shared </w:t>
      </w:r>
      <w:r w:rsidR="009A5DB7">
        <w:t xml:space="preserve">with consumers </w:t>
      </w:r>
      <w:r w:rsidR="007C6328" w:rsidRPr="007C6328">
        <w:t>about COIVID-19, activities, menus, changes internally at the service and visiting allied health services.</w:t>
      </w:r>
      <w:r w:rsidR="007C6328">
        <w:t xml:space="preserve"> V</w:t>
      </w:r>
      <w:r w:rsidR="007C6328" w:rsidRPr="007C6328">
        <w:t>arious meeting minutes, newsletters, memos, daily menus, and the monthly activities calendar</w:t>
      </w:r>
      <w:r w:rsidR="007C6328">
        <w:t xml:space="preserve"> were displayed throughout the service.</w:t>
      </w:r>
    </w:p>
    <w:p w14:paraId="038046AB" w14:textId="3CD2090F" w:rsidR="00737A10" w:rsidRDefault="00737A10" w:rsidP="00284CB6">
      <w:pPr>
        <w:pStyle w:val="NormalArial"/>
      </w:pPr>
      <w:r w:rsidRPr="00737A10">
        <w:t xml:space="preserve">All consumers said they felt their privacy </w:t>
      </w:r>
      <w:r>
        <w:t>was</w:t>
      </w:r>
      <w:r w:rsidRPr="00737A10">
        <w:t xml:space="preserve"> respected and their information </w:t>
      </w:r>
      <w:r>
        <w:t>was</w:t>
      </w:r>
      <w:r w:rsidRPr="00737A10">
        <w:t xml:space="preserve"> kept confidential.</w:t>
      </w:r>
      <w:r w:rsidRPr="00666361">
        <w:t xml:space="preserve"> </w:t>
      </w:r>
      <w:r w:rsidRPr="00737A10">
        <w:t xml:space="preserve">The electronic care management system </w:t>
      </w:r>
      <w:r>
        <w:t>was</w:t>
      </w:r>
      <w:r w:rsidRPr="00737A10">
        <w:t xml:space="preserve"> password protected and all hard copies of documentation </w:t>
      </w:r>
      <w:r>
        <w:t>were</w:t>
      </w:r>
      <w:r w:rsidRPr="00737A10">
        <w:t xml:space="preserve"> locked in the nurse’s station or in the administration office.</w:t>
      </w:r>
      <w:r w:rsidR="00666361">
        <w:t xml:space="preserve"> </w:t>
      </w:r>
      <w:r>
        <w:t>S</w:t>
      </w:r>
      <w:r w:rsidRPr="00737A10">
        <w:t>taff confirmed they knock</w:t>
      </w:r>
      <w:r>
        <w:t>ed</w:t>
      </w:r>
      <w:r w:rsidRPr="00737A10">
        <w:t xml:space="preserve"> on consumer’s doors and wait</w:t>
      </w:r>
      <w:r>
        <w:t>ed</w:t>
      </w:r>
      <w:r w:rsidRPr="00737A10">
        <w:t xml:space="preserve"> for acknowledgement prior to entering a consumer’s room</w:t>
      </w:r>
      <w:r>
        <w:t xml:space="preserve"> and</w:t>
      </w:r>
      <w:r w:rsidRPr="00737A10">
        <w:t xml:space="preserve"> </w:t>
      </w:r>
      <w:r>
        <w:t>c</w:t>
      </w:r>
      <w:r w:rsidRPr="00737A10">
        <w:t xml:space="preserve">onsumer’s doors </w:t>
      </w:r>
      <w:r>
        <w:t>were</w:t>
      </w:r>
      <w:r w:rsidRPr="00737A10">
        <w:t xml:space="preserve"> closed when care </w:t>
      </w:r>
      <w:r>
        <w:t>was</w:t>
      </w:r>
      <w:r w:rsidRPr="00737A10">
        <w:t xml:space="preserve"> attended to</w:t>
      </w:r>
      <w:r>
        <w:t>.</w:t>
      </w:r>
    </w:p>
    <w:p w14:paraId="16C27C05" w14:textId="6EC1750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0FA5111" w:rsidR="00FC045E" w:rsidRPr="00996FAF" w:rsidRDefault="00337AA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810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9FAB3CF" w:rsidR="00FC045E" w:rsidRPr="00996FAF" w:rsidRDefault="00337AA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810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6A0B4BE4"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44857163" w:rsidR="00FC045E" w:rsidRPr="00996FAF" w:rsidRDefault="00B93D4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102</w:t>
            </w:r>
            <w:r w:rsidR="00FC045E" w:rsidRPr="00996FAF">
              <w:rPr>
                <w:rFonts w:ascii="Arial" w:hAnsi="Arial" w:cs="Arial"/>
              </w:rPr>
              <w:t xml:space="preserve">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28C680A" w:rsidR="00FC045E" w:rsidRPr="00996FAF" w:rsidRDefault="00337AA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810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653B9DF" w:rsidR="00FC045E" w:rsidRPr="00996FAF" w:rsidRDefault="00337AA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810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53AAAD3" w:rsidR="00FC045E" w:rsidRPr="00996FAF" w:rsidRDefault="00337AA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810E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45D9E98" w14:textId="031B84DD" w:rsidR="00796075" w:rsidRDefault="00796075" w:rsidP="00796075">
      <w:pPr>
        <w:pStyle w:val="NormalArial"/>
      </w:pPr>
      <w:r w:rsidRPr="00796075">
        <w:t>Consumers said the service completed the assessment and care planning process in partnership with the</w:t>
      </w:r>
      <w:r>
        <w:t>m</w:t>
      </w:r>
      <w:r w:rsidRPr="00796075">
        <w:t xml:space="preserve">. </w:t>
      </w:r>
      <w:r>
        <w:t>S</w:t>
      </w:r>
      <w:r w:rsidRPr="00796075">
        <w:t>taff describe</w:t>
      </w:r>
      <w:r>
        <w:t>d</w:t>
      </w:r>
      <w:r w:rsidRPr="00796075">
        <w:t xml:space="preserve"> the assessment and care planning process </w:t>
      </w:r>
      <w:r>
        <w:t>includ</w:t>
      </w:r>
      <w:r w:rsidR="009A5DB7">
        <w:t>ed</w:t>
      </w:r>
      <w:r w:rsidRPr="00796075">
        <w:t xml:space="preserve"> engaging consumers in the process and risk was identified</w:t>
      </w:r>
      <w:r w:rsidR="009A5DB7">
        <w:t>,</w:t>
      </w:r>
      <w:r w:rsidRPr="00796075">
        <w:t xml:space="preserve"> through risk assessment tools </w:t>
      </w:r>
      <w:r w:rsidR="009A5DB7">
        <w:t>which informed care planning</w:t>
      </w:r>
      <w:r w:rsidRPr="00796075">
        <w:t>.</w:t>
      </w:r>
      <w:r>
        <w:t xml:space="preserve"> P</w:t>
      </w:r>
      <w:r w:rsidRPr="00796075">
        <w:t>olicies and procedures related to assessment and care planning guide</w:t>
      </w:r>
      <w:r>
        <w:t>d</w:t>
      </w:r>
      <w:r w:rsidRPr="00796075">
        <w:t xml:space="preserve"> staff in conducting the process</w:t>
      </w:r>
      <w:r>
        <w:t>.</w:t>
      </w:r>
    </w:p>
    <w:p w14:paraId="7B37CE86" w14:textId="343D010D" w:rsidR="00796075" w:rsidRDefault="00796075" w:rsidP="00796075">
      <w:pPr>
        <w:pStyle w:val="NormalArial"/>
      </w:pPr>
      <w:r w:rsidRPr="00796075">
        <w:t>Consumers explained they were involved in the assessment and care planning to identify their needs, goals, and preferences.</w:t>
      </w:r>
      <w:r w:rsidRPr="00666361">
        <w:t xml:space="preserve"> </w:t>
      </w:r>
      <w:r w:rsidRPr="00796075">
        <w:t xml:space="preserve">The service </w:t>
      </w:r>
      <w:r w:rsidR="00B93D42">
        <w:t>was</w:t>
      </w:r>
      <w:r w:rsidRPr="00796075">
        <w:t xml:space="preserve"> a low care facility and d</w:t>
      </w:r>
      <w:r>
        <w:t>id</w:t>
      </w:r>
      <w:r w:rsidRPr="00796075">
        <w:t xml:space="preserve"> not have capacity to provide end-of-life care</w:t>
      </w:r>
      <w:r w:rsidR="009A5DB7">
        <w:t>, with consumers referred to other service providers to provide end of life support</w:t>
      </w:r>
      <w:r w:rsidRPr="00796075">
        <w:t>.</w:t>
      </w:r>
      <w:r w:rsidR="00666361">
        <w:t xml:space="preserve"> </w:t>
      </w:r>
      <w:r w:rsidR="00304876">
        <w:t>A</w:t>
      </w:r>
      <w:r w:rsidRPr="00796075">
        <w:t xml:space="preserve">dvance care documentation </w:t>
      </w:r>
      <w:r w:rsidR="00304876">
        <w:t xml:space="preserve">was maintained </w:t>
      </w:r>
      <w:r w:rsidRPr="00796075">
        <w:t xml:space="preserve">in their </w:t>
      </w:r>
      <w:r>
        <w:t>electronic care management system</w:t>
      </w:r>
      <w:r w:rsidRPr="00796075">
        <w:t xml:space="preserve"> for staff members to access and use when needed.</w:t>
      </w:r>
    </w:p>
    <w:p w14:paraId="711B0936" w14:textId="3BC3678E" w:rsidR="00B800CE" w:rsidRPr="00B800CE" w:rsidRDefault="00CD64D3" w:rsidP="00B800CE">
      <w:pPr>
        <w:pStyle w:val="NormalArial"/>
      </w:pPr>
      <w:r w:rsidRPr="00CD64D3">
        <w:t>Consumers said the service involve</w:t>
      </w:r>
      <w:r>
        <w:t>d</w:t>
      </w:r>
      <w:r w:rsidRPr="00CD64D3">
        <w:t xml:space="preserve"> consumers during the assessment and care planning process</w:t>
      </w:r>
      <w:r>
        <w:t xml:space="preserve"> and</w:t>
      </w:r>
      <w:r w:rsidRPr="00CD64D3">
        <w:t xml:space="preserve"> also described how the service support</w:t>
      </w:r>
      <w:r>
        <w:t>ed</w:t>
      </w:r>
      <w:r w:rsidRPr="00CD64D3">
        <w:t xml:space="preserve"> the involvement of other people the</w:t>
      </w:r>
      <w:r>
        <w:t>y</w:t>
      </w:r>
      <w:r w:rsidRPr="00CD64D3">
        <w:t xml:space="preserve"> want</w:t>
      </w:r>
      <w:r>
        <w:t>ed</w:t>
      </w:r>
      <w:r w:rsidRPr="00CD64D3">
        <w:t xml:space="preserve"> to involve in their care planning.</w:t>
      </w:r>
      <w:r>
        <w:t xml:space="preserve"> </w:t>
      </w:r>
      <w:r w:rsidR="00B800CE" w:rsidRPr="00B800CE">
        <w:t xml:space="preserve">A multidisciplinary approach </w:t>
      </w:r>
      <w:r w:rsidR="00B800CE">
        <w:t>was</w:t>
      </w:r>
      <w:r w:rsidR="00B800CE" w:rsidRPr="00B800CE">
        <w:t xml:space="preserve"> taken during assessment and care planning </w:t>
      </w:r>
      <w:r w:rsidR="009A5DB7">
        <w:t xml:space="preserve">which </w:t>
      </w:r>
      <w:r w:rsidR="00B800CE" w:rsidRPr="00B800CE">
        <w:t>involv</w:t>
      </w:r>
      <w:r w:rsidR="00B800CE">
        <w:t xml:space="preserve">ed </w:t>
      </w:r>
      <w:r w:rsidR="00B800CE" w:rsidRPr="00B800CE">
        <w:t xml:space="preserve">medical officers, allied health </w:t>
      </w:r>
      <w:r w:rsidR="009A5DB7">
        <w:t>professionals s</w:t>
      </w:r>
      <w:r w:rsidR="00B800CE" w:rsidRPr="00B800CE">
        <w:t xml:space="preserve">uch as physiotherapists and </w:t>
      </w:r>
      <w:r w:rsidR="00B800CE">
        <w:t>occupational therapists</w:t>
      </w:r>
      <w:r w:rsidR="00B800CE" w:rsidRPr="00B800CE">
        <w:t>. Care planning documentation showed consumers were involved in the assessment and care planning</w:t>
      </w:r>
      <w:r w:rsidR="00B800CE">
        <w:t>, as well as external health care providers.</w:t>
      </w:r>
    </w:p>
    <w:p w14:paraId="3E488361" w14:textId="2ABF8787" w:rsidR="00D57050" w:rsidRDefault="00D57050" w:rsidP="00D57050">
      <w:pPr>
        <w:pStyle w:val="NormalArial"/>
      </w:pPr>
      <w:r w:rsidRPr="00D57050">
        <w:lastRenderedPageBreak/>
        <w:t>Consumers confirmed the service communicated with them regarding the outcome of the assessment and care planning in a timely manner</w:t>
      </w:r>
      <w:r>
        <w:t>, and they were offered a copy of their care plan.</w:t>
      </w:r>
      <w:r w:rsidRPr="00666361">
        <w:t xml:space="preserve"> </w:t>
      </w:r>
      <w:r>
        <w:t>S</w:t>
      </w:r>
      <w:r w:rsidRPr="00D57050">
        <w:t xml:space="preserve">taff said they informed consumers/representatives when consumers </w:t>
      </w:r>
      <w:r>
        <w:t>were</w:t>
      </w:r>
      <w:r w:rsidRPr="00D57050">
        <w:t xml:space="preserve"> reviewed by a M</w:t>
      </w:r>
      <w:r>
        <w:t xml:space="preserve">edical </w:t>
      </w:r>
      <w:r w:rsidRPr="00D57050">
        <w:t>O</w:t>
      </w:r>
      <w:r>
        <w:t>fficer</w:t>
      </w:r>
      <w:r w:rsidRPr="00D57050">
        <w:t xml:space="preserve">, allied health, or any specialist medical service. </w:t>
      </w:r>
      <w:r w:rsidR="009A5DB7">
        <w:t>Care d</w:t>
      </w:r>
      <w:r w:rsidRPr="00D57050">
        <w:t>ocumentation including showed information relevant to the consumer’s individualised care with regular communication to consumers and representatives in relation to assessment and planning.</w:t>
      </w:r>
    </w:p>
    <w:p w14:paraId="31B7C2C8" w14:textId="037D541B" w:rsidR="00A5638C" w:rsidRDefault="00A5638C" w:rsidP="00A5638C">
      <w:pPr>
        <w:pStyle w:val="NormalArial"/>
      </w:pPr>
      <w:r>
        <w:t>C</w:t>
      </w:r>
      <w:r w:rsidRPr="00A5638C">
        <w:t xml:space="preserve">onsumers said the service regularly reviewed </w:t>
      </w:r>
      <w:r>
        <w:t>their</w:t>
      </w:r>
      <w:r w:rsidRPr="00A5638C">
        <w:t xml:space="preserve"> health and well-being</w:t>
      </w:r>
      <w:r>
        <w:t xml:space="preserve"> </w:t>
      </w:r>
      <w:r w:rsidRPr="00A5638C">
        <w:t xml:space="preserve">and communicated </w:t>
      </w:r>
      <w:r>
        <w:t>details of</w:t>
      </w:r>
      <w:r w:rsidRPr="00A5638C">
        <w:t xml:space="preserve"> </w:t>
      </w:r>
      <w:r>
        <w:t>any</w:t>
      </w:r>
      <w:r w:rsidRPr="00A5638C">
        <w:t xml:space="preserve"> changes.</w:t>
      </w:r>
      <w:r>
        <w:t xml:space="preserve"> Staff </w:t>
      </w:r>
      <w:r w:rsidRPr="00A5638C">
        <w:t>said the service review</w:t>
      </w:r>
      <w:r>
        <w:t>ed</w:t>
      </w:r>
      <w:r w:rsidRPr="00A5638C">
        <w:t xml:space="preserve"> assessment and care planning every </w:t>
      </w:r>
      <w:r w:rsidR="009A5DB7">
        <w:t>4</w:t>
      </w:r>
      <w:r w:rsidRPr="00A5638C">
        <w:t xml:space="preserve"> months</w:t>
      </w:r>
      <w:r>
        <w:t xml:space="preserve"> and </w:t>
      </w:r>
      <w:r w:rsidRPr="00A5638C">
        <w:t>when there was a change in the consumer’s health status.</w:t>
      </w:r>
      <w:r>
        <w:t xml:space="preserve"> C</w:t>
      </w:r>
      <w:r w:rsidRPr="00A5638C">
        <w:t>are planning documentation showed consumer assessments and care planning w</w:t>
      </w:r>
      <w:r>
        <w:t>ere</w:t>
      </w:r>
      <w:r w:rsidRPr="00A5638C">
        <w:t xml:space="preserve"> </w:t>
      </w:r>
      <w:r w:rsidR="009A5DB7">
        <w:t>completed</w:t>
      </w:r>
      <w:r w:rsidRPr="00A5638C">
        <w:t xml:space="preserve"> within the required time frame</w:t>
      </w:r>
      <w:r>
        <w:t xml:space="preserve"> </w:t>
      </w:r>
      <w:r w:rsidR="009A5DB7">
        <w:t xml:space="preserve">and it </w:t>
      </w:r>
      <w:r>
        <w:t>reflect</w:t>
      </w:r>
      <w:r w:rsidR="009A5DB7">
        <w:t xml:space="preserve">ed </w:t>
      </w:r>
      <w:r w:rsidRPr="00A5638C">
        <w:t>when a consumer’s condition changed</w:t>
      </w:r>
      <w:r>
        <w:t>.</w:t>
      </w:r>
    </w:p>
    <w:p w14:paraId="0CDBAA2D" w14:textId="26FAF41A"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F6C43AC" w:rsidR="00FC045E" w:rsidRPr="00996FAF" w:rsidRDefault="00337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A3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A0B6052" w:rsidR="00FC045E" w:rsidRPr="00996FAF" w:rsidRDefault="00337AA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A3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0E372C0" w:rsidR="00FC045E" w:rsidRPr="00996FAF" w:rsidRDefault="00337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A3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D81B23D" w:rsidR="00FC045E" w:rsidRPr="00996FAF" w:rsidRDefault="00337AA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A3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35832F5" w:rsidR="00FC045E" w:rsidRPr="00996FAF" w:rsidRDefault="00337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A3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34A5B8C" w:rsidR="00FC045E" w:rsidRPr="00996FAF" w:rsidRDefault="00337AA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A3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8A89C28" w:rsidR="00FC045E" w:rsidRPr="00996FAF" w:rsidRDefault="00337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A37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F4B324B" w14:textId="33B30D65" w:rsidR="002B0C90" w:rsidRDefault="00CA3728" w:rsidP="0036130C">
      <w:pPr>
        <w:pStyle w:val="NormalArial"/>
      </w:pPr>
      <w:r>
        <w:t>C</w:t>
      </w:r>
      <w:r w:rsidRPr="00CA3728">
        <w:t>onsumers said their care was safe and right for them. Staff describe</w:t>
      </w:r>
      <w:r>
        <w:t>d</w:t>
      </w:r>
      <w:r w:rsidRPr="00CA3728">
        <w:t xml:space="preserve"> individual consumer’s care </w:t>
      </w:r>
      <w:r w:rsidR="00DC1CD9">
        <w:t>was</w:t>
      </w:r>
      <w:r w:rsidRPr="00CA3728">
        <w:t xml:space="preserve"> designed to meet their needs, how the care was delivered according to the consumer’s preference and fulfilling their wishes.</w:t>
      </w:r>
      <w:r w:rsidRPr="00666361">
        <w:t xml:space="preserve"> </w:t>
      </w:r>
      <w:r>
        <w:t>C</w:t>
      </w:r>
      <w:r w:rsidRPr="00CA3728">
        <w:t>are planning documentation showed care was safe, effective, and individualised.</w:t>
      </w:r>
    </w:p>
    <w:p w14:paraId="7A3033EA" w14:textId="32E93D00" w:rsidR="000A5B0E" w:rsidRPr="000A5B0E" w:rsidRDefault="00CA3728" w:rsidP="000A5B0E">
      <w:pPr>
        <w:pStyle w:val="NormalArial"/>
      </w:pPr>
      <w:r w:rsidRPr="00CA3728">
        <w:t xml:space="preserve">Consumers </w:t>
      </w:r>
      <w:r>
        <w:t>gave positive feedback about</w:t>
      </w:r>
      <w:r w:rsidRPr="00CA3728">
        <w:t xml:space="preserve"> the management of high impact and high prevalence risks includ</w:t>
      </w:r>
      <w:r>
        <w:t xml:space="preserve">ing </w:t>
      </w:r>
      <w:r w:rsidRPr="00CA3728">
        <w:t>high risk of falls, challenging behaviours, medication management, diabetes management and chronic pain.</w:t>
      </w:r>
      <w:r>
        <w:t xml:space="preserve"> </w:t>
      </w:r>
      <w:r w:rsidR="000A5B0E" w:rsidRPr="000A5B0E">
        <w:t xml:space="preserve">Care planning documentation showed the service identified and managed consumers with high impact and high prevalence risks. </w:t>
      </w:r>
      <w:r w:rsidR="000A5B0E">
        <w:t xml:space="preserve">Staff were </w:t>
      </w:r>
      <w:r w:rsidR="000A5B0E" w:rsidRPr="000A5B0E">
        <w:t xml:space="preserve">observed using strategies to manage consumers’ challenging behaviours </w:t>
      </w:r>
      <w:r w:rsidR="00237916">
        <w:t>through</w:t>
      </w:r>
      <w:r w:rsidR="000A5B0E" w:rsidRPr="000A5B0E">
        <w:t xml:space="preserve"> behaviour support plans, exercise programs and the use of sensor mats and frequent checks for fall prevention. </w:t>
      </w:r>
    </w:p>
    <w:p w14:paraId="7D722037" w14:textId="38D5FF8B" w:rsidR="00CA3728" w:rsidRDefault="000A5B0E" w:rsidP="0036130C">
      <w:pPr>
        <w:pStyle w:val="NormalArial"/>
      </w:pPr>
      <w:r>
        <w:t>C</w:t>
      </w:r>
      <w:r w:rsidRPr="000A5B0E">
        <w:t>onsumers ha</w:t>
      </w:r>
      <w:r>
        <w:t>d</w:t>
      </w:r>
      <w:r w:rsidRPr="000A5B0E">
        <w:t xml:space="preserve"> completed advanced care directive</w:t>
      </w:r>
      <w:r w:rsidR="00237916">
        <w:t>s</w:t>
      </w:r>
      <w:r w:rsidRPr="000A5B0E">
        <w:t xml:space="preserve"> as part of the regular assessment process. </w:t>
      </w:r>
      <w:r>
        <w:t>P</w:t>
      </w:r>
      <w:r w:rsidRPr="000A5B0E">
        <w:t>olicies and procedures related to advance care and end-of-life care processes</w:t>
      </w:r>
      <w:r>
        <w:t xml:space="preserve"> guided staff</w:t>
      </w:r>
      <w:r w:rsidRPr="000A5B0E">
        <w:t xml:space="preserve"> </w:t>
      </w:r>
      <w:r>
        <w:t>in</w:t>
      </w:r>
      <w:r w:rsidRPr="000A5B0E">
        <w:t xml:space="preserve"> </w:t>
      </w:r>
      <w:r w:rsidRPr="000A5B0E">
        <w:lastRenderedPageBreak/>
        <w:t>identifying and referring consumers who need</w:t>
      </w:r>
      <w:r>
        <w:t>ed</w:t>
      </w:r>
      <w:r w:rsidRPr="000A5B0E">
        <w:t xml:space="preserve"> end to life care to other local services who offer</w:t>
      </w:r>
      <w:r>
        <w:t>ed</w:t>
      </w:r>
      <w:r w:rsidRPr="000A5B0E">
        <w:t xml:space="preserve"> end-of-life care.</w:t>
      </w:r>
    </w:p>
    <w:p w14:paraId="40D58737" w14:textId="5BB20F59" w:rsidR="000A5B0E" w:rsidRDefault="000A5B0E" w:rsidP="0036130C">
      <w:pPr>
        <w:pStyle w:val="NormalArial"/>
      </w:pPr>
      <w:r w:rsidRPr="000A5B0E">
        <w:t xml:space="preserve">Consumers stated </w:t>
      </w:r>
      <w:r>
        <w:t>staff</w:t>
      </w:r>
      <w:r w:rsidRPr="000A5B0E">
        <w:t xml:space="preserve"> identified the changes in the health and function of individuals through regular assessment</w:t>
      </w:r>
      <w:r w:rsidR="00B2734B">
        <w:t>.</w:t>
      </w:r>
      <w:r w:rsidR="00C75FEC" w:rsidRPr="00666361">
        <w:t xml:space="preserve"> </w:t>
      </w:r>
      <w:r w:rsidR="00C75FEC" w:rsidRPr="00C75FEC">
        <w:t xml:space="preserve">Staff members confirmed they </w:t>
      </w:r>
      <w:r w:rsidR="00C75FEC">
        <w:t>were</w:t>
      </w:r>
      <w:r w:rsidR="00C75FEC" w:rsidRPr="00C75FEC">
        <w:t xml:space="preserve"> guided by policies and procedures support</w:t>
      </w:r>
      <w:r w:rsidR="00C75FEC">
        <w:t>ing</w:t>
      </w:r>
      <w:r w:rsidR="00C75FEC" w:rsidRPr="00C75FEC">
        <w:t xml:space="preserve"> them to recognise and respond to deterioration or changes in a consumer’s condition.</w:t>
      </w:r>
      <w:r w:rsidR="00C75FEC" w:rsidRPr="00666361">
        <w:t xml:space="preserve"> </w:t>
      </w:r>
      <w:r w:rsidR="00C75FEC" w:rsidRPr="00C75FEC">
        <w:t xml:space="preserve">Care documentation </w:t>
      </w:r>
      <w:r w:rsidR="00237916">
        <w:t>demonstrated a system</w:t>
      </w:r>
      <w:r w:rsidR="00C75FEC" w:rsidRPr="00C75FEC">
        <w:t xml:space="preserve"> for recognising changes </w:t>
      </w:r>
      <w:r w:rsidR="00A11DC5">
        <w:t>indicating</w:t>
      </w:r>
      <w:r w:rsidR="00C75FEC" w:rsidRPr="00C75FEC">
        <w:t xml:space="preserve"> deteriorati</w:t>
      </w:r>
      <w:r w:rsidR="00A11DC5">
        <w:t>on in</w:t>
      </w:r>
      <w:r w:rsidR="00C75FEC" w:rsidRPr="00C75FEC">
        <w:t xml:space="preserve"> consumers and respon</w:t>
      </w:r>
      <w:r w:rsidR="00C75FEC">
        <w:t>ses</w:t>
      </w:r>
      <w:r w:rsidR="00C75FEC" w:rsidRPr="00C75FEC">
        <w:t xml:space="preserve"> to those changes.</w:t>
      </w:r>
    </w:p>
    <w:p w14:paraId="4974149D" w14:textId="11856C95" w:rsidR="00153AF9" w:rsidRPr="00153AF9" w:rsidRDefault="005E57BB" w:rsidP="00153AF9">
      <w:pPr>
        <w:pStyle w:val="NormalArial"/>
      </w:pPr>
      <w:r w:rsidRPr="005E57BB">
        <w:t xml:space="preserve">Consumers said the service communicated effectively within the organisation and shared with others who </w:t>
      </w:r>
      <w:r w:rsidR="00817304">
        <w:t>were</w:t>
      </w:r>
      <w:r w:rsidRPr="005E57BB">
        <w:t xml:space="preserve"> responsible for the care and services of the consumers.</w:t>
      </w:r>
      <w:r w:rsidR="00817304">
        <w:t xml:space="preserve"> </w:t>
      </w:r>
      <w:r w:rsidR="00817304" w:rsidRPr="00817304">
        <w:t xml:space="preserve">Staff </w:t>
      </w:r>
      <w:r w:rsidR="00817304">
        <w:t>described how</w:t>
      </w:r>
      <w:r w:rsidR="00817304" w:rsidRPr="00817304">
        <w:t xml:space="preserve"> within the organisation </w:t>
      </w:r>
      <w:r w:rsidR="00A11DC5">
        <w:t xml:space="preserve">information </w:t>
      </w:r>
      <w:r w:rsidR="00817304" w:rsidRPr="00817304">
        <w:t xml:space="preserve">was shared in different ways, such as at handover, via emails and documented in </w:t>
      </w:r>
      <w:r w:rsidR="00153AF9">
        <w:t xml:space="preserve">the </w:t>
      </w:r>
      <w:r w:rsidR="00817304">
        <w:t>electronic care management system</w:t>
      </w:r>
      <w:r w:rsidR="00817304" w:rsidRPr="00817304">
        <w:t>.</w:t>
      </w:r>
      <w:r w:rsidR="00153AF9" w:rsidRPr="00666361">
        <w:t xml:space="preserve"> </w:t>
      </w:r>
      <w:r w:rsidR="00153AF9" w:rsidRPr="00153AF9">
        <w:t xml:space="preserve">Care planning documentation showed regular case conferences with </w:t>
      </w:r>
      <w:r w:rsidR="00A11DC5">
        <w:t>health p</w:t>
      </w:r>
      <w:r w:rsidR="000229F4">
        <w:t>r</w:t>
      </w:r>
      <w:r w:rsidR="00A11DC5">
        <w:t>ofessionals</w:t>
      </w:r>
      <w:r w:rsidR="00153AF9" w:rsidRPr="00153AF9">
        <w:t xml:space="preserve"> to communicate changes in consumer health conditions and to update consumer needs, goals, and preferences.</w:t>
      </w:r>
    </w:p>
    <w:p w14:paraId="14F9BDD2" w14:textId="2C793D69" w:rsidR="005E57BB" w:rsidRDefault="00153AF9" w:rsidP="0036130C">
      <w:pPr>
        <w:pStyle w:val="NormalArial"/>
      </w:pPr>
      <w:r w:rsidRPr="00153AF9">
        <w:t>Consumers said the service sent timely and appropriate referrals when there was a need for increased consumer care</w:t>
      </w:r>
      <w:r>
        <w:t>.</w:t>
      </w:r>
      <w:r w:rsidRPr="00666361">
        <w:t xml:space="preserve"> </w:t>
      </w:r>
      <w:r w:rsidRPr="00153AF9">
        <w:t>Staff explained the importance of external service providers and how input from the external service provider was arranged. Care planning documentation for the showed timely and appropriate referrals and the contributions of these external services to consumer care.</w:t>
      </w:r>
    </w:p>
    <w:p w14:paraId="4235BB16" w14:textId="6AB0160C" w:rsidR="00153AF9" w:rsidRDefault="00153AF9" w:rsidP="0036130C">
      <w:pPr>
        <w:pStyle w:val="NormalArial"/>
      </w:pPr>
      <w:r w:rsidRPr="00153AF9">
        <w:t xml:space="preserve">Consumers said they observed staff </w:t>
      </w:r>
      <w:r w:rsidR="00237916">
        <w:t xml:space="preserve">using </w:t>
      </w:r>
      <w:r w:rsidRPr="00153AF9">
        <w:t xml:space="preserve">infection control </w:t>
      </w:r>
      <w:r w:rsidR="00237916">
        <w:t>measures</w:t>
      </w:r>
      <w:r w:rsidRPr="00153AF9">
        <w:t xml:space="preserve"> such as wearing gloves, masks, and washing their hands.</w:t>
      </w:r>
      <w:r w:rsidRPr="00666361">
        <w:t xml:space="preserve"> </w:t>
      </w:r>
      <w:r>
        <w:t>S</w:t>
      </w:r>
      <w:r w:rsidRPr="00153AF9">
        <w:t>taff had completed infection control education, and infection control signage, hand wash basins and hand sanitiser dispensers throughout the service</w:t>
      </w:r>
      <w:r>
        <w:t xml:space="preserve"> </w:t>
      </w:r>
      <w:r w:rsidR="001B03CD">
        <w:t>were observed</w:t>
      </w:r>
      <w:r w:rsidRPr="00153AF9">
        <w:t>.</w:t>
      </w:r>
      <w:r w:rsidR="00666361">
        <w:t xml:space="preserve"> </w:t>
      </w:r>
      <w:r w:rsidR="001B03CD">
        <w:t xml:space="preserve">Policies and procedures guided staff </w:t>
      </w:r>
      <w:r w:rsidR="001B03CD" w:rsidRPr="001B03CD">
        <w:t>through standard and transmission-based precautions to prevent and control infection and through antimicrobial stewardship</w:t>
      </w:r>
      <w:r w:rsidR="001B03CD">
        <w:t>.</w:t>
      </w:r>
    </w:p>
    <w:p w14:paraId="4BBD91B9" w14:textId="51BBA0E7" w:rsidR="00CA3728" w:rsidRPr="00506212" w:rsidRDefault="00506212" w:rsidP="00666361">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60521D96"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w:t>
            </w:r>
            <w:r w:rsidR="00B93D42">
              <w:rPr>
                <w:rFonts w:ascii="Arial" w:hAnsi="Arial" w:cs="Arial"/>
              </w:rPr>
              <w:t>021</w:t>
            </w:r>
            <w:r w:rsidRPr="00996FAF">
              <w:rPr>
                <w:rFonts w:ascii="Arial" w:hAnsi="Arial" w:cs="Arial"/>
              </w:rPr>
              <w:t xml:space="preserve"> meet the consumer’s needs, goals and preferences and optimise their independence, health, well-being and quality of life.</w:t>
            </w:r>
          </w:p>
        </w:tc>
        <w:tc>
          <w:tcPr>
            <w:tcW w:w="2122" w:type="dxa"/>
            <w:shd w:val="clear" w:color="auto" w:fill="auto"/>
            <w:vAlign w:val="top"/>
          </w:tcPr>
          <w:p w14:paraId="00531E59" w14:textId="177A4B0D" w:rsidR="00FC045E" w:rsidRPr="00996FAF" w:rsidRDefault="00337A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062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8B0EFBC" w:rsidR="00FC045E" w:rsidRPr="00996FAF" w:rsidRDefault="00337AA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062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4AEE037" w:rsidR="00FC045E" w:rsidRPr="00996FAF" w:rsidRDefault="00337A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062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A275966" w:rsidR="00FC045E" w:rsidRPr="00996FAF" w:rsidRDefault="00337AA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062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81422AB" w:rsidR="00FC045E" w:rsidRPr="00996FAF" w:rsidRDefault="00337AA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062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C13CF34" w:rsidR="00FC045E" w:rsidRPr="00996FAF" w:rsidRDefault="00337AA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062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B5315C8" w:rsidR="00FC045E" w:rsidRPr="00996FAF" w:rsidRDefault="00337A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0621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F296FED" w14:textId="3541E745" w:rsidR="00532116" w:rsidRDefault="004C65B2" w:rsidP="0036130C">
      <w:pPr>
        <w:pStyle w:val="NormalArial"/>
      </w:pPr>
      <w:r w:rsidRPr="004C65B2">
        <w:t xml:space="preserve">Consumers stated they </w:t>
      </w:r>
      <w:r>
        <w:t xml:space="preserve">were </w:t>
      </w:r>
      <w:r w:rsidRPr="004C65B2">
        <w:t xml:space="preserve">provided with services and supports for daily living which </w:t>
      </w:r>
      <w:r>
        <w:t>supported</w:t>
      </w:r>
      <w:r w:rsidRPr="004C65B2">
        <w:t xml:space="preserve"> their emotional, spiritual, and psychological well-being. </w:t>
      </w:r>
      <w:r w:rsidR="00532116" w:rsidRPr="00532116">
        <w:t>Staff provided examples of supporting consumers for their emotional and psychological well-being</w:t>
      </w:r>
      <w:r w:rsidR="00532116">
        <w:t xml:space="preserve"> including </w:t>
      </w:r>
      <w:r w:rsidR="00532116" w:rsidRPr="00532116">
        <w:t xml:space="preserve">meaningful activities they </w:t>
      </w:r>
      <w:r w:rsidR="00532116">
        <w:t>were</w:t>
      </w:r>
      <w:r w:rsidR="00532116" w:rsidRPr="00532116">
        <w:t xml:space="preserve"> engaged in to satisfy their needs</w:t>
      </w:r>
      <w:r w:rsidR="0094460F">
        <w:t xml:space="preserve"> and </w:t>
      </w:r>
      <w:r w:rsidR="00532116" w:rsidRPr="00532116">
        <w:t xml:space="preserve">preferences. Care documentation </w:t>
      </w:r>
      <w:r w:rsidR="00532116">
        <w:t>was</w:t>
      </w:r>
      <w:r w:rsidR="00532116" w:rsidRPr="00532116">
        <w:t xml:space="preserve"> consistent with consumer interviews, identifying individual support strategies for each consumer and detailing individual emotional support strategies and how these </w:t>
      </w:r>
      <w:r w:rsidR="00532116">
        <w:t>were</w:t>
      </w:r>
      <w:r w:rsidR="00532116" w:rsidRPr="00532116">
        <w:t xml:space="preserve"> implemented. </w:t>
      </w:r>
    </w:p>
    <w:p w14:paraId="02DBE161" w14:textId="15569294" w:rsidR="00F774A3" w:rsidRDefault="00532116" w:rsidP="0036130C">
      <w:pPr>
        <w:pStyle w:val="NormalArial"/>
      </w:pPr>
      <w:r>
        <w:t>C</w:t>
      </w:r>
      <w:r w:rsidRPr="00532116">
        <w:t xml:space="preserve">onsumers said they </w:t>
      </w:r>
      <w:r>
        <w:t>were</w:t>
      </w:r>
      <w:r w:rsidRPr="00532116">
        <w:t xml:space="preserve"> offered emotional, spiritual, and psychological support by the service</w:t>
      </w:r>
      <w:r>
        <w:t xml:space="preserve">. </w:t>
      </w:r>
      <w:r w:rsidR="00F774A3" w:rsidRPr="00F774A3">
        <w:t xml:space="preserve">Consumers spoke about receiving </w:t>
      </w:r>
      <w:r w:rsidR="00F774A3">
        <w:t>one to one</w:t>
      </w:r>
      <w:r w:rsidR="00F774A3" w:rsidRPr="00F774A3">
        <w:t xml:space="preserve"> support from care staff, lifestyle staff, community visitors/volunteers and from allied health workers. </w:t>
      </w:r>
      <w:r w:rsidR="00F774A3">
        <w:t>A</w:t>
      </w:r>
      <w:r w:rsidR="00F774A3" w:rsidRPr="00F774A3">
        <w:t xml:space="preserve"> pastoral care worker </w:t>
      </w:r>
      <w:r w:rsidR="00F774A3">
        <w:t>was</w:t>
      </w:r>
      <w:r w:rsidR="00F774A3" w:rsidRPr="00F774A3">
        <w:t xml:space="preserve"> based at the service on Mondays, Tuesdays, and Wednesdays. </w:t>
      </w:r>
      <w:r w:rsidR="00F774A3">
        <w:t>C</w:t>
      </w:r>
      <w:r w:rsidR="00F774A3" w:rsidRPr="00F774A3">
        <w:t>are documentation was consistent with consumer interviews describing the support provided and how it was implemented.</w:t>
      </w:r>
    </w:p>
    <w:p w14:paraId="1DCE9744" w14:textId="3C52220D" w:rsidR="00F774A3" w:rsidRDefault="00F774A3" w:rsidP="0036130C">
      <w:pPr>
        <w:pStyle w:val="NormalArial"/>
      </w:pPr>
      <w:r w:rsidRPr="00F774A3">
        <w:t xml:space="preserve">Consumers confirmed </w:t>
      </w:r>
      <w:r w:rsidR="0094460F">
        <w:t>they</w:t>
      </w:r>
      <w:r w:rsidRPr="00F774A3">
        <w:t xml:space="preserve"> </w:t>
      </w:r>
      <w:r>
        <w:t>were</w:t>
      </w:r>
      <w:r w:rsidRPr="00F774A3">
        <w:t xml:space="preserve"> actively engaged with their local community and </w:t>
      </w:r>
      <w:r>
        <w:t>were</w:t>
      </w:r>
      <w:r w:rsidRPr="00F774A3">
        <w:t xml:space="preserve"> supported to maintain relationships and do things of interest to them.</w:t>
      </w:r>
      <w:r w:rsidRPr="00666361">
        <w:t xml:space="preserve"> </w:t>
      </w:r>
      <w:r>
        <w:t>S</w:t>
      </w:r>
      <w:r w:rsidRPr="00F774A3">
        <w:t>taff described how they support</w:t>
      </w:r>
      <w:r>
        <w:t>ed</w:t>
      </w:r>
      <w:r w:rsidRPr="00F774A3">
        <w:t xml:space="preserve"> consumers to maintain relationships and contact </w:t>
      </w:r>
      <w:r w:rsidR="0094460F">
        <w:t xml:space="preserve">with </w:t>
      </w:r>
      <w:r w:rsidRPr="00F774A3">
        <w:t xml:space="preserve">people who </w:t>
      </w:r>
      <w:r>
        <w:t>were</w:t>
      </w:r>
      <w:r w:rsidRPr="00F774A3">
        <w:t xml:space="preserve"> important to them</w:t>
      </w:r>
      <w:r>
        <w:t xml:space="preserve"> including</w:t>
      </w:r>
      <w:r w:rsidRPr="00F774A3">
        <w:t xml:space="preserve"> facilitat</w:t>
      </w:r>
      <w:r>
        <w:t>ing</w:t>
      </w:r>
      <w:r w:rsidRPr="00F774A3">
        <w:t xml:space="preserve"> visits and mak</w:t>
      </w:r>
      <w:r>
        <w:t>ing</w:t>
      </w:r>
      <w:r w:rsidRPr="00F774A3">
        <w:t xml:space="preserve"> phone or video calls. Care documentation detail</w:t>
      </w:r>
      <w:r>
        <w:t>ed</w:t>
      </w:r>
      <w:r w:rsidRPr="00F774A3">
        <w:t xml:space="preserve"> the people and relationships important to consumers and how they like</w:t>
      </w:r>
      <w:r>
        <w:t>d</w:t>
      </w:r>
      <w:r w:rsidRPr="00F774A3">
        <w:t xml:space="preserve"> to be supported to maintain them. </w:t>
      </w:r>
    </w:p>
    <w:p w14:paraId="3CBF6379" w14:textId="24F53718" w:rsidR="001C3AE2" w:rsidRDefault="006619EC" w:rsidP="001C3AE2">
      <w:pPr>
        <w:pStyle w:val="NormalArial"/>
      </w:pPr>
      <w:r w:rsidRPr="006619EC">
        <w:lastRenderedPageBreak/>
        <w:t xml:space="preserve">Consumers confirmed the service </w:t>
      </w:r>
      <w:r w:rsidR="0094460F">
        <w:t>was</w:t>
      </w:r>
      <w:r w:rsidRPr="006619EC">
        <w:t xml:space="preserve"> aware of their individual needs and preferences, and the information </w:t>
      </w:r>
      <w:r>
        <w:t>was</w:t>
      </w:r>
      <w:r w:rsidRPr="006619EC">
        <w:t xml:space="preserve"> shared within the service </w:t>
      </w:r>
      <w:r>
        <w:t>effectively</w:t>
      </w:r>
      <w:r w:rsidRPr="006619EC">
        <w:t>.</w:t>
      </w:r>
      <w:r w:rsidRPr="00666361">
        <w:t xml:space="preserve"> </w:t>
      </w:r>
      <w:r w:rsidRPr="006619EC">
        <w:t xml:space="preserve">Care staff demonstrated how information </w:t>
      </w:r>
      <w:r>
        <w:t>was</w:t>
      </w:r>
      <w:r w:rsidRPr="006619EC">
        <w:t xml:space="preserve"> shared with the team responsible for providing </w:t>
      </w:r>
      <w:r w:rsidR="008D2F70">
        <w:t xml:space="preserve">support </w:t>
      </w:r>
      <w:r w:rsidRPr="006619EC">
        <w:t>to the consumers, including other services involved in their care</w:t>
      </w:r>
      <w:r>
        <w:t xml:space="preserve">. A </w:t>
      </w:r>
      <w:r w:rsidRPr="006619EC">
        <w:t>detailed handover t</w:t>
      </w:r>
      <w:r>
        <w:t xml:space="preserve">ook </w:t>
      </w:r>
      <w:r w:rsidRPr="006619EC">
        <w:t xml:space="preserve">place at the change of each shift and alerts </w:t>
      </w:r>
      <w:r>
        <w:t>were</w:t>
      </w:r>
      <w:r w:rsidRPr="006619EC">
        <w:t xml:space="preserve"> generated on the </w:t>
      </w:r>
      <w:r>
        <w:t>electronic care management system</w:t>
      </w:r>
      <w:r w:rsidRPr="006619EC">
        <w:t xml:space="preserve"> when a consumer’s </w:t>
      </w:r>
      <w:r w:rsidR="008D2F70">
        <w:t xml:space="preserve">support </w:t>
      </w:r>
      <w:r w:rsidRPr="006619EC">
        <w:t>needs changed</w:t>
      </w:r>
      <w:r w:rsidR="001C3AE2" w:rsidRPr="001C3AE2">
        <w:t xml:space="preserve">. </w:t>
      </w:r>
    </w:p>
    <w:p w14:paraId="527A0CED" w14:textId="394733F8" w:rsidR="006619EC" w:rsidRDefault="00A664B4" w:rsidP="0036130C">
      <w:pPr>
        <w:pStyle w:val="NormalArial"/>
      </w:pPr>
      <w:r>
        <w:t>S</w:t>
      </w:r>
      <w:r w:rsidRPr="00A664B4">
        <w:t xml:space="preserve">taff confirmed the service links the consumers with other organisations either via expression of interest or with information gained through the assessment process where an action plan is formed. </w:t>
      </w:r>
      <w:r>
        <w:t>P</w:t>
      </w:r>
      <w:r w:rsidRPr="00A664B4">
        <w:t>olicies and procedures support</w:t>
      </w:r>
      <w:r>
        <w:t>ed</w:t>
      </w:r>
      <w:r w:rsidRPr="00A664B4">
        <w:t xml:space="preserve"> the referral process for consumers to allied health professionals and other organisations.</w:t>
      </w:r>
      <w:r>
        <w:t xml:space="preserve"> </w:t>
      </w:r>
      <w:r w:rsidRPr="00A664B4">
        <w:t>Care plan documentation evidenced collaboration with external services to support the diverse needs of the consumers.</w:t>
      </w:r>
    </w:p>
    <w:p w14:paraId="7BA18AC8" w14:textId="7E4F29CC" w:rsidR="00A664B4" w:rsidRDefault="00A664B4" w:rsidP="0036130C">
      <w:pPr>
        <w:pStyle w:val="NormalArial"/>
      </w:pPr>
      <w:r>
        <w:t>C</w:t>
      </w:r>
      <w:r w:rsidRPr="00A664B4">
        <w:t xml:space="preserve">onsumers said they enjoyed the meals prepared and confirmed there </w:t>
      </w:r>
      <w:r>
        <w:t>was</w:t>
      </w:r>
      <w:r w:rsidRPr="00A664B4">
        <w:t xml:space="preserve"> a variety of meals and choices available.</w:t>
      </w:r>
      <w:r w:rsidR="00D92568" w:rsidRPr="00666361">
        <w:t xml:space="preserve"> </w:t>
      </w:r>
      <w:r w:rsidR="00D92568">
        <w:t>I</w:t>
      </w:r>
      <w:r w:rsidR="00D92568" w:rsidRPr="00D92568">
        <w:t>nternal audit</w:t>
      </w:r>
      <w:r w:rsidR="00D92568">
        <w:t xml:space="preserve"> results</w:t>
      </w:r>
      <w:r w:rsidR="00D92568" w:rsidRPr="00D92568">
        <w:t>, the food safety plan, temperature records and the record of consumer dietary requirements</w:t>
      </w:r>
      <w:r w:rsidR="00D92568">
        <w:t xml:space="preserve"> were displayed </w:t>
      </w:r>
      <w:r w:rsidR="00D92568" w:rsidRPr="00D92568">
        <w:t xml:space="preserve">in the main kitchen and </w:t>
      </w:r>
      <w:r w:rsidR="00D92568">
        <w:t xml:space="preserve">in </w:t>
      </w:r>
      <w:r w:rsidR="00D92568" w:rsidRPr="00D92568">
        <w:t>the meeting minutes.</w:t>
      </w:r>
      <w:r w:rsidR="00D92568" w:rsidRPr="00666361">
        <w:t xml:space="preserve"> </w:t>
      </w:r>
      <w:r w:rsidR="00D92568" w:rsidRPr="00D92568">
        <w:t>Processes were observed where consumers could choose their meal preferences each day</w:t>
      </w:r>
      <w:r w:rsidR="00D92568">
        <w:t xml:space="preserve">, </w:t>
      </w:r>
      <w:r w:rsidR="00D92568" w:rsidRPr="00D92568">
        <w:t>allergies were identified and documented.</w:t>
      </w:r>
    </w:p>
    <w:p w14:paraId="23043FBC" w14:textId="27C7E59B" w:rsidR="00D92568" w:rsidRDefault="00D92568" w:rsidP="00D92568">
      <w:pPr>
        <w:pStyle w:val="NormalArial"/>
      </w:pPr>
      <w:r w:rsidRPr="00D92568">
        <w:t xml:space="preserve">Consumers said their equipment </w:t>
      </w:r>
      <w:r>
        <w:t>was</w:t>
      </w:r>
      <w:r w:rsidRPr="00D92568">
        <w:t xml:space="preserve"> always kept clean and if anything need</w:t>
      </w:r>
      <w:r>
        <w:t>ed</w:t>
      </w:r>
      <w:r w:rsidRPr="00D92568">
        <w:t xml:space="preserve"> </w:t>
      </w:r>
      <w:r>
        <w:t>fixing</w:t>
      </w:r>
      <w:r w:rsidRPr="00D92568">
        <w:t xml:space="preserve"> the maintenance team </w:t>
      </w:r>
      <w:r>
        <w:t>was</w:t>
      </w:r>
      <w:r w:rsidRPr="00D92568">
        <w:t xml:space="preserve"> quick to respond. </w:t>
      </w:r>
      <w:r w:rsidR="00D7185F">
        <w:t>E</w:t>
      </w:r>
      <w:r w:rsidR="00D7185F" w:rsidRPr="00D7185F">
        <w:t xml:space="preserve">quipment </w:t>
      </w:r>
      <w:r w:rsidR="00D7185F">
        <w:t xml:space="preserve">to </w:t>
      </w:r>
      <w:r w:rsidR="00D7185F" w:rsidRPr="00D7185F">
        <w:t>support consumers to engage in activities of daily living and lifestyle activities</w:t>
      </w:r>
      <w:r w:rsidR="00D7185F">
        <w:t xml:space="preserve"> was observed</w:t>
      </w:r>
      <w:r w:rsidR="00D7185F" w:rsidRPr="00D7185F">
        <w:t xml:space="preserve"> </w:t>
      </w:r>
      <w:r w:rsidR="00D7185F">
        <w:t>as</w:t>
      </w:r>
      <w:r w:rsidR="00D7185F" w:rsidRPr="00D7185F">
        <w:t xml:space="preserve"> safe, suitable, clean, and well-maintained. Maintenance documentation and records identified scheduled preventative and reactive maintenance </w:t>
      </w:r>
      <w:r w:rsidR="00D7185F">
        <w:t>was</w:t>
      </w:r>
      <w:r w:rsidR="00D7185F" w:rsidRPr="00D7185F">
        <w:t xml:space="preserve"> completed.</w:t>
      </w:r>
    </w:p>
    <w:p w14:paraId="341D13BF" w14:textId="1761CBA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0D1D58A" w:rsidR="00FC045E" w:rsidRPr="00996FAF" w:rsidRDefault="00337A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71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51327AF" w:rsidR="00FC045E" w:rsidRPr="00996FAF" w:rsidRDefault="00337AA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71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4673005" w:rsidR="00FC045E" w:rsidRPr="00996FAF" w:rsidRDefault="00337AA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7185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046EC7A" w14:textId="4EE837E4" w:rsidR="00573530" w:rsidRDefault="00573530" w:rsidP="0036130C">
      <w:pPr>
        <w:pStyle w:val="NormalArial"/>
      </w:pPr>
      <w:r>
        <w:t>C</w:t>
      </w:r>
      <w:r w:rsidRPr="00573530">
        <w:t>onsumers said they fe</w:t>
      </w:r>
      <w:r>
        <w:t>lt</w:t>
      </w:r>
      <w:r w:rsidRPr="00573530">
        <w:t xml:space="preserve"> comfortable and at home at the service</w:t>
      </w:r>
      <w:r>
        <w:t xml:space="preserve"> and had </w:t>
      </w:r>
      <w:r w:rsidRPr="00573530">
        <w:t>personalised their rooms with various mementos and furniture important to them.</w:t>
      </w:r>
      <w:r>
        <w:t xml:space="preserve"> </w:t>
      </w:r>
      <w:r w:rsidRPr="00573530">
        <w:t>Staff describe</w:t>
      </w:r>
      <w:r>
        <w:t>d</w:t>
      </w:r>
      <w:r w:rsidRPr="00573530">
        <w:t xml:space="preserve"> how consumers were free to move independently through the service</w:t>
      </w:r>
      <w:r>
        <w:t>.</w:t>
      </w:r>
      <w:r w:rsidR="00666361">
        <w:t xml:space="preserve"> </w:t>
      </w:r>
      <w:r>
        <w:t>C</w:t>
      </w:r>
      <w:r w:rsidRPr="00573530">
        <w:t>onsumers</w:t>
      </w:r>
      <w:r>
        <w:t xml:space="preserve"> were observed</w:t>
      </w:r>
      <w:r w:rsidRPr="00573530">
        <w:t xml:space="preserve"> moving between their rooms into the communal lounge/dining areas for meals</w:t>
      </w:r>
      <w:r>
        <w:t xml:space="preserve"> and</w:t>
      </w:r>
      <w:r w:rsidRPr="00573530">
        <w:t xml:space="preserve"> utilising the large activities area at the service. </w:t>
      </w:r>
    </w:p>
    <w:p w14:paraId="4CC54C06" w14:textId="73D889E2" w:rsidR="00FD1C07" w:rsidRDefault="009C1BE8" w:rsidP="0036130C">
      <w:pPr>
        <w:pStyle w:val="NormalArial"/>
      </w:pPr>
      <w:r>
        <w:t>C</w:t>
      </w:r>
      <w:r w:rsidRPr="009C1BE8">
        <w:t xml:space="preserve">onsumers said the service </w:t>
      </w:r>
      <w:r>
        <w:t>was</w:t>
      </w:r>
      <w:r w:rsidRPr="009C1BE8">
        <w:t xml:space="preserve"> kept clean and well-maintained, and they move</w:t>
      </w:r>
      <w:r>
        <w:t>d</w:t>
      </w:r>
      <w:r w:rsidRPr="009C1BE8">
        <w:t xml:space="preserve"> freely and independently around the service both inside and outside. Maintenance staff provided details of the service’s preventative and reactive maintenance schedules and documentation</w:t>
      </w:r>
      <w:r>
        <w:t>.</w:t>
      </w:r>
      <w:r w:rsidRPr="00666361">
        <w:t xml:space="preserve"> </w:t>
      </w:r>
      <w:r>
        <w:t>T</w:t>
      </w:r>
      <w:r w:rsidRPr="009C1BE8">
        <w:t>he service</w:t>
      </w:r>
      <w:r>
        <w:t xml:space="preserve"> was observed </w:t>
      </w:r>
      <w:r w:rsidRPr="009C1BE8">
        <w:t xml:space="preserve">to be clean, safe, and well-maintained. </w:t>
      </w:r>
      <w:r w:rsidR="00FD1C07" w:rsidRPr="00FD1C07">
        <w:t>Consumers were observed moving through the service and sitting in the outdoor areas enjoying the sunshine</w:t>
      </w:r>
      <w:r w:rsidR="00FD1C07">
        <w:t>.</w:t>
      </w:r>
    </w:p>
    <w:p w14:paraId="552EA494" w14:textId="2A705C31" w:rsidR="00FD1C07" w:rsidRDefault="003E2B76" w:rsidP="0036130C">
      <w:pPr>
        <w:pStyle w:val="NormalArial"/>
      </w:pPr>
      <w:r w:rsidRPr="003E2B76">
        <w:t xml:space="preserve">Consumers said the equipment provided by the service </w:t>
      </w:r>
      <w:r>
        <w:t>was</w:t>
      </w:r>
      <w:r w:rsidRPr="003E2B76">
        <w:t xml:space="preserve"> well-maintained, safe, and clean</w:t>
      </w:r>
      <w:r>
        <w:t>.</w:t>
      </w:r>
      <w:r w:rsidRPr="00666361">
        <w:t xml:space="preserve"> </w:t>
      </w:r>
      <w:r w:rsidRPr="003E2B76">
        <w:t>The maintenance staff describe</w:t>
      </w:r>
      <w:r>
        <w:t>d</w:t>
      </w:r>
      <w:r w:rsidRPr="003E2B76">
        <w:t xml:space="preserve"> how jobs </w:t>
      </w:r>
      <w:r>
        <w:t>were</w:t>
      </w:r>
      <w:r w:rsidRPr="003E2B76">
        <w:t xml:space="preserve"> scheduled and carried out for routine, preventative, and reactive maintenance. </w:t>
      </w:r>
      <w:r w:rsidRPr="00666361">
        <w:t>Furniture such as chairs, tables, lounge chairs and outdoor furniture used by consumers was observed to be comfortable, safe, clean, and well-maintained.</w:t>
      </w:r>
      <w:r>
        <w:t xml:space="preserve"> </w:t>
      </w:r>
      <w:r w:rsidR="006D2609" w:rsidRPr="00666361">
        <w:t>Maintenance documentation was up to date with logged jobs completed in a timely manner.</w:t>
      </w:r>
    </w:p>
    <w:p w14:paraId="4AC1C6A2" w14:textId="794E52A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155DF39" w:rsidR="00FC045E" w:rsidRPr="00996FAF" w:rsidRDefault="00337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E2B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35DC58E" w:rsidR="00FC045E" w:rsidRPr="00996FAF" w:rsidRDefault="00337A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E2B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1CD2D85" w:rsidR="00FC045E" w:rsidRPr="00996FAF" w:rsidRDefault="00337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E2B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A41F59B" w:rsidR="00FC045E" w:rsidRPr="00996FAF" w:rsidRDefault="00337AA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E2B7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34100E4" w14:textId="64E935DB" w:rsidR="004B3825" w:rsidRDefault="009F550D" w:rsidP="004B3825">
      <w:pPr>
        <w:pStyle w:val="NormalArial"/>
      </w:pPr>
      <w:r>
        <w:t>C</w:t>
      </w:r>
      <w:r w:rsidRPr="009F550D">
        <w:t xml:space="preserve">onsumers said they </w:t>
      </w:r>
      <w:r w:rsidR="00B93D42">
        <w:t xml:space="preserve">were </w:t>
      </w:r>
      <w:r w:rsidRPr="009F550D">
        <w:t xml:space="preserve">comfortable raising concerns and providing feedback to the service using the </w:t>
      </w:r>
      <w:r w:rsidR="00E32F93">
        <w:t>methods</w:t>
      </w:r>
      <w:r w:rsidRPr="009F550D">
        <w:t xml:space="preserve"> provided by the service.</w:t>
      </w:r>
      <w:r w:rsidR="00E32F93" w:rsidRPr="00666361">
        <w:t xml:space="preserve"> </w:t>
      </w:r>
      <w:r w:rsidR="00E32F93" w:rsidRPr="00E32F93">
        <w:t>Staff said they assist</w:t>
      </w:r>
      <w:r w:rsidR="00E32F93">
        <w:t>ed</w:t>
      </w:r>
      <w:r w:rsidR="00E32F93" w:rsidRPr="00E32F93">
        <w:t xml:space="preserve"> consumers in completing the available feedback forms and more often address</w:t>
      </w:r>
      <w:r w:rsidR="00E32F93">
        <w:t>ed</w:t>
      </w:r>
      <w:r w:rsidR="00E32F93" w:rsidRPr="00E32F93">
        <w:t xml:space="preserve"> the consumers concerns immediately if they c</w:t>
      </w:r>
      <w:r w:rsidR="00E32F93">
        <w:t>ould</w:t>
      </w:r>
      <w:r w:rsidR="00E32F93" w:rsidRPr="00E32F93">
        <w:t>.</w:t>
      </w:r>
      <w:r w:rsidR="00666361">
        <w:t xml:space="preserve"> </w:t>
      </w:r>
      <w:r w:rsidR="004B3825">
        <w:t>F</w:t>
      </w:r>
      <w:r w:rsidR="004B3825" w:rsidRPr="004B3825">
        <w:t xml:space="preserve">eedback boxes were </w:t>
      </w:r>
      <w:r w:rsidR="004B3825">
        <w:t>observed</w:t>
      </w:r>
      <w:r w:rsidR="004B3825" w:rsidRPr="004B3825">
        <w:t xml:space="preserve"> in the foyer entry to the service.</w:t>
      </w:r>
    </w:p>
    <w:p w14:paraId="62DADE4B" w14:textId="67020C1C" w:rsidR="00BB054D" w:rsidRDefault="00AE62AB" w:rsidP="004B3825">
      <w:pPr>
        <w:pStyle w:val="NormalArial"/>
      </w:pPr>
      <w:r>
        <w:t>C</w:t>
      </w:r>
      <w:r w:rsidRPr="00AE62AB">
        <w:t xml:space="preserve">onsumers stated they </w:t>
      </w:r>
      <w:r>
        <w:t>were</w:t>
      </w:r>
      <w:r w:rsidRPr="00AE62AB">
        <w:t xml:space="preserve"> aware of and ha</w:t>
      </w:r>
      <w:r>
        <w:t>d</w:t>
      </w:r>
      <w:r w:rsidRPr="00AE62AB">
        <w:t xml:space="preserve"> access to advocates.</w:t>
      </w:r>
      <w:r w:rsidRPr="00666361">
        <w:t xml:space="preserve"> </w:t>
      </w:r>
      <w:r w:rsidRPr="00AE62AB">
        <w:t>Staff demonstrated an understanding of the internal and external complaints mechanisms for providing feedback and making complaints</w:t>
      </w:r>
      <w:r>
        <w:t xml:space="preserve"> and </w:t>
      </w:r>
      <w:r w:rsidRPr="00AE62AB">
        <w:t>described how they support</w:t>
      </w:r>
      <w:r>
        <w:t>ed</w:t>
      </w:r>
      <w:r w:rsidRPr="00AE62AB">
        <w:t xml:space="preserve"> consumers who </w:t>
      </w:r>
      <w:r>
        <w:t xml:space="preserve">were </w:t>
      </w:r>
      <w:r w:rsidRPr="00AE62AB">
        <w:t>not be capable of using the feedback methods available.</w:t>
      </w:r>
      <w:r w:rsidRPr="00666361">
        <w:t xml:space="preserve"> </w:t>
      </w:r>
      <w:r>
        <w:t>I</w:t>
      </w:r>
      <w:r w:rsidRPr="00AE62AB">
        <w:t xml:space="preserve">nformation about external advocacy, language services and complaints mechanisms </w:t>
      </w:r>
      <w:r>
        <w:t>were</w:t>
      </w:r>
      <w:r w:rsidRPr="00AE62AB">
        <w:t xml:space="preserve"> provided throughout the service on various posters, in the consumer’s handbook, newsletter, and discussed at meetings.</w:t>
      </w:r>
    </w:p>
    <w:p w14:paraId="5CB9E37B" w14:textId="6FD151FD" w:rsidR="00AE62AB" w:rsidRDefault="00E12E94" w:rsidP="004B3825">
      <w:pPr>
        <w:pStyle w:val="NormalArial"/>
      </w:pPr>
      <w:r>
        <w:t>C</w:t>
      </w:r>
      <w:r w:rsidRPr="00E12E94">
        <w:t xml:space="preserve">onsumers stated appropriate action </w:t>
      </w:r>
      <w:r>
        <w:t>was</w:t>
      </w:r>
      <w:r w:rsidRPr="00E12E94">
        <w:t xml:space="preserve"> taken in response to their complaints</w:t>
      </w:r>
      <w:r>
        <w:t>,</w:t>
      </w:r>
      <w:r w:rsidRPr="00E12E94">
        <w:t xml:space="preserve"> staff acknowledged their concerns almost immediately and action</w:t>
      </w:r>
      <w:r w:rsidR="008D2F70">
        <w:t>s were</w:t>
      </w:r>
      <w:r w:rsidRPr="00E12E94">
        <w:t xml:space="preserve"> prompt.</w:t>
      </w:r>
      <w:r>
        <w:t xml:space="preserve"> </w:t>
      </w:r>
      <w:r w:rsidRPr="00666361">
        <w:t>Staff demonstrated an understanding of the principles of open disclosure, including an apology to the impacted consumer and strategies were implemented to prevent incidents from occurring again.</w:t>
      </w:r>
      <w:r>
        <w:t xml:space="preserve"> </w:t>
      </w:r>
      <w:r w:rsidR="00A95B9A">
        <w:t>A c</w:t>
      </w:r>
      <w:r>
        <w:t>omplaints</w:t>
      </w:r>
      <w:r w:rsidRPr="00E12E94">
        <w:t xml:space="preserve"> register </w:t>
      </w:r>
      <w:r w:rsidR="00A95B9A">
        <w:t>reflected</w:t>
      </w:r>
      <w:r w:rsidRPr="00E12E94">
        <w:t xml:space="preserve"> the use of open disclosure and timely management of complaints</w:t>
      </w:r>
      <w:r>
        <w:t xml:space="preserve">. </w:t>
      </w:r>
    </w:p>
    <w:p w14:paraId="62AD0D3E" w14:textId="18A716F0" w:rsidR="00AC0D3F" w:rsidRDefault="002D0222" w:rsidP="00AC0D3F">
      <w:pPr>
        <w:pStyle w:val="NormalArial"/>
      </w:pPr>
      <w:r w:rsidRPr="002D0222">
        <w:t xml:space="preserve">Consumers said they felt their feedback </w:t>
      </w:r>
      <w:r>
        <w:t>was</w:t>
      </w:r>
      <w:r w:rsidRPr="002D0222">
        <w:t xml:space="preserve"> used to improve the quality of care and services. Staff described how trending and analysing </w:t>
      </w:r>
      <w:r w:rsidR="00A95B9A">
        <w:t xml:space="preserve">of </w:t>
      </w:r>
      <w:r w:rsidRPr="002D0222">
        <w:t>feedback and complaints ha</w:t>
      </w:r>
      <w:r w:rsidR="00AC0D3F">
        <w:t>d</w:t>
      </w:r>
      <w:r w:rsidRPr="002D0222">
        <w:t xml:space="preserve"> resulted in improvements such as more staff, and consumer menu meetings</w:t>
      </w:r>
      <w:r w:rsidR="00AC0D3F">
        <w:t xml:space="preserve">. A </w:t>
      </w:r>
      <w:r w:rsidR="00AC0D3F" w:rsidRPr="00AC0D3F">
        <w:t>continuous improvement</w:t>
      </w:r>
      <w:r w:rsidR="00A95B9A">
        <w:t xml:space="preserve"> plan</w:t>
      </w:r>
      <w:r w:rsidR="00AC0D3F" w:rsidRPr="00AC0D3F">
        <w:t xml:space="preserve"> noted consultation occur</w:t>
      </w:r>
      <w:r w:rsidR="001A56FA">
        <w:t>red</w:t>
      </w:r>
      <w:r w:rsidR="00AC0D3F">
        <w:t xml:space="preserve"> and other documentation showed improvements made as a result of feedback and complaints.</w:t>
      </w:r>
    </w:p>
    <w:p w14:paraId="14B46109" w14:textId="6FCBCFC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A83A03A" w:rsidR="00FC045E" w:rsidRPr="00996FAF" w:rsidRDefault="00337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31EC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05C9C53" w:rsidR="00FC045E" w:rsidRPr="00996FAF" w:rsidRDefault="00337A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31EC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9D6EB1C" w:rsidR="00FC045E" w:rsidRPr="00996FAF" w:rsidRDefault="00337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31EC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1DCA86A" w:rsidR="00FC045E" w:rsidRPr="00996FAF" w:rsidRDefault="00337AA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31EC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3A5636F" w:rsidR="00FC045E" w:rsidRPr="00996FAF" w:rsidRDefault="00337AA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31EC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47DD78A" w14:textId="6AED572E" w:rsidR="00931EC5" w:rsidRDefault="00931EC5" w:rsidP="0036130C">
      <w:pPr>
        <w:pStyle w:val="NormalArial"/>
      </w:pPr>
      <w:r>
        <w:t>C</w:t>
      </w:r>
      <w:r w:rsidRPr="00931EC5">
        <w:t xml:space="preserve">onsumers said they felt there </w:t>
      </w:r>
      <w:r>
        <w:t>were</w:t>
      </w:r>
      <w:r w:rsidRPr="00931EC5">
        <w:t xml:space="preserve"> enough staff at the service, and they d</w:t>
      </w:r>
      <w:r>
        <w:t>id</w:t>
      </w:r>
      <w:r w:rsidRPr="00931EC5">
        <w:t xml:space="preserve"> not have to wait long for assistance.</w:t>
      </w:r>
      <w:r w:rsidRPr="00666361">
        <w:t xml:space="preserve"> </w:t>
      </w:r>
      <w:r>
        <w:t>S</w:t>
      </w:r>
      <w:r w:rsidRPr="00931EC5">
        <w:t xml:space="preserve">taff said staffing levels </w:t>
      </w:r>
      <w:r>
        <w:t xml:space="preserve">were adequate </w:t>
      </w:r>
      <w:r w:rsidRPr="00931EC5">
        <w:t xml:space="preserve">to support the consumer and to spend </w:t>
      </w:r>
      <w:r w:rsidRPr="00EF335D">
        <w:t>one on one</w:t>
      </w:r>
      <w:r w:rsidRPr="00666361">
        <w:t xml:space="preserve"> </w:t>
      </w:r>
      <w:r w:rsidRPr="00931EC5">
        <w:t xml:space="preserve">time with them. </w:t>
      </w:r>
      <w:r>
        <w:t xml:space="preserve">The </w:t>
      </w:r>
      <w:r w:rsidRPr="00931EC5">
        <w:t xml:space="preserve">weekly roster showed </w:t>
      </w:r>
      <w:r w:rsidR="00EF335D">
        <w:t>generally</w:t>
      </w:r>
      <w:r w:rsidRPr="00931EC5">
        <w:t xml:space="preserve"> shifts were covered with staff on site work</w:t>
      </w:r>
      <w:r w:rsidR="00EF335D">
        <w:t>ing</w:t>
      </w:r>
      <w:r w:rsidRPr="00931EC5">
        <w:t xml:space="preserve"> extended hours to cover </w:t>
      </w:r>
      <w:r w:rsidR="00EF335D">
        <w:t>when needed</w:t>
      </w:r>
      <w:r w:rsidRPr="00931EC5">
        <w:t>. Management said they also step</w:t>
      </w:r>
      <w:r>
        <w:t>ped</w:t>
      </w:r>
      <w:r w:rsidRPr="00931EC5">
        <w:t xml:space="preserve"> in and assist</w:t>
      </w:r>
      <w:r>
        <w:t>ed</w:t>
      </w:r>
      <w:r w:rsidRPr="00931EC5">
        <w:t xml:space="preserve"> on the floor as required. </w:t>
      </w:r>
    </w:p>
    <w:p w14:paraId="5B49C7FF" w14:textId="44EEF14E" w:rsidR="007C3E2A" w:rsidRDefault="00931EC5" w:rsidP="00931EC5">
      <w:pPr>
        <w:pStyle w:val="NormalArial"/>
      </w:pPr>
      <w:r>
        <w:t>C</w:t>
      </w:r>
      <w:r w:rsidRPr="00931EC5">
        <w:t xml:space="preserve">onsumers said staff </w:t>
      </w:r>
      <w:r>
        <w:t>were</w:t>
      </w:r>
      <w:r w:rsidRPr="00931EC5">
        <w:t xml:space="preserve"> kind, respectful and caring when providing them with care.</w:t>
      </w:r>
      <w:r w:rsidRPr="00666361">
        <w:t xml:space="preserve"> </w:t>
      </w:r>
      <w:r w:rsidRPr="00931EC5">
        <w:t xml:space="preserve">Staff </w:t>
      </w:r>
      <w:r>
        <w:t>spoke</w:t>
      </w:r>
      <w:r w:rsidRPr="00931EC5">
        <w:t xml:space="preserve"> about the consumers</w:t>
      </w:r>
      <w:r>
        <w:t xml:space="preserve"> including</w:t>
      </w:r>
      <w:r w:rsidRPr="00931EC5">
        <w:t xml:space="preserve"> what they liked and required assistance with. Staff were observed interacting with consumers in a kind and caring manner while talking with them and delivering car</w:t>
      </w:r>
      <w:r>
        <w:t>e.</w:t>
      </w:r>
    </w:p>
    <w:p w14:paraId="47C3ED15" w14:textId="3F1F6979" w:rsidR="007C3E2A" w:rsidRDefault="007C3E2A" w:rsidP="007C3E2A">
      <w:pPr>
        <w:pStyle w:val="NormalArial"/>
      </w:pPr>
      <w:r>
        <w:t>C</w:t>
      </w:r>
      <w:r w:rsidRPr="007C3E2A">
        <w:t xml:space="preserve">onsumers said staff </w:t>
      </w:r>
      <w:r>
        <w:t>were</w:t>
      </w:r>
      <w:r w:rsidRPr="007C3E2A">
        <w:t xml:space="preserve"> capable and ha</w:t>
      </w:r>
      <w:r>
        <w:t>d</w:t>
      </w:r>
      <w:r w:rsidRPr="007C3E2A">
        <w:t xml:space="preserve"> the knowledge to provide care and support.</w:t>
      </w:r>
      <w:r>
        <w:t xml:space="preserve"> </w:t>
      </w:r>
      <w:r w:rsidRPr="007C3E2A">
        <w:t>Staff confirmed they ha</w:t>
      </w:r>
      <w:r>
        <w:t>d</w:t>
      </w:r>
      <w:r w:rsidRPr="007C3E2A">
        <w:t xml:space="preserve"> been required to attend mandatory annual training throughout the year and to complete various competencies for their role.</w:t>
      </w:r>
      <w:r w:rsidRPr="00666361">
        <w:t xml:space="preserve"> An </w:t>
      </w:r>
      <w:r w:rsidRPr="007C3E2A">
        <w:t xml:space="preserve">onboarding orientation program and power-point presentation for all new staff included </w:t>
      </w:r>
      <w:r w:rsidR="00EA283A">
        <w:t xml:space="preserve">relevant </w:t>
      </w:r>
      <w:r w:rsidRPr="007C3E2A">
        <w:t xml:space="preserve">training </w:t>
      </w:r>
      <w:r w:rsidR="00EA283A">
        <w:t>and an</w:t>
      </w:r>
      <w:r w:rsidRPr="00666361">
        <w:t xml:space="preserve"> </w:t>
      </w:r>
      <w:r w:rsidRPr="007C3E2A">
        <w:t xml:space="preserve">electronic system </w:t>
      </w:r>
      <w:r>
        <w:t xml:space="preserve">was </w:t>
      </w:r>
      <w:r w:rsidRPr="007C3E2A">
        <w:t xml:space="preserve">in place to monitor ongoing staff </w:t>
      </w:r>
      <w:r w:rsidR="0020131F">
        <w:t xml:space="preserve">competence and qualifications such as </w:t>
      </w:r>
      <w:r w:rsidRPr="007C3E2A">
        <w:t>vaccinations, police checks and registration.</w:t>
      </w:r>
    </w:p>
    <w:p w14:paraId="1DB7C1BF" w14:textId="02805263" w:rsidR="0057489D" w:rsidRDefault="00DD4FDD" w:rsidP="007C3E2A">
      <w:pPr>
        <w:pStyle w:val="NormalArial"/>
      </w:pPr>
      <w:r w:rsidRPr="00DD4FDD">
        <w:t>Consumers confirmed they felt staff ha</w:t>
      </w:r>
      <w:r>
        <w:t>d</w:t>
      </w:r>
      <w:r w:rsidRPr="00DD4FDD">
        <w:t xml:space="preserve"> the appropriate skills and knowledge to ensure the delivery of safe and quality care and services.</w:t>
      </w:r>
      <w:r>
        <w:t xml:space="preserve"> </w:t>
      </w:r>
      <w:r w:rsidRPr="00DD4FDD">
        <w:t xml:space="preserve">Staff confirmed receiving </w:t>
      </w:r>
      <w:r w:rsidR="00112561">
        <w:t xml:space="preserve">initial and </w:t>
      </w:r>
      <w:r w:rsidRPr="00DD4FDD">
        <w:t>ongoing training and they felt comfortable requesting additional training.</w:t>
      </w:r>
      <w:r w:rsidRPr="00666361">
        <w:t xml:space="preserve"> </w:t>
      </w:r>
      <w:r>
        <w:t>An o</w:t>
      </w:r>
      <w:r w:rsidRPr="00DD4FDD">
        <w:t xml:space="preserve">nline training and record management system </w:t>
      </w:r>
      <w:r>
        <w:t>was</w:t>
      </w:r>
      <w:r w:rsidRPr="00DD4FDD">
        <w:t xml:space="preserve"> used to track staff training to ensure mandatory training </w:t>
      </w:r>
      <w:r>
        <w:t>was</w:t>
      </w:r>
      <w:r w:rsidRPr="00DD4FDD">
        <w:t xml:space="preserve"> completed by staff within the required time</w:t>
      </w:r>
      <w:r>
        <w:t>.</w:t>
      </w:r>
    </w:p>
    <w:p w14:paraId="59A661FC" w14:textId="6A9C94C9" w:rsidR="00CC5851" w:rsidRDefault="00373AAA" w:rsidP="00112561">
      <w:pPr>
        <w:pStyle w:val="NormalArial"/>
      </w:pPr>
      <w:r w:rsidRPr="00373AAA">
        <w:t xml:space="preserve">Staff </w:t>
      </w:r>
      <w:r>
        <w:t>showed awareness of the performance monitoring and assessment process, confirming they had recently undergone a performance review. W</w:t>
      </w:r>
      <w:r w:rsidRPr="00373AAA">
        <w:t>orkforce performance, workforce capability and human resources policies and procedures</w:t>
      </w:r>
      <w:r>
        <w:t xml:space="preserve"> were in place to guide and direct staff in the performance management process.</w:t>
      </w:r>
      <w:r w:rsidRPr="00373AAA">
        <w:t xml:space="preserve"> </w:t>
      </w:r>
      <w:r>
        <w:t>Documentation showed performance appraisals were up to date for all staff.</w:t>
      </w:r>
      <w:r w:rsidR="00CC5851">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2C39F85" w:rsidR="00FC045E" w:rsidRPr="00996FAF" w:rsidRDefault="00337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F730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C477378" w:rsidR="00FC045E" w:rsidRPr="00996FAF" w:rsidRDefault="00337A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F730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CFFDCB2" w:rsidR="00FC045E" w:rsidRPr="00996FAF" w:rsidRDefault="00337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F730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CFE8920" w:rsidR="00FC045E" w:rsidRPr="00996FAF" w:rsidRDefault="00337AA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F730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28EA539" w:rsidR="00FC045E" w:rsidRPr="00996FAF" w:rsidRDefault="00337AA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F730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82FD801" w:rsidR="00117022" w:rsidRDefault="00472FC0" w:rsidP="00472FC0">
      <w:pPr>
        <w:pStyle w:val="NormalArial"/>
      </w:pPr>
      <w:r w:rsidRPr="00472FC0">
        <w:t xml:space="preserve">Consumers considered the service </w:t>
      </w:r>
      <w:r>
        <w:t>was</w:t>
      </w:r>
      <w:r w:rsidRPr="00472FC0">
        <w:t xml:space="preserve"> well run and confirmed they were aware of engagement opportunities to inform the design, delivery, and evaluation of services</w:t>
      </w:r>
      <w:r>
        <w:t>.</w:t>
      </w:r>
      <w:r w:rsidRPr="00666361">
        <w:t xml:space="preserve"> </w:t>
      </w:r>
      <w:r w:rsidRPr="00472FC0">
        <w:t xml:space="preserve">Management said consumers </w:t>
      </w:r>
      <w:r>
        <w:t>were</w:t>
      </w:r>
      <w:r w:rsidRPr="00472FC0">
        <w:t xml:space="preserve"> encouraged to be involved in the various meeting held at the service around meals, activities, and the service environment.</w:t>
      </w:r>
      <w:r>
        <w:t xml:space="preserve"> Minutes from various meeting</w:t>
      </w:r>
      <w:r w:rsidR="004A3AD9">
        <w:t>s</w:t>
      </w:r>
      <w:r>
        <w:t xml:space="preserve"> showed consumer engagement and input into service design and </w:t>
      </w:r>
      <w:r w:rsidR="004A3AD9">
        <w:t>implementation</w:t>
      </w:r>
      <w:r>
        <w:t>.</w:t>
      </w:r>
    </w:p>
    <w:p w14:paraId="74148B1C" w14:textId="086E12A9" w:rsidR="004A3AD9" w:rsidRDefault="004A3AD9" w:rsidP="004A3AD9">
      <w:pPr>
        <w:pStyle w:val="NormalArial"/>
      </w:pPr>
      <w:r w:rsidRPr="004A3AD9">
        <w:t>The organisation’s governance structure include</w:t>
      </w:r>
      <w:r>
        <w:t>d</w:t>
      </w:r>
      <w:r w:rsidRPr="004A3AD9">
        <w:t xml:space="preserve"> the direct feeding of information to the </w:t>
      </w:r>
      <w:r w:rsidR="00112561">
        <w:t xml:space="preserve">governing body, through corporate </w:t>
      </w:r>
      <w:r w:rsidRPr="004A3AD9">
        <w:t>management team</w:t>
      </w:r>
      <w:r w:rsidR="00112561">
        <w:t>s,</w:t>
      </w:r>
      <w:r w:rsidRPr="004A3AD9">
        <w:t xml:space="preserve"> from the front-line managers at each service</w:t>
      </w:r>
      <w:r w:rsidR="00112561">
        <w:t xml:space="preserve"> to ensure </w:t>
      </w:r>
      <w:r w:rsidRPr="004A3AD9">
        <w:t xml:space="preserve">the Board </w:t>
      </w:r>
      <w:r>
        <w:t>was</w:t>
      </w:r>
      <w:r w:rsidRPr="004A3AD9">
        <w:t xml:space="preserve"> </w:t>
      </w:r>
      <w:r w:rsidR="00112561">
        <w:t>able to monitor the</w:t>
      </w:r>
      <w:r w:rsidRPr="004A3AD9">
        <w:t xml:space="preserve"> performance of all aspects of the service.</w:t>
      </w:r>
      <w:r w:rsidRPr="00666361">
        <w:t xml:space="preserve"> </w:t>
      </w:r>
      <w:r w:rsidRPr="004A3AD9">
        <w:t xml:space="preserve">Staff described how critical indicators, quality initiatives, and incidents </w:t>
      </w:r>
      <w:r>
        <w:t>were</w:t>
      </w:r>
      <w:r w:rsidRPr="004A3AD9">
        <w:t xml:space="preserve"> discussed at relevant meetings.</w:t>
      </w:r>
      <w:r w:rsidRPr="00666361">
        <w:t xml:space="preserve"> </w:t>
      </w:r>
      <w:r w:rsidRPr="004A3AD9">
        <w:t xml:space="preserve">Information </w:t>
      </w:r>
      <w:r>
        <w:t>was</w:t>
      </w:r>
      <w:r w:rsidRPr="004A3AD9">
        <w:t xml:space="preserve"> communicated from the executive to service level via </w:t>
      </w:r>
      <w:r w:rsidRPr="004A3AD9">
        <w:lastRenderedPageBreak/>
        <w:t>emails, memos, consumer and staff meetings, service newsletters and training for staff when policies change</w:t>
      </w:r>
      <w:r>
        <w:t>d</w:t>
      </w:r>
      <w:r w:rsidRPr="004A3AD9">
        <w:t>.</w:t>
      </w:r>
    </w:p>
    <w:p w14:paraId="6B45670C" w14:textId="7342CC60" w:rsidR="00A4347C" w:rsidRDefault="00A4347C" w:rsidP="004A3AD9">
      <w:pPr>
        <w:pStyle w:val="NormalArial"/>
      </w:pPr>
      <w:r w:rsidRPr="00A4347C">
        <w:t>The organisation ha</w:t>
      </w:r>
      <w:r>
        <w:t>d</w:t>
      </w:r>
      <w:r w:rsidRPr="00A4347C">
        <w:t xml:space="preserve"> a governance system in place, including a Board elected to govern the service and to manage and oversee key systems at the service. The Board monitor</w:t>
      </w:r>
      <w:r>
        <w:t>ed</w:t>
      </w:r>
      <w:r w:rsidRPr="00A4347C">
        <w:t xml:space="preserve"> and review</w:t>
      </w:r>
      <w:r>
        <w:t>ed</w:t>
      </w:r>
      <w:r w:rsidRPr="00A4347C">
        <w:t xml:space="preserve"> routine reporting and analysis of data relating to consumer experience. Documentation showed effective organisation-wide governance systems relating to areas including but not limited to, continuous improvement, workforce governance, and feedback and complaints.</w:t>
      </w:r>
      <w:r w:rsidRPr="00666361">
        <w:t xml:space="preserve"> </w:t>
      </w:r>
      <w:r w:rsidRPr="00A4347C">
        <w:t>Consumers/representatives ha</w:t>
      </w:r>
      <w:r>
        <w:t>d</w:t>
      </w:r>
      <w:r w:rsidRPr="00A4347C">
        <w:t xml:space="preserve"> access to the feedback and complaints system, and they </w:t>
      </w:r>
      <w:r>
        <w:t>were</w:t>
      </w:r>
      <w:r w:rsidRPr="00A4347C">
        <w:t xml:space="preserve"> able to make verbal, paper based or electronic based complaints.</w:t>
      </w:r>
      <w:r w:rsidRPr="00666361">
        <w:t xml:space="preserve"> </w:t>
      </w:r>
      <w:r w:rsidRPr="00A4347C">
        <w:t xml:space="preserve">Management explained how the service </w:t>
      </w:r>
      <w:r>
        <w:t>was</w:t>
      </w:r>
      <w:r w:rsidRPr="00A4347C">
        <w:t xml:space="preserve"> supported by effective financial management systems and an organisation-based business manager.</w:t>
      </w:r>
    </w:p>
    <w:p w14:paraId="3251CD4F" w14:textId="55C26C21" w:rsidR="00A4347C" w:rsidRPr="00666361" w:rsidRDefault="00A4347C" w:rsidP="00A4347C">
      <w:pPr>
        <w:pStyle w:val="NormalArial"/>
      </w:pPr>
      <w:r>
        <w:t>A</w:t>
      </w:r>
      <w:r w:rsidRPr="00A4347C">
        <w:t xml:space="preserve"> risk management system</w:t>
      </w:r>
      <w:r>
        <w:t xml:space="preserve"> was</w:t>
      </w:r>
      <w:r w:rsidRPr="00A4347C">
        <w:t xml:space="preserve"> in place to monitor and assess high impact or high prevalence risk associate</w:t>
      </w:r>
      <w:r>
        <w:t>d</w:t>
      </w:r>
      <w:r w:rsidRPr="00A4347C">
        <w:t xml:space="preserve"> with the care of consumers</w:t>
      </w:r>
      <w:r>
        <w:t>.</w:t>
      </w:r>
      <w:r w:rsidRPr="00A4347C">
        <w:t xml:space="preserve"> Risks </w:t>
      </w:r>
      <w:r>
        <w:t>were</w:t>
      </w:r>
      <w:r w:rsidRPr="00A4347C">
        <w:t xml:space="preserve"> identified, reported, escalated, and reviewed by management at the service level and again at organisational level by the executive team and the Board.</w:t>
      </w:r>
      <w:r w:rsidRPr="00666361">
        <w:t xml:space="preserve"> Staff demonstrated an understanding of dignity of risk and described how they supported consumers to take risks. A register showed a timely reporting of incidents, investigations and individualised actions taken for consumers to reduce recurrence of incidents.</w:t>
      </w:r>
    </w:p>
    <w:p w14:paraId="09CEAEAE" w14:textId="634DB1DE" w:rsidR="00A4347C" w:rsidRDefault="00A4347C" w:rsidP="00A4347C">
      <w:pPr>
        <w:pStyle w:val="NormalArial"/>
      </w:pPr>
      <w:r w:rsidRPr="00A4347C">
        <w:t xml:space="preserve">Staff described how clinical care practice </w:t>
      </w:r>
      <w:r>
        <w:t>was</w:t>
      </w:r>
      <w:r w:rsidRPr="00A4347C">
        <w:t xml:space="preserve"> governed by policies and procedures </w:t>
      </w:r>
      <w:r>
        <w:t xml:space="preserve">regarding </w:t>
      </w:r>
      <w:r w:rsidRPr="00A4347C">
        <w:t xml:space="preserve">antimicrobial stewardship, restrictive practice, and open disclosure. </w:t>
      </w:r>
      <w:r>
        <w:t>A</w:t>
      </w:r>
      <w:r w:rsidRPr="00A4347C">
        <w:t xml:space="preserve"> clinical governance framework support</w:t>
      </w:r>
      <w:r>
        <w:t>ed</w:t>
      </w:r>
      <w:r w:rsidRPr="00A4347C">
        <w:t xml:space="preserve"> clinical care practi</w:t>
      </w:r>
      <w:r w:rsidR="00131F93">
        <w:t>c</w:t>
      </w:r>
      <w:r w:rsidRPr="00A4347C">
        <w:t xml:space="preserve">e within the service. </w:t>
      </w:r>
      <w:r>
        <w:t>C</w:t>
      </w:r>
      <w:r w:rsidRPr="00A4347C">
        <w:t>are planning documentation demonstrated compliance with the service</w:t>
      </w:r>
      <w:r w:rsidR="00131F93">
        <w:t>’s</w:t>
      </w:r>
      <w:r w:rsidRPr="00A4347C">
        <w:t xml:space="preserve"> policies for antimicrobial stewardship, minimising the use of restraint and open disclosure.</w:t>
      </w:r>
    </w:p>
    <w:sectPr w:rsidR="00A4347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D9BE" w14:textId="77777777" w:rsidR="005D4579" w:rsidRDefault="005D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24FFDF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D4579">
      <w:rPr>
        <w:rStyle w:val="FooterBold"/>
        <w:rFonts w:ascii="Arial" w:hAnsi="Arial"/>
        <w:b w:val="0"/>
      </w:rPr>
      <w:t>Charles Chambers Court</w:t>
    </w:r>
    <w:r w:rsidRPr="00DF37F2">
      <w:rPr>
        <w:rStyle w:val="FooterBold"/>
        <w:rFonts w:ascii="Arial" w:hAnsi="Arial"/>
        <w:b w:val="0"/>
      </w:rPr>
      <w:tab/>
      <w:t xml:space="preserve">RPT-ACC-0122 v3.0 </w:t>
    </w:r>
  </w:p>
  <w:p w14:paraId="0F3EFB61" w14:textId="76B5D85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D4579">
      <w:rPr>
        <w:rStyle w:val="FooterBold"/>
        <w:rFonts w:ascii="Arial" w:hAnsi="Arial"/>
        <w:b w:val="0"/>
      </w:rPr>
      <w:t>0482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88E795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0449A">
        <w:rPr>
          <w:rFonts w:ascii="Arial" w:hAnsi="Arial" w:cs="Arial"/>
          <w:color w:val="auto"/>
          <w:sz w:val="20"/>
          <w:szCs w:val="20"/>
        </w:rPr>
        <w:t>40A</w:t>
      </w:r>
      <w:r w:rsidR="00F0449A">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6AF9" w14:textId="77777777" w:rsidR="005D4579" w:rsidRDefault="005D45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043ED3"/>
    <w:multiLevelType w:val="hybridMultilevel"/>
    <w:tmpl w:val="EAAC9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4B0AB1"/>
    <w:multiLevelType w:val="hybridMultilevel"/>
    <w:tmpl w:val="C26C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7175B5"/>
    <w:multiLevelType w:val="hybridMultilevel"/>
    <w:tmpl w:val="F998F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9B0B75"/>
    <w:multiLevelType w:val="hybridMultilevel"/>
    <w:tmpl w:val="6B92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7217A7"/>
    <w:multiLevelType w:val="hybridMultilevel"/>
    <w:tmpl w:val="456C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8"/>
  </w:num>
  <w:num w:numId="5">
    <w:abstractNumId w:val="6"/>
  </w:num>
  <w:num w:numId="6">
    <w:abstractNumId w:val="0"/>
  </w:num>
  <w:num w:numId="7">
    <w:abstractNumId w:val="13"/>
  </w:num>
  <w:num w:numId="8">
    <w:abstractNumId w:val="5"/>
  </w:num>
  <w:num w:numId="9">
    <w:abstractNumId w:val="9"/>
  </w:num>
  <w:num w:numId="10">
    <w:abstractNumId w:val="2"/>
  </w:num>
  <w:num w:numId="11">
    <w:abstractNumId w:val="15"/>
  </w:num>
  <w:num w:numId="12">
    <w:abstractNumId w:val="12"/>
  </w:num>
  <w:num w:numId="13">
    <w:abstractNumId w:val="3"/>
  </w:num>
  <w:num w:numId="14">
    <w:abstractNumId w:val="10"/>
  </w:num>
  <w:num w:numId="15">
    <w:abstractNumId w:val="14"/>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A9A"/>
    <w:rsid w:val="000078F8"/>
    <w:rsid w:val="000229F4"/>
    <w:rsid w:val="000A5B0E"/>
    <w:rsid w:val="000C6761"/>
    <w:rsid w:val="001051FD"/>
    <w:rsid w:val="00112561"/>
    <w:rsid w:val="00117022"/>
    <w:rsid w:val="00127001"/>
    <w:rsid w:val="00127C68"/>
    <w:rsid w:val="00131F93"/>
    <w:rsid w:val="00153AF9"/>
    <w:rsid w:val="00187B0B"/>
    <w:rsid w:val="00194C3E"/>
    <w:rsid w:val="001A5684"/>
    <w:rsid w:val="001A56FA"/>
    <w:rsid w:val="001B03CD"/>
    <w:rsid w:val="001C3AE2"/>
    <w:rsid w:val="001E1F3D"/>
    <w:rsid w:val="0020131F"/>
    <w:rsid w:val="00237916"/>
    <w:rsid w:val="00262C0B"/>
    <w:rsid w:val="00284CB6"/>
    <w:rsid w:val="002B0884"/>
    <w:rsid w:val="002B0C90"/>
    <w:rsid w:val="002D0222"/>
    <w:rsid w:val="002F2C7C"/>
    <w:rsid w:val="002F49A8"/>
    <w:rsid w:val="00304876"/>
    <w:rsid w:val="00310BB7"/>
    <w:rsid w:val="00334B7D"/>
    <w:rsid w:val="003574D0"/>
    <w:rsid w:val="0036130C"/>
    <w:rsid w:val="00373AAA"/>
    <w:rsid w:val="003B1763"/>
    <w:rsid w:val="003B3E0D"/>
    <w:rsid w:val="003E0124"/>
    <w:rsid w:val="003E2B76"/>
    <w:rsid w:val="00472FC0"/>
    <w:rsid w:val="00490346"/>
    <w:rsid w:val="004A13BF"/>
    <w:rsid w:val="004A3AD9"/>
    <w:rsid w:val="004B3825"/>
    <w:rsid w:val="004C65B2"/>
    <w:rsid w:val="00505988"/>
    <w:rsid w:val="00506212"/>
    <w:rsid w:val="00511423"/>
    <w:rsid w:val="00532116"/>
    <w:rsid w:val="00534FC7"/>
    <w:rsid w:val="00550022"/>
    <w:rsid w:val="005627A7"/>
    <w:rsid w:val="00573530"/>
    <w:rsid w:val="0057489D"/>
    <w:rsid w:val="005D23EC"/>
    <w:rsid w:val="005D4579"/>
    <w:rsid w:val="005E57BB"/>
    <w:rsid w:val="005F487C"/>
    <w:rsid w:val="00602258"/>
    <w:rsid w:val="0061226B"/>
    <w:rsid w:val="00641383"/>
    <w:rsid w:val="00651108"/>
    <w:rsid w:val="006619EC"/>
    <w:rsid w:val="00666361"/>
    <w:rsid w:val="006D2609"/>
    <w:rsid w:val="006F2DBD"/>
    <w:rsid w:val="006F4F13"/>
    <w:rsid w:val="007027C7"/>
    <w:rsid w:val="00712752"/>
    <w:rsid w:val="00723614"/>
    <w:rsid w:val="00737A10"/>
    <w:rsid w:val="0075021E"/>
    <w:rsid w:val="00796075"/>
    <w:rsid w:val="007A23F4"/>
    <w:rsid w:val="007C3E2A"/>
    <w:rsid w:val="007C6328"/>
    <w:rsid w:val="0081357A"/>
    <w:rsid w:val="00817304"/>
    <w:rsid w:val="008174C2"/>
    <w:rsid w:val="008530D9"/>
    <w:rsid w:val="00874846"/>
    <w:rsid w:val="0087700C"/>
    <w:rsid w:val="008D2F70"/>
    <w:rsid w:val="008E777B"/>
    <w:rsid w:val="008F61E9"/>
    <w:rsid w:val="009007F3"/>
    <w:rsid w:val="00931EC5"/>
    <w:rsid w:val="0094460F"/>
    <w:rsid w:val="00962E9E"/>
    <w:rsid w:val="00996FAF"/>
    <w:rsid w:val="009A5DB7"/>
    <w:rsid w:val="009C1BE8"/>
    <w:rsid w:val="009F550D"/>
    <w:rsid w:val="00A11DC5"/>
    <w:rsid w:val="00A21758"/>
    <w:rsid w:val="00A4347C"/>
    <w:rsid w:val="00A5638C"/>
    <w:rsid w:val="00A664B4"/>
    <w:rsid w:val="00A810E9"/>
    <w:rsid w:val="00A95B9A"/>
    <w:rsid w:val="00AC0D3F"/>
    <w:rsid w:val="00AE62AB"/>
    <w:rsid w:val="00B2734B"/>
    <w:rsid w:val="00B31E03"/>
    <w:rsid w:val="00B53F7A"/>
    <w:rsid w:val="00B800CE"/>
    <w:rsid w:val="00B93D42"/>
    <w:rsid w:val="00BB054D"/>
    <w:rsid w:val="00BF2C51"/>
    <w:rsid w:val="00C10D26"/>
    <w:rsid w:val="00C12FE6"/>
    <w:rsid w:val="00C272D4"/>
    <w:rsid w:val="00C377F3"/>
    <w:rsid w:val="00C75FEC"/>
    <w:rsid w:val="00C90FD8"/>
    <w:rsid w:val="00C94172"/>
    <w:rsid w:val="00CA3728"/>
    <w:rsid w:val="00CA37CB"/>
    <w:rsid w:val="00CC1144"/>
    <w:rsid w:val="00CC5851"/>
    <w:rsid w:val="00CD64D3"/>
    <w:rsid w:val="00D02D4D"/>
    <w:rsid w:val="00D2559D"/>
    <w:rsid w:val="00D3157C"/>
    <w:rsid w:val="00D57050"/>
    <w:rsid w:val="00D7185F"/>
    <w:rsid w:val="00D71F88"/>
    <w:rsid w:val="00D87E7C"/>
    <w:rsid w:val="00D92568"/>
    <w:rsid w:val="00DB408D"/>
    <w:rsid w:val="00DB7089"/>
    <w:rsid w:val="00DC1CD9"/>
    <w:rsid w:val="00DD4FDD"/>
    <w:rsid w:val="00DE013D"/>
    <w:rsid w:val="00DE2726"/>
    <w:rsid w:val="00DF37F2"/>
    <w:rsid w:val="00E12E94"/>
    <w:rsid w:val="00E2364A"/>
    <w:rsid w:val="00E32F93"/>
    <w:rsid w:val="00EA283A"/>
    <w:rsid w:val="00EB63F6"/>
    <w:rsid w:val="00EF335D"/>
    <w:rsid w:val="00F01EF5"/>
    <w:rsid w:val="00F0449A"/>
    <w:rsid w:val="00F045F4"/>
    <w:rsid w:val="00F7692F"/>
    <w:rsid w:val="00F774A3"/>
    <w:rsid w:val="00FA0A5B"/>
    <w:rsid w:val="00FC045E"/>
    <w:rsid w:val="00FC4739"/>
    <w:rsid w:val="00FD1C07"/>
    <w:rsid w:val="00FF3189"/>
    <w:rsid w:val="00FF730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4063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Charles Chambers Court</Home>
    <Signed xmlns="a8338b6e-77a6-4851-82b6-98166143ffdd" xsi:nil="true"/>
    <Uploaded xmlns="a8338b6e-77a6-4851-82b6-98166143ffdd">true</Uploaded>
    <Management_x0020_Company xmlns="a8338b6e-77a6-4851-82b6-98166143ffdd" xsi:nil="true"/>
    <Doc_x0020_Date xmlns="a8338b6e-77a6-4851-82b6-98166143ffdd">2023-01-10T00:14:59+00:00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D54499AB-7CF4-DC11-AD41-005056922186</Home_x0020_ID>
    <State xmlns="a8338b6e-77a6-4851-82b6-98166143ffdd" xsi:nil="true"/>
    <Doc_x0020_Sent_Received_x0020_Date xmlns="a8338b6e-77a6-4851-82b6-98166143ffdd">2023-01-10T00:00:00+00:00</Doc_x0020_Sent_Received_x0020_Date>
    <Activity_x0020_ID xmlns="a8338b6e-77a6-4851-82b6-98166143ffdd">CB34EA0D-98AC-EB11-9637-005056922186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480D474-1131-4512-84B7-C813396A3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term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4424</Words>
  <Characters>25220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2023-02-13T21:26:00Z</dcterms:created>
  <dcterms:modified xsi:type="dcterms:W3CDTF">2023-02-13T21:27:00Z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